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9F67" w14:textId="77777777" w:rsidR="009D37F9" w:rsidRPr="0021773E" w:rsidRDefault="00AC3B32">
      <w:pPr>
        <w:pStyle w:val="a3"/>
        <w:ind w:left="0"/>
        <w:rPr>
          <w:sz w:val="20"/>
        </w:rPr>
      </w:pPr>
      <w:r w:rsidRPr="0021773E">
        <w:pict w14:anchorId="579EFB7B">
          <v:group id="_x0000_s1026" style="position:absolute;margin-left:0;margin-top:364.3pt;width:595.35pt;height:477.6pt;z-index:1024;mso-position-horizontal-relative:page;mso-position-vertical-relative:page" coordorigin=",7286" coordsize="11907,9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7587;width:11907;height:9214">
              <v:imagedata r:id="rId7" o:title=""/>
            </v:shape>
            <v:shape id="_x0000_s1027" type="#_x0000_t75" style="position:absolute;top:7286;width:11907;height:9552">
              <v:imagedata r:id="rId8" o:title=""/>
            </v:shape>
            <w10:wrap anchorx="page" anchory="page"/>
          </v:group>
        </w:pict>
      </w:r>
    </w:p>
    <w:p w14:paraId="3B180584" w14:textId="77777777" w:rsidR="009D37F9" w:rsidRPr="0021773E" w:rsidRDefault="009D37F9">
      <w:pPr>
        <w:pStyle w:val="a3"/>
        <w:ind w:left="0"/>
        <w:rPr>
          <w:sz w:val="20"/>
        </w:rPr>
      </w:pPr>
    </w:p>
    <w:p w14:paraId="23985D4A" w14:textId="77777777" w:rsidR="009D37F9" w:rsidRPr="0021773E" w:rsidRDefault="009D37F9">
      <w:pPr>
        <w:pStyle w:val="a3"/>
        <w:ind w:left="0"/>
        <w:rPr>
          <w:sz w:val="20"/>
        </w:rPr>
      </w:pPr>
    </w:p>
    <w:p w14:paraId="273FAC89" w14:textId="77777777" w:rsidR="009D37F9" w:rsidRPr="0021773E" w:rsidRDefault="009D37F9">
      <w:pPr>
        <w:pStyle w:val="a3"/>
        <w:ind w:left="0"/>
        <w:rPr>
          <w:sz w:val="20"/>
        </w:rPr>
      </w:pPr>
    </w:p>
    <w:p w14:paraId="50CAD6A4" w14:textId="77777777" w:rsidR="009D37F9" w:rsidRPr="0021773E" w:rsidRDefault="009D37F9">
      <w:pPr>
        <w:pStyle w:val="a3"/>
        <w:ind w:left="0"/>
        <w:rPr>
          <w:sz w:val="20"/>
        </w:rPr>
      </w:pPr>
    </w:p>
    <w:p w14:paraId="10992760" w14:textId="77777777" w:rsidR="009D37F9" w:rsidRPr="0021773E" w:rsidRDefault="009D37F9">
      <w:pPr>
        <w:pStyle w:val="a3"/>
        <w:ind w:left="0"/>
        <w:rPr>
          <w:sz w:val="20"/>
        </w:rPr>
      </w:pPr>
    </w:p>
    <w:p w14:paraId="5E884086" w14:textId="77777777" w:rsidR="009D37F9" w:rsidRPr="0021773E" w:rsidRDefault="009D37F9">
      <w:pPr>
        <w:pStyle w:val="a3"/>
        <w:ind w:left="0"/>
        <w:rPr>
          <w:sz w:val="20"/>
        </w:rPr>
      </w:pPr>
    </w:p>
    <w:p w14:paraId="2C204CCB" w14:textId="77777777" w:rsidR="009D37F9" w:rsidRPr="0021773E" w:rsidRDefault="009D37F9">
      <w:pPr>
        <w:pStyle w:val="a3"/>
        <w:ind w:left="0"/>
        <w:rPr>
          <w:sz w:val="20"/>
        </w:rPr>
      </w:pPr>
    </w:p>
    <w:p w14:paraId="6E2EC1BD" w14:textId="77777777" w:rsidR="009D37F9" w:rsidRPr="0021773E" w:rsidRDefault="009D37F9">
      <w:pPr>
        <w:pStyle w:val="a3"/>
        <w:spacing w:before="8"/>
        <w:ind w:left="0"/>
        <w:rPr>
          <w:sz w:val="15"/>
        </w:rPr>
      </w:pPr>
    </w:p>
    <w:p w14:paraId="12CB6021" w14:textId="77777777" w:rsidR="009D37F9" w:rsidRPr="0021773E" w:rsidRDefault="00CF438C">
      <w:pPr>
        <w:spacing w:before="75" w:line="644" w:lineRule="exact"/>
        <w:ind w:left="1979"/>
        <w:rPr>
          <w:sz w:val="56"/>
        </w:rPr>
      </w:pPr>
      <w:r w:rsidRPr="0021773E"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9228B15" wp14:editId="0D3E5F9A">
            <wp:simplePos x="0" y="0"/>
            <wp:positionH relativeFrom="page">
              <wp:posOffset>5116195</wp:posOffset>
            </wp:positionH>
            <wp:positionV relativeFrom="paragraph">
              <wp:posOffset>-1284851</wp:posOffset>
            </wp:positionV>
            <wp:extent cx="1905000" cy="139445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73E">
        <w:rPr>
          <w:sz w:val="56"/>
        </w:rPr>
        <w:t>ТЕХНИЧЕСКОЕ</w:t>
      </w:r>
    </w:p>
    <w:p w14:paraId="1F339E31" w14:textId="77777777" w:rsidR="009D37F9" w:rsidRPr="0021773E" w:rsidRDefault="00CF438C">
      <w:pPr>
        <w:spacing w:line="643" w:lineRule="exact"/>
        <w:ind w:left="1814"/>
        <w:rPr>
          <w:sz w:val="56"/>
        </w:rPr>
      </w:pPr>
      <w:r w:rsidRPr="0021773E">
        <w:rPr>
          <w:sz w:val="56"/>
        </w:rPr>
        <w:t>ОПИСАНИЕ КОМПЕТЕНЦИИ</w:t>
      </w:r>
    </w:p>
    <w:p w14:paraId="1A488D3A" w14:textId="77777777" w:rsidR="002C6EF1" w:rsidRPr="0021773E" w:rsidRDefault="009D790A" w:rsidP="008D1D4E">
      <w:pPr>
        <w:spacing w:line="259" w:lineRule="auto"/>
        <w:ind w:left="1562" w:right="1598"/>
        <w:jc w:val="center"/>
        <w:rPr>
          <w:sz w:val="56"/>
        </w:rPr>
      </w:pPr>
      <w:r w:rsidRPr="0021773E">
        <w:rPr>
          <w:sz w:val="56"/>
        </w:rPr>
        <w:t xml:space="preserve">Управление </w:t>
      </w:r>
      <w:r w:rsidR="00A56AC2" w:rsidRPr="0021773E">
        <w:rPr>
          <w:sz w:val="56"/>
        </w:rPr>
        <w:t>экскаватором</w:t>
      </w:r>
    </w:p>
    <w:p w14:paraId="6C5EB239" w14:textId="77777777" w:rsidR="008D1D4E" w:rsidRPr="0021773E" w:rsidRDefault="008D1D4E" w:rsidP="008D1D4E">
      <w:pPr>
        <w:spacing w:line="259" w:lineRule="auto"/>
        <w:jc w:val="center"/>
        <w:rPr>
          <w:sz w:val="32"/>
          <w:szCs w:val="32"/>
        </w:rPr>
      </w:pPr>
    </w:p>
    <w:p w14:paraId="07E831D7" w14:textId="77777777" w:rsidR="002C6EF1" w:rsidRPr="0021773E" w:rsidRDefault="002C6EF1" w:rsidP="008D1D4E">
      <w:pPr>
        <w:spacing w:line="259" w:lineRule="auto"/>
        <w:jc w:val="right"/>
        <w:rPr>
          <w:sz w:val="32"/>
          <w:szCs w:val="32"/>
        </w:rPr>
      </w:pPr>
      <w:r w:rsidRPr="0021773E">
        <w:rPr>
          <w:sz w:val="32"/>
          <w:szCs w:val="32"/>
        </w:rPr>
        <w:t xml:space="preserve">Менеджер компетенции </w:t>
      </w:r>
      <w:r w:rsidRPr="0021773E">
        <w:rPr>
          <w:sz w:val="32"/>
          <w:szCs w:val="32"/>
          <w:lang w:val="en-US"/>
        </w:rPr>
        <w:t>R</w:t>
      </w:r>
      <w:r w:rsidRPr="0021773E">
        <w:rPr>
          <w:sz w:val="32"/>
          <w:szCs w:val="32"/>
        </w:rPr>
        <w:t xml:space="preserve"> 74</w:t>
      </w:r>
    </w:p>
    <w:p w14:paraId="71CCC5C4" w14:textId="77777777" w:rsidR="002C6EF1" w:rsidRPr="0021773E" w:rsidRDefault="002C6EF1" w:rsidP="008D1D4E">
      <w:pPr>
        <w:spacing w:line="259" w:lineRule="auto"/>
        <w:jc w:val="right"/>
        <w:rPr>
          <w:sz w:val="32"/>
          <w:szCs w:val="32"/>
        </w:rPr>
      </w:pPr>
      <w:r w:rsidRPr="0021773E">
        <w:rPr>
          <w:sz w:val="32"/>
          <w:szCs w:val="32"/>
        </w:rPr>
        <w:t>Управление экскаватором</w:t>
      </w:r>
    </w:p>
    <w:p w14:paraId="57CBE70A" w14:textId="77777777" w:rsidR="002C6EF1" w:rsidRPr="0021773E" w:rsidRDefault="00AA7289" w:rsidP="008D1D4E">
      <w:pPr>
        <w:spacing w:line="259" w:lineRule="auto"/>
        <w:jc w:val="right"/>
        <w:rPr>
          <w:sz w:val="32"/>
          <w:szCs w:val="32"/>
        </w:rPr>
      </w:pPr>
      <w:r w:rsidRPr="0021773E"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2CE6488D" wp14:editId="197A0624">
            <wp:simplePos x="0" y="0"/>
            <wp:positionH relativeFrom="column">
              <wp:posOffset>6121400</wp:posOffset>
            </wp:positionH>
            <wp:positionV relativeFrom="paragraph">
              <wp:posOffset>8890</wp:posOffset>
            </wp:positionV>
            <wp:extent cx="808990" cy="681990"/>
            <wp:effectExtent l="0" t="0" r="0" b="0"/>
            <wp:wrapTight wrapText="bothSides">
              <wp:wrapPolygon edited="0">
                <wp:start x="0" y="0"/>
                <wp:lineTo x="0" y="21117"/>
                <wp:lineTo x="20854" y="21117"/>
                <wp:lineTo x="208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EF1" w:rsidRPr="0021773E">
        <w:rPr>
          <w:sz w:val="32"/>
          <w:szCs w:val="32"/>
        </w:rPr>
        <w:t>Тихий И.И.</w:t>
      </w:r>
    </w:p>
    <w:p w14:paraId="446B47C5" w14:textId="77777777" w:rsidR="002C6EF1" w:rsidRPr="0021773E" w:rsidRDefault="002C6EF1">
      <w:pPr>
        <w:spacing w:line="259" w:lineRule="auto"/>
        <w:jc w:val="center"/>
        <w:rPr>
          <w:sz w:val="32"/>
          <w:szCs w:val="32"/>
        </w:rPr>
      </w:pPr>
    </w:p>
    <w:p w14:paraId="62AD21F0" w14:textId="77777777" w:rsidR="002C6EF1" w:rsidRPr="0021773E" w:rsidRDefault="002C6EF1">
      <w:pPr>
        <w:spacing w:line="259" w:lineRule="auto"/>
        <w:jc w:val="center"/>
        <w:rPr>
          <w:sz w:val="32"/>
          <w:szCs w:val="32"/>
        </w:rPr>
        <w:sectPr w:rsidR="002C6EF1" w:rsidRPr="0021773E">
          <w:type w:val="continuous"/>
          <w:pgSz w:w="11910" w:h="16840"/>
          <w:pgMar w:top="500" w:right="20" w:bottom="0" w:left="620" w:header="720" w:footer="720" w:gutter="0"/>
          <w:cols w:space="720"/>
        </w:sectPr>
      </w:pPr>
    </w:p>
    <w:p w14:paraId="26FBD812" w14:textId="77777777" w:rsidR="009D37F9" w:rsidRPr="0021773E" w:rsidRDefault="009D37F9">
      <w:pPr>
        <w:pStyle w:val="a3"/>
        <w:spacing w:before="1"/>
        <w:ind w:left="0"/>
        <w:rPr>
          <w:sz w:val="10"/>
        </w:rPr>
      </w:pPr>
    </w:p>
    <w:p w14:paraId="269CE2E3" w14:textId="3000BDEA" w:rsidR="009D37F9" w:rsidRPr="0021773E" w:rsidRDefault="0021773E">
      <w:pPr>
        <w:pStyle w:val="a3"/>
        <w:spacing w:before="89" w:line="360" w:lineRule="auto"/>
        <w:ind w:right="827" w:firstLine="707"/>
        <w:jc w:val="both"/>
      </w:pPr>
      <w:r w:rsidRPr="0021773E">
        <w:rPr>
          <w:lang w:bidi="en-US"/>
        </w:rPr>
        <w:t xml:space="preserve">Автономная некоммерческая организация "Агентство развития профессионального мастерства (Ворлдскиллс Россия)" </w:t>
      </w:r>
      <w:r w:rsidR="00CF438C" w:rsidRPr="0021773E">
        <w:t>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6BB8E8B7" w14:textId="77777777" w:rsidR="009D37F9" w:rsidRPr="0021773E" w:rsidRDefault="00CF438C">
      <w:pPr>
        <w:spacing w:before="194"/>
        <w:ind w:left="1506"/>
        <w:rPr>
          <w:b/>
          <w:sz w:val="28"/>
        </w:rPr>
      </w:pPr>
      <w:r w:rsidRPr="0021773E">
        <w:rPr>
          <w:b/>
          <w:sz w:val="28"/>
        </w:rPr>
        <w:t>Техническое описание включает в себя следующие разделы:</w:t>
      </w:r>
    </w:p>
    <w:p w14:paraId="2FC4B4E9" w14:textId="77777777" w:rsidR="009D37F9" w:rsidRPr="0021773E" w:rsidRDefault="009D37F9">
      <w:pPr>
        <w:rPr>
          <w:sz w:val="28"/>
        </w:rPr>
        <w:sectPr w:rsidR="009D37F9" w:rsidRPr="0021773E">
          <w:headerReference w:type="default" r:id="rId11"/>
          <w:footerReference w:type="default" r:id="rId12"/>
          <w:pgSz w:w="11910" w:h="16840"/>
          <w:pgMar w:top="1480" w:right="20" w:bottom="1324" w:left="620" w:header="405" w:footer="512" w:gutter="0"/>
          <w:pgNumType w:start="1"/>
          <w:cols w:space="720"/>
        </w:sectPr>
      </w:pPr>
    </w:p>
    <w:p w14:paraId="285D0F02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1.</w:t>
      </w:r>
      <w:r w:rsidRPr="0021773E">
        <w:tab/>
        <w:t>ВВЕДЕНИЕ</w:t>
      </w:r>
    </w:p>
    <w:p w14:paraId="15159AB1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1.1 НАЗВАНИЕ И ОПИСАНИЕ ПРОФЕССИОНАЛЬНОЙ КОМПЕТЕНЦИИ</w:t>
      </w:r>
    </w:p>
    <w:p w14:paraId="78DC3F68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1.2 ВАЖНОСТЬ И ЗНАЧЕНИЕ НАСТОЯЩЕГО ДОКУМЕНТА</w:t>
      </w:r>
    </w:p>
    <w:p w14:paraId="34796115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1.3 АССОЦИИРОВАННЫЕ ДОКУМЕНТЫ</w:t>
      </w:r>
    </w:p>
    <w:p w14:paraId="2F8E367A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2.</w:t>
      </w:r>
      <w:r w:rsidRPr="0021773E">
        <w:tab/>
        <w:t>СПЕЦИФИКАЦИЯ СТАНДАРТА WORLDSKILLS (WSSS)</w:t>
      </w:r>
    </w:p>
    <w:p w14:paraId="7DCCA39C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 xml:space="preserve">2.1 </w:t>
      </w:r>
      <w:r w:rsidRPr="0021773E">
        <w:tab/>
        <w:t>ОБЩИЕ СВЕДЕНИЯ О СПЕЦИФИКАЦИИ СТАНДАРТОВ WORLDSKILLS (WSSS)</w:t>
      </w:r>
    </w:p>
    <w:p w14:paraId="2EAD87D7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3. ОЦЕНОЧНАЯ СТРАТЕГИЯ И ТЕХНИЧЕСКИЕ ОСОБЕННОСТИ ОЦЕНКИ</w:t>
      </w:r>
    </w:p>
    <w:p w14:paraId="524119CC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3.1 ОСНОВНЫЕ ТРЕБОВАНИЯ</w:t>
      </w:r>
    </w:p>
    <w:p w14:paraId="26878705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</w:t>
      </w:r>
      <w:r w:rsidRPr="0021773E">
        <w:tab/>
        <w:t>СХЕМА ВЫСТАВЛЕНИЯ ОЦЕНКИ</w:t>
      </w:r>
    </w:p>
    <w:p w14:paraId="38539179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4.1 ОБЩИЕ УКАЗАНИЯ</w:t>
      </w:r>
    </w:p>
    <w:p w14:paraId="7900B3CF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4.2 КРИТЕРИИ ОЦЕНКИ</w:t>
      </w:r>
    </w:p>
    <w:p w14:paraId="2AFEF8C6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4.3 СУБКРИТЕРИИ</w:t>
      </w:r>
    </w:p>
    <w:p w14:paraId="129A7F0D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4.4 АСПЕКТЫ</w:t>
      </w:r>
    </w:p>
    <w:p w14:paraId="4C08D543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4.5 МНЕНИЕ СУДЕЙ (СУДЕЙСКАЯ ОЦЕНКА)</w:t>
      </w:r>
    </w:p>
    <w:p w14:paraId="09EA4662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4.6 ИЗМЕРИМАЯ ОЦЕНКА</w:t>
      </w:r>
    </w:p>
    <w:p w14:paraId="7B9AC54F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4.7 ИСПОЛЬЗОВАНИЕ ИЗМЕРИМЫХ И СУДЕЙСКИХ ОЦЕНОК</w:t>
      </w:r>
    </w:p>
    <w:p w14:paraId="7B90723D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4.8 СПЕЦИФИКАЦИЯ ОЦЕНКИ КОМПЕТЕНЦИИ</w:t>
      </w:r>
    </w:p>
    <w:p w14:paraId="6F7B88D1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4.9 РЕГЛАМЕНТ ОЦЕНКИ</w:t>
      </w:r>
    </w:p>
    <w:p w14:paraId="713CA119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5.</w:t>
      </w:r>
      <w:r w:rsidRPr="0021773E">
        <w:tab/>
        <w:t>КОНКУРСНОЕ ЗАДАНИЕ</w:t>
      </w:r>
    </w:p>
    <w:p w14:paraId="3DFD40EE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5.1 ОСНОВНЫЕ ТРЕБОВАНИЯ</w:t>
      </w:r>
    </w:p>
    <w:p w14:paraId="37B0C640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5.2 СТРУКТУРА КОНКУРСНОГО ЗАДАНИЯ</w:t>
      </w:r>
    </w:p>
    <w:p w14:paraId="13B24C49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5.3 ТРЕБОВАНИЯ К РАЗРАБОТКЕ КОНКУРСНОГО ЗАДАНИЯ</w:t>
      </w:r>
    </w:p>
    <w:p w14:paraId="3A25477D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5.4 РАЗРАБОТКА КОНКУРСНОГО ЗАДАНИЯ</w:t>
      </w:r>
    </w:p>
    <w:p w14:paraId="43345E60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5.5 УТВЕРЖДЕНИЕ КОНКУРСНОГО ЗАДАНИЯ</w:t>
      </w:r>
    </w:p>
    <w:p w14:paraId="4B156C28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5.6 СВОЙСТВА МАТЕРИАЛА И ИНСТРУКЦИИ ПРОИЗВОДИТЕЛЯ</w:t>
      </w:r>
    </w:p>
    <w:p w14:paraId="0FE307DC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6.</w:t>
      </w:r>
      <w:r w:rsidRPr="0021773E">
        <w:tab/>
        <w:t>УПРАВЛЕНИЕ КОМПЕТЕНЦИЕЙ И ОБЩЕНИЕ</w:t>
      </w:r>
    </w:p>
    <w:p w14:paraId="13B147C9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lastRenderedPageBreak/>
        <w:t>6.1 ДИСКУССИОННЫЙ ФОРУМ</w:t>
      </w:r>
    </w:p>
    <w:p w14:paraId="131B9ABA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6.2 ИНФОРМАЦИЯ ДЛЯ УЧАСТНИКОВ ЧЕМПИОНАТА</w:t>
      </w:r>
    </w:p>
    <w:p w14:paraId="250B8798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6.3 АРХИВ КОНКУРСНЫХ ЗАДАНИЙ</w:t>
      </w:r>
    </w:p>
    <w:p w14:paraId="465DAAA2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6.4 УПРАВЛЕНИЕ КОМПЕТЕНЦИЕЙ</w:t>
      </w:r>
    </w:p>
    <w:p w14:paraId="1267EF95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7.</w:t>
      </w:r>
      <w:r w:rsidRPr="0021773E">
        <w:tab/>
        <w:t>ТРЕБОВАНИЯ ОХРАНЫ ТРУДА И ТЕХНИКИ БЕЗОПАСНОСТИ</w:t>
      </w:r>
    </w:p>
    <w:p w14:paraId="385EDBBB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 xml:space="preserve">7.1 </w:t>
      </w:r>
      <w:r w:rsidRPr="0021773E">
        <w:tab/>
        <w:t>ТРЕБОВАНИЯ ОХРАНЫ ТРУДА И ТЕХНИКИ БЕЗОПАСНОСТИ НА ЧЕМПИОНАТЕ</w:t>
      </w:r>
    </w:p>
    <w:p w14:paraId="2A205C0B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 xml:space="preserve">7.2 </w:t>
      </w:r>
      <w:r w:rsidRPr="0021773E">
        <w:tab/>
        <w:t>СПЕЦИФИЧНЫЕ ТРЕБОВАНИЯ ОХРАНЫ ТРУДА, ТЕХНИКИ БЕЗОПАСНОСТИ И ОКРУЖАЮЩЕЙ СРЕДЫ КОМПЕТЕНЦИИ</w:t>
      </w:r>
    </w:p>
    <w:p w14:paraId="3677D3EF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8.</w:t>
      </w:r>
      <w:r w:rsidRPr="0021773E">
        <w:tab/>
        <w:t>МАТЕРИАЛЫ И ОБОРУДОВАНИЕ</w:t>
      </w:r>
    </w:p>
    <w:p w14:paraId="2E0A4BAC" w14:textId="77777777" w:rsidR="00F76CC7" w:rsidRPr="0021773E" w:rsidRDefault="00F76CC7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8.1 ИНФРАСТРУКТУРНЫЙ ЛИСТ</w:t>
      </w:r>
    </w:p>
    <w:p w14:paraId="5C05C2C6" w14:textId="77777777" w:rsidR="00F76CC7" w:rsidRPr="0021773E" w:rsidRDefault="000F6D48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8.2</w:t>
      </w:r>
      <w:r w:rsidR="00F76CC7" w:rsidRPr="0021773E">
        <w:t xml:space="preserve"> МАТЕРИАЛЫ И ОБОРУДОВАНИЕ, ЗАПРЕЩЕННЫЕ НА ПЛОЩАДКЕ</w:t>
      </w:r>
    </w:p>
    <w:p w14:paraId="640E1618" w14:textId="77777777" w:rsidR="00F76CC7" w:rsidRPr="0021773E" w:rsidRDefault="000F6D48" w:rsidP="00F76CC7">
      <w:pPr>
        <w:pStyle w:val="11"/>
        <w:tabs>
          <w:tab w:val="left" w:pos="1039"/>
          <w:tab w:val="right" w:leader="dot" w:pos="9983"/>
        </w:tabs>
        <w:spacing w:before="128"/>
      </w:pPr>
      <w:r w:rsidRPr="0021773E">
        <w:t>8.3</w:t>
      </w:r>
      <w:r w:rsidR="00F76CC7" w:rsidRPr="0021773E">
        <w:t xml:space="preserve"> ПРЕДЛАГАЕМАЯ СХЕМА КОНКУРСНОЙ ПЛОЩАДКИ</w:t>
      </w:r>
    </w:p>
    <w:p w14:paraId="0B7293B4" w14:textId="77777777" w:rsidR="009D37F9" w:rsidRPr="0021773E" w:rsidRDefault="009D37F9">
      <w:pPr>
        <w:sectPr w:rsidR="009D37F9" w:rsidRPr="0021773E">
          <w:type w:val="continuous"/>
          <w:pgSz w:w="11910" w:h="16840"/>
          <w:pgMar w:top="1489" w:right="20" w:bottom="1324" w:left="620" w:header="720" w:footer="720" w:gutter="0"/>
          <w:cols w:space="720"/>
        </w:sectPr>
      </w:pPr>
    </w:p>
    <w:p w14:paraId="459912F8" w14:textId="77777777" w:rsidR="009D37F9" w:rsidRPr="0021773E" w:rsidRDefault="009D37F9">
      <w:pPr>
        <w:pStyle w:val="a3"/>
        <w:ind w:left="0"/>
        <w:rPr>
          <w:sz w:val="26"/>
        </w:rPr>
      </w:pPr>
    </w:p>
    <w:p w14:paraId="1C797EE0" w14:textId="77777777" w:rsidR="009D37F9" w:rsidRPr="0021773E" w:rsidRDefault="009D37F9">
      <w:pPr>
        <w:pStyle w:val="a3"/>
        <w:ind w:left="0"/>
        <w:rPr>
          <w:sz w:val="26"/>
        </w:rPr>
      </w:pPr>
    </w:p>
    <w:p w14:paraId="7C05157D" w14:textId="77777777" w:rsidR="009D37F9" w:rsidRPr="0021773E" w:rsidRDefault="009D37F9">
      <w:pPr>
        <w:pStyle w:val="a3"/>
        <w:ind w:left="0"/>
        <w:rPr>
          <w:sz w:val="26"/>
        </w:rPr>
      </w:pPr>
    </w:p>
    <w:p w14:paraId="6A164C80" w14:textId="77777777" w:rsidR="009D37F9" w:rsidRPr="0021773E" w:rsidRDefault="009D37F9">
      <w:pPr>
        <w:pStyle w:val="a3"/>
        <w:ind w:left="0"/>
        <w:rPr>
          <w:sz w:val="26"/>
        </w:rPr>
      </w:pPr>
    </w:p>
    <w:p w14:paraId="7481C082" w14:textId="77777777" w:rsidR="009D37F9" w:rsidRPr="0021773E" w:rsidRDefault="009D37F9">
      <w:pPr>
        <w:pStyle w:val="a3"/>
        <w:ind w:left="0"/>
        <w:rPr>
          <w:sz w:val="26"/>
        </w:rPr>
      </w:pPr>
    </w:p>
    <w:p w14:paraId="30C33EA7" w14:textId="77777777" w:rsidR="009D37F9" w:rsidRPr="0021773E" w:rsidRDefault="009D37F9">
      <w:pPr>
        <w:pStyle w:val="a3"/>
        <w:ind w:left="0"/>
        <w:rPr>
          <w:sz w:val="26"/>
        </w:rPr>
      </w:pPr>
    </w:p>
    <w:p w14:paraId="4D475739" w14:textId="77777777" w:rsidR="009D37F9" w:rsidRPr="0021773E" w:rsidRDefault="009D37F9">
      <w:pPr>
        <w:pStyle w:val="a3"/>
        <w:ind w:left="0"/>
        <w:rPr>
          <w:sz w:val="26"/>
        </w:rPr>
      </w:pPr>
    </w:p>
    <w:p w14:paraId="44E9F548" w14:textId="77777777" w:rsidR="009D37F9" w:rsidRPr="0021773E" w:rsidRDefault="009D37F9">
      <w:pPr>
        <w:pStyle w:val="a3"/>
        <w:ind w:left="0"/>
        <w:rPr>
          <w:sz w:val="26"/>
        </w:rPr>
      </w:pPr>
    </w:p>
    <w:p w14:paraId="5E73A13F" w14:textId="77777777" w:rsidR="009D37F9" w:rsidRPr="0021773E" w:rsidRDefault="009D37F9">
      <w:pPr>
        <w:pStyle w:val="a3"/>
        <w:ind w:left="0"/>
        <w:rPr>
          <w:sz w:val="26"/>
        </w:rPr>
      </w:pPr>
    </w:p>
    <w:p w14:paraId="14FDE2C7" w14:textId="77777777" w:rsidR="009D37F9" w:rsidRPr="0021773E" w:rsidRDefault="009D37F9">
      <w:pPr>
        <w:pStyle w:val="a3"/>
        <w:ind w:left="0"/>
        <w:rPr>
          <w:sz w:val="26"/>
        </w:rPr>
      </w:pPr>
    </w:p>
    <w:p w14:paraId="6AF1AD8E" w14:textId="77777777" w:rsidR="009D37F9" w:rsidRPr="0021773E" w:rsidRDefault="009D37F9">
      <w:pPr>
        <w:pStyle w:val="a3"/>
        <w:ind w:left="0"/>
        <w:rPr>
          <w:sz w:val="26"/>
        </w:rPr>
      </w:pPr>
    </w:p>
    <w:p w14:paraId="549C0271" w14:textId="77777777" w:rsidR="009D37F9" w:rsidRPr="0021773E" w:rsidRDefault="009D37F9">
      <w:pPr>
        <w:pStyle w:val="a3"/>
        <w:ind w:left="0"/>
        <w:rPr>
          <w:sz w:val="26"/>
        </w:rPr>
      </w:pPr>
    </w:p>
    <w:p w14:paraId="00168B96" w14:textId="77777777" w:rsidR="009D37F9" w:rsidRPr="0021773E" w:rsidRDefault="009D37F9">
      <w:pPr>
        <w:pStyle w:val="a3"/>
        <w:ind w:left="0"/>
        <w:rPr>
          <w:sz w:val="26"/>
        </w:rPr>
      </w:pPr>
    </w:p>
    <w:p w14:paraId="7BF5A77F" w14:textId="77777777" w:rsidR="009D37F9" w:rsidRPr="0021773E" w:rsidRDefault="009D37F9">
      <w:pPr>
        <w:pStyle w:val="a3"/>
        <w:ind w:left="0"/>
        <w:rPr>
          <w:sz w:val="26"/>
        </w:rPr>
      </w:pPr>
    </w:p>
    <w:p w14:paraId="1A27A136" w14:textId="77777777" w:rsidR="009D37F9" w:rsidRPr="0021773E" w:rsidRDefault="009D37F9">
      <w:pPr>
        <w:pStyle w:val="a3"/>
        <w:ind w:left="0"/>
        <w:rPr>
          <w:sz w:val="26"/>
        </w:rPr>
      </w:pPr>
    </w:p>
    <w:p w14:paraId="7D604F48" w14:textId="77777777" w:rsidR="009D37F9" w:rsidRPr="0021773E" w:rsidRDefault="009D37F9">
      <w:pPr>
        <w:pStyle w:val="a3"/>
        <w:ind w:left="0"/>
        <w:rPr>
          <w:sz w:val="26"/>
        </w:rPr>
      </w:pPr>
    </w:p>
    <w:p w14:paraId="72CE85F9" w14:textId="77777777" w:rsidR="009D37F9" w:rsidRPr="0021773E" w:rsidRDefault="009D37F9">
      <w:pPr>
        <w:pStyle w:val="a3"/>
        <w:ind w:left="0"/>
        <w:rPr>
          <w:sz w:val="26"/>
        </w:rPr>
      </w:pPr>
    </w:p>
    <w:p w14:paraId="77F6955E" w14:textId="77777777" w:rsidR="009D37F9" w:rsidRPr="0021773E" w:rsidRDefault="009D37F9">
      <w:pPr>
        <w:pStyle w:val="a3"/>
        <w:ind w:left="0"/>
        <w:rPr>
          <w:sz w:val="26"/>
        </w:rPr>
      </w:pPr>
    </w:p>
    <w:p w14:paraId="49CD375A" w14:textId="77777777" w:rsidR="009D37F9" w:rsidRPr="0021773E" w:rsidRDefault="009D37F9">
      <w:pPr>
        <w:pStyle w:val="a3"/>
        <w:ind w:left="0"/>
        <w:rPr>
          <w:sz w:val="26"/>
        </w:rPr>
      </w:pPr>
    </w:p>
    <w:p w14:paraId="60D14971" w14:textId="77777777" w:rsidR="009D37F9" w:rsidRPr="0021773E" w:rsidRDefault="009D37F9">
      <w:pPr>
        <w:pStyle w:val="a3"/>
        <w:ind w:left="0"/>
        <w:rPr>
          <w:sz w:val="26"/>
        </w:rPr>
      </w:pPr>
    </w:p>
    <w:p w14:paraId="57FB5468" w14:textId="77777777" w:rsidR="009D37F9" w:rsidRPr="0021773E" w:rsidRDefault="009D37F9">
      <w:pPr>
        <w:pStyle w:val="a3"/>
        <w:ind w:left="0"/>
        <w:rPr>
          <w:sz w:val="26"/>
        </w:rPr>
      </w:pPr>
    </w:p>
    <w:p w14:paraId="5FE20A3F" w14:textId="77777777" w:rsidR="009D37F9" w:rsidRPr="0021773E" w:rsidRDefault="009D37F9">
      <w:pPr>
        <w:pStyle w:val="a3"/>
        <w:ind w:left="0"/>
        <w:rPr>
          <w:sz w:val="26"/>
        </w:rPr>
      </w:pPr>
    </w:p>
    <w:p w14:paraId="7DB00560" w14:textId="77777777" w:rsidR="009D37F9" w:rsidRPr="0021773E" w:rsidRDefault="009D37F9">
      <w:pPr>
        <w:pStyle w:val="a3"/>
        <w:ind w:left="0"/>
        <w:rPr>
          <w:sz w:val="26"/>
        </w:rPr>
      </w:pPr>
    </w:p>
    <w:p w14:paraId="64CB22B1" w14:textId="77777777" w:rsidR="009D37F9" w:rsidRPr="0021773E" w:rsidRDefault="009D37F9">
      <w:pPr>
        <w:pStyle w:val="a3"/>
        <w:ind w:left="0"/>
        <w:rPr>
          <w:sz w:val="26"/>
        </w:rPr>
      </w:pPr>
    </w:p>
    <w:p w14:paraId="5FFED304" w14:textId="77777777" w:rsidR="009D37F9" w:rsidRPr="0021773E" w:rsidRDefault="009D37F9">
      <w:pPr>
        <w:rPr>
          <w:sz w:val="20"/>
        </w:rPr>
        <w:sectPr w:rsidR="009D37F9" w:rsidRPr="0021773E">
          <w:type w:val="continuous"/>
          <w:pgSz w:w="11910" w:h="16840"/>
          <w:pgMar w:top="1480" w:right="20" w:bottom="960" w:left="620" w:header="720" w:footer="720" w:gutter="0"/>
          <w:cols w:space="720"/>
        </w:sectPr>
      </w:pPr>
    </w:p>
    <w:p w14:paraId="4DF21DD0" w14:textId="77777777" w:rsidR="009D37F9" w:rsidRPr="0021773E" w:rsidRDefault="009D37F9">
      <w:pPr>
        <w:pStyle w:val="a3"/>
        <w:spacing w:before="9"/>
        <w:ind w:left="0"/>
        <w:rPr>
          <w:sz w:val="17"/>
        </w:rPr>
      </w:pPr>
    </w:p>
    <w:p w14:paraId="5C6E9AD7" w14:textId="77777777" w:rsidR="009D37F9" w:rsidRPr="0021773E" w:rsidRDefault="00A31CBA" w:rsidP="00A31CBA">
      <w:pPr>
        <w:pStyle w:val="110"/>
        <w:tabs>
          <w:tab w:val="left" w:pos="1140"/>
        </w:tabs>
        <w:spacing w:before="86"/>
        <w:rPr>
          <w:sz w:val="28"/>
        </w:rPr>
      </w:pPr>
      <w:bookmarkStart w:id="0" w:name="_bookmark0"/>
      <w:bookmarkEnd w:id="0"/>
      <w:r w:rsidRPr="0021773E">
        <w:rPr>
          <w:sz w:val="32"/>
        </w:rPr>
        <w:t xml:space="preserve">1. </w:t>
      </w:r>
      <w:r w:rsidR="00CF438C" w:rsidRPr="0021773E">
        <w:rPr>
          <w:sz w:val="32"/>
        </w:rPr>
        <w:t>ВВЕДЕНИЕ</w:t>
      </w:r>
    </w:p>
    <w:p w14:paraId="1A3701A0" w14:textId="77777777" w:rsidR="009D37F9" w:rsidRPr="0021773E" w:rsidRDefault="009D37F9">
      <w:pPr>
        <w:pStyle w:val="a3"/>
        <w:spacing w:before="8"/>
        <w:ind w:left="0"/>
        <w:rPr>
          <w:b/>
          <w:sz w:val="37"/>
        </w:rPr>
      </w:pPr>
    </w:p>
    <w:p w14:paraId="4B461098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right="2236" w:firstLine="708"/>
      </w:pPr>
      <w:bookmarkStart w:id="1" w:name="_bookmark1"/>
      <w:bookmarkEnd w:id="1"/>
      <w:r w:rsidRPr="0021773E">
        <w:t>НАЗВАНИЕ И ОПИСАНИЕ ПРОФЕССИОНАЛЬНОЙ КОМПЕТЕНЦИИ</w:t>
      </w:r>
    </w:p>
    <w:p w14:paraId="59F77D45" w14:textId="77777777" w:rsidR="009D37F9" w:rsidRPr="0021773E" w:rsidRDefault="00CF438C" w:rsidP="006C1268">
      <w:pPr>
        <w:pStyle w:val="a4"/>
        <w:numPr>
          <w:ilvl w:val="2"/>
          <w:numId w:val="13"/>
        </w:numPr>
        <w:tabs>
          <w:tab w:val="left" w:pos="2215"/>
        </w:tabs>
        <w:spacing w:line="360" w:lineRule="auto"/>
        <w:ind w:right="3886" w:firstLine="0"/>
        <w:rPr>
          <w:sz w:val="28"/>
        </w:rPr>
      </w:pPr>
      <w:r w:rsidRPr="0021773E">
        <w:rPr>
          <w:sz w:val="28"/>
        </w:rPr>
        <w:t xml:space="preserve">Название профессиональной компетенции: </w:t>
      </w:r>
    </w:p>
    <w:p w14:paraId="068DA90B" w14:textId="77777777" w:rsidR="00A31CBA" w:rsidRPr="0021773E" w:rsidRDefault="009D790A" w:rsidP="0039303E">
      <w:pPr>
        <w:pStyle w:val="a4"/>
        <w:tabs>
          <w:tab w:val="left" w:pos="2215"/>
        </w:tabs>
        <w:spacing w:line="360" w:lineRule="auto"/>
        <w:ind w:left="1506" w:right="3886" w:firstLine="0"/>
        <w:rPr>
          <w:sz w:val="28"/>
        </w:rPr>
      </w:pPr>
      <w:r w:rsidRPr="0021773E">
        <w:rPr>
          <w:sz w:val="28"/>
        </w:rPr>
        <w:t xml:space="preserve">Управление </w:t>
      </w:r>
      <w:r w:rsidR="00A56AC2" w:rsidRPr="0021773E">
        <w:rPr>
          <w:sz w:val="28"/>
        </w:rPr>
        <w:t>экскаватором</w:t>
      </w:r>
      <w:r w:rsidR="00A31CBA" w:rsidRPr="0021773E">
        <w:rPr>
          <w:sz w:val="28"/>
        </w:rPr>
        <w:t>.</w:t>
      </w:r>
    </w:p>
    <w:p w14:paraId="039AD0D5" w14:textId="77777777" w:rsidR="009D37F9" w:rsidRPr="0021773E" w:rsidRDefault="00CF438C" w:rsidP="006C1268">
      <w:pPr>
        <w:pStyle w:val="a4"/>
        <w:numPr>
          <w:ilvl w:val="2"/>
          <w:numId w:val="13"/>
        </w:numPr>
        <w:tabs>
          <w:tab w:val="left" w:pos="2215"/>
        </w:tabs>
        <w:spacing w:line="360" w:lineRule="auto"/>
        <w:ind w:firstLine="0"/>
        <w:rPr>
          <w:sz w:val="28"/>
        </w:rPr>
      </w:pPr>
      <w:r w:rsidRPr="0021773E">
        <w:rPr>
          <w:sz w:val="28"/>
        </w:rPr>
        <w:t>Описание профессиональной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компетенции.</w:t>
      </w:r>
    </w:p>
    <w:p w14:paraId="654A39F1" w14:textId="77777777" w:rsidR="0039303E" w:rsidRPr="0021773E" w:rsidRDefault="00A56AC2" w:rsidP="0039303E">
      <w:pPr>
        <w:pStyle w:val="a3"/>
        <w:spacing w:line="360" w:lineRule="auto"/>
        <w:ind w:right="823" w:firstLine="707"/>
        <w:jc w:val="both"/>
      </w:pPr>
      <w:r w:rsidRPr="0021773E">
        <w:t>Экскаватор</w:t>
      </w:r>
      <w:r w:rsidR="0039303E" w:rsidRPr="0021773E">
        <w:t xml:space="preserve"> можно назвать универсальной техникой, поэтому от работника, управляющего этой машиной, требуются различные навыки и умения. 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14:paraId="6B9DC616" w14:textId="77777777" w:rsidR="00A31CBA" w:rsidRPr="0021773E" w:rsidRDefault="00A31CBA" w:rsidP="0039303E">
      <w:pPr>
        <w:pStyle w:val="a3"/>
        <w:spacing w:line="360" w:lineRule="auto"/>
        <w:ind w:right="823" w:firstLine="707"/>
        <w:jc w:val="both"/>
      </w:pPr>
      <w:r w:rsidRPr="0021773E">
        <w:t xml:space="preserve">Машинист </w:t>
      </w:r>
      <w:r w:rsidR="00A56AC2" w:rsidRPr="0021773E">
        <w:t>экскаватора</w:t>
      </w:r>
      <w:r w:rsidRPr="0021773E">
        <w:t xml:space="preserve"> управляет </w:t>
      </w:r>
      <w:r w:rsidR="00A56AC2" w:rsidRPr="0021773E">
        <w:t>экскаватором</w:t>
      </w:r>
      <w:r w:rsidRPr="0021773E">
        <w:t xml:space="preserve"> при выполнении строительных, монтажных и ремонтно-строительных работ, ведет </w:t>
      </w:r>
      <w:r w:rsidR="00A56AC2" w:rsidRPr="0021773E">
        <w:t>разработку</w:t>
      </w:r>
      <w:r w:rsidRPr="0021773E">
        <w:t xml:space="preserve"> грунта при устройстве дорожного полотна, выполняет в составе ремонтной бригады текущий ремонт </w:t>
      </w:r>
      <w:r w:rsidR="00A56AC2" w:rsidRPr="0021773E">
        <w:t>экскаватора</w:t>
      </w:r>
      <w:r w:rsidRPr="0021773E">
        <w:t>, устраняет неисправности, возникшие в процессе эксплуатации.</w:t>
      </w:r>
    </w:p>
    <w:p w14:paraId="1EC53DA5" w14:textId="77777777" w:rsidR="00A31CBA" w:rsidRPr="0021773E" w:rsidRDefault="0039303E" w:rsidP="0039303E">
      <w:pPr>
        <w:pStyle w:val="a3"/>
        <w:spacing w:line="360" w:lineRule="auto"/>
        <w:ind w:right="823" w:firstLine="707"/>
        <w:jc w:val="both"/>
      </w:pPr>
      <w:r w:rsidRPr="0021773E">
        <w:t xml:space="preserve">При выполнении всех видов работ, машинист </w:t>
      </w:r>
      <w:r w:rsidR="00A56AC2" w:rsidRPr="0021773E">
        <w:t>экскаватора</w:t>
      </w:r>
      <w:r w:rsidRPr="0021773E">
        <w:t xml:space="preserve"> должен знать: устройство, правила и инструкции по эксплуатации, техническому уходу и профилактическому ремонту </w:t>
      </w:r>
      <w:r w:rsidR="00A56AC2" w:rsidRPr="0021773E">
        <w:t>экскаватора</w:t>
      </w:r>
      <w:r w:rsidRPr="0021773E">
        <w:t xml:space="preserve">, требования к качеству работ, правила </w:t>
      </w:r>
      <w:r w:rsidR="00A56AC2" w:rsidRPr="0021773E">
        <w:t>разработки грунтов различной категории</w:t>
      </w:r>
      <w:r w:rsidRPr="0021773E">
        <w:t>.</w:t>
      </w:r>
    </w:p>
    <w:p w14:paraId="0FDA9BF7" w14:textId="77777777" w:rsidR="0039303E" w:rsidRPr="0021773E" w:rsidRDefault="0039303E" w:rsidP="0039303E">
      <w:pPr>
        <w:pStyle w:val="a3"/>
        <w:spacing w:line="360" w:lineRule="auto"/>
        <w:ind w:right="823" w:firstLine="707"/>
        <w:jc w:val="both"/>
      </w:pPr>
      <w:r w:rsidRPr="0021773E">
        <w:t xml:space="preserve">В обязанности машиниста </w:t>
      </w:r>
      <w:r w:rsidR="00A56AC2" w:rsidRPr="0021773E">
        <w:t>экскаватора</w:t>
      </w:r>
      <w:r w:rsidRPr="0021773E">
        <w:t xml:space="preserve"> входит: управление этой машиной и применение ее строго по назначению, четкое знание и соблюдение техники безопасности, правил эксплуатации и требований ППД во избежание несчастных случаев и аварий, грамотное и регулярное техническое обслуживание </w:t>
      </w:r>
      <w:r w:rsidR="00A56AC2" w:rsidRPr="0021773E">
        <w:t>экскаватора</w:t>
      </w:r>
      <w:r w:rsidRPr="0021773E">
        <w:t xml:space="preserve">, ремонт неисправностей, установка запчасти на </w:t>
      </w:r>
      <w:r w:rsidR="00A56AC2" w:rsidRPr="0021773E">
        <w:t>экскаватор</w:t>
      </w:r>
      <w:r w:rsidRPr="0021773E">
        <w:t>, своевременная смазка деталей, согласование производимых работ с другими участниками производственного процесса, заполнение документации.</w:t>
      </w:r>
    </w:p>
    <w:p w14:paraId="509E0EF9" w14:textId="77777777" w:rsidR="0039303E" w:rsidRPr="0021773E" w:rsidRDefault="0039303E" w:rsidP="0039303E">
      <w:pPr>
        <w:pStyle w:val="a3"/>
        <w:spacing w:line="360" w:lineRule="auto"/>
        <w:ind w:right="823" w:firstLine="707"/>
        <w:jc w:val="both"/>
      </w:pPr>
    </w:p>
    <w:p w14:paraId="5AB141CB" w14:textId="77777777" w:rsidR="0039303E" w:rsidRPr="0021773E" w:rsidRDefault="0039303E" w:rsidP="0039303E">
      <w:pPr>
        <w:pStyle w:val="a3"/>
        <w:spacing w:line="360" w:lineRule="auto"/>
        <w:ind w:right="823" w:firstLine="707"/>
        <w:jc w:val="both"/>
      </w:pPr>
    </w:p>
    <w:p w14:paraId="5D35F2B1" w14:textId="77777777" w:rsidR="0039303E" w:rsidRPr="0021773E" w:rsidRDefault="0039303E" w:rsidP="00DE7780">
      <w:pPr>
        <w:pStyle w:val="a3"/>
        <w:spacing w:line="360" w:lineRule="auto"/>
        <w:ind w:right="823" w:firstLine="707"/>
        <w:jc w:val="both"/>
      </w:pPr>
      <w:r w:rsidRPr="0021773E">
        <w:t xml:space="preserve">Профессия машиниста </w:t>
      </w:r>
      <w:r w:rsidR="00A56AC2" w:rsidRPr="0021773E">
        <w:t>экскаватора</w:t>
      </w:r>
      <w:r w:rsidRPr="0021773E">
        <w:t xml:space="preserve"> является вредной. Хотя это работа на открытом воздухе, все-таки рабочий имеет тесный контакт с химически небезопасными смазочными веществами. Кроме того, </w:t>
      </w:r>
      <w:r w:rsidR="00A56AC2" w:rsidRPr="0021773E">
        <w:t>экскаватор</w:t>
      </w:r>
      <w:r w:rsidRPr="0021773E">
        <w:t xml:space="preserve"> – шумная техника, для работы на нем характерны сильные шумы и вибрация. Хотя кабина машины отапливается, машинист достаточно времени проводит вне нее, на жаре и в холоде, под дождем или снегом.</w:t>
      </w:r>
    </w:p>
    <w:p w14:paraId="79AC6A5B" w14:textId="77777777" w:rsidR="0039303E" w:rsidRPr="0021773E" w:rsidRDefault="0039303E" w:rsidP="00DE7780">
      <w:pPr>
        <w:pStyle w:val="a3"/>
        <w:spacing w:line="360" w:lineRule="auto"/>
        <w:ind w:right="823" w:firstLine="707"/>
        <w:jc w:val="both"/>
      </w:pPr>
      <w:r w:rsidRPr="0021773E">
        <w:t xml:space="preserve">Работа машиниста </w:t>
      </w:r>
      <w:r w:rsidR="00A56AC2" w:rsidRPr="0021773E">
        <w:t>экскаватора</w:t>
      </w:r>
      <w:r w:rsidRPr="0021773E">
        <w:t xml:space="preserve">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14:paraId="66792123" w14:textId="77777777" w:rsidR="0039303E" w:rsidRPr="0021773E" w:rsidRDefault="0039303E" w:rsidP="00DE7780">
      <w:pPr>
        <w:pStyle w:val="a3"/>
        <w:spacing w:line="360" w:lineRule="auto"/>
        <w:ind w:right="823" w:firstLine="707"/>
        <w:jc w:val="both"/>
      </w:pPr>
    </w:p>
    <w:p w14:paraId="4FF93420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firstLine="708"/>
      </w:pPr>
      <w:bookmarkStart w:id="2" w:name="_bookmark2"/>
      <w:bookmarkEnd w:id="2"/>
      <w:r w:rsidRPr="0021773E">
        <w:t>ВАЖНОСТЬ И ЗНАЧЕНИЕ НАСТОЯЩЕГО</w:t>
      </w:r>
      <w:r w:rsidRPr="0021773E">
        <w:rPr>
          <w:spacing w:val="-9"/>
        </w:rPr>
        <w:t xml:space="preserve"> </w:t>
      </w:r>
      <w:r w:rsidRPr="0021773E">
        <w:t>ДОКУМЕНТА</w:t>
      </w:r>
    </w:p>
    <w:p w14:paraId="2651857F" w14:textId="77777777" w:rsidR="009D37F9" w:rsidRPr="0021773E" w:rsidRDefault="00CF438C" w:rsidP="00DE7780">
      <w:pPr>
        <w:pStyle w:val="a3"/>
        <w:spacing w:line="360" w:lineRule="auto"/>
        <w:ind w:right="822" w:firstLine="707"/>
        <w:jc w:val="both"/>
      </w:pPr>
      <w:r w:rsidRPr="0021773E"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14:paraId="207B12C2" w14:textId="77777777" w:rsidR="009D37F9" w:rsidRPr="0021773E" w:rsidRDefault="00CF438C" w:rsidP="00DE7780">
      <w:pPr>
        <w:pStyle w:val="a3"/>
        <w:spacing w:line="360" w:lineRule="auto"/>
        <w:ind w:right="830" w:firstLine="707"/>
        <w:jc w:val="both"/>
      </w:pPr>
      <w:r w:rsidRPr="0021773E">
        <w:t>Каждый эксперт и участник должен знать и понимать данное Техническое</w:t>
      </w:r>
      <w:r w:rsidRPr="0021773E">
        <w:rPr>
          <w:spacing w:val="-1"/>
        </w:rPr>
        <w:t xml:space="preserve"> </w:t>
      </w:r>
      <w:r w:rsidRPr="0021773E">
        <w:t>описание.</w:t>
      </w:r>
    </w:p>
    <w:p w14:paraId="2C8B6A1B" w14:textId="77777777" w:rsidR="009D37F9" w:rsidRPr="0021773E" w:rsidRDefault="009D37F9" w:rsidP="00DE7780">
      <w:pPr>
        <w:spacing w:line="360" w:lineRule="auto"/>
        <w:jc w:val="both"/>
        <w:sectPr w:rsidR="009D37F9" w:rsidRPr="0021773E">
          <w:pgSz w:w="11910" w:h="16840"/>
          <w:pgMar w:top="1480" w:right="20" w:bottom="960" w:left="620" w:header="405" w:footer="512" w:gutter="0"/>
          <w:cols w:space="720"/>
        </w:sectPr>
      </w:pPr>
    </w:p>
    <w:p w14:paraId="7B72482D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firstLine="708"/>
      </w:pPr>
      <w:bookmarkStart w:id="3" w:name="_bookmark3"/>
      <w:bookmarkEnd w:id="3"/>
      <w:r w:rsidRPr="0021773E">
        <w:lastRenderedPageBreak/>
        <w:t>АССОЦИИРОВАННЫЕ</w:t>
      </w:r>
      <w:r w:rsidRPr="0021773E">
        <w:rPr>
          <w:spacing w:val="-1"/>
        </w:rPr>
        <w:t xml:space="preserve"> </w:t>
      </w:r>
      <w:r w:rsidRPr="0021773E">
        <w:t>ДОКУМЕНТЫ</w:t>
      </w:r>
    </w:p>
    <w:p w14:paraId="6A47D34B" w14:textId="77777777" w:rsidR="009D37F9" w:rsidRPr="0021773E" w:rsidRDefault="00CF438C" w:rsidP="00DE7780">
      <w:pPr>
        <w:pStyle w:val="a3"/>
        <w:spacing w:line="360" w:lineRule="auto"/>
        <w:ind w:right="830" w:firstLine="707"/>
        <w:jc w:val="both"/>
      </w:pPr>
      <w:r w:rsidRPr="0021773E"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081C248" w14:textId="77777777" w:rsidR="009D37F9" w:rsidRPr="0021773E" w:rsidRDefault="00CF438C" w:rsidP="006C1268">
      <w:pPr>
        <w:pStyle w:val="a4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firstLine="711"/>
        <w:rPr>
          <w:sz w:val="28"/>
        </w:rPr>
      </w:pPr>
      <w:r w:rsidRPr="0021773E">
        <w:rPr>
          <w:sz w:val="28"/>
        </w:rPr>
        <w:t>WSR, Регламент проведения</w:t>
      </w:r>
      <w:r w:rsidRPr="0021773E">
        <w:rPr>
          <w:spacing w:val="-2"/>
          <w:sz w:val="28"/>
        </w:rPr>
        <w:t xml:space="preserve"> </w:t>
      </w:r>
      <w:r w:rsidRPr="0021773E">
        <w:rPr>
          <w:sz w:val="28"/>
        </w:rPr>
        <w:t>чемпионата;</w:t>
      </w:r>
    </w:p>
    <w:p w14:paraId="6D071C6B" w14:textId="77777777" w:rsidR="009D37F9" w:rsidRPr="0021773E" w:rsidRDefault="00CF438C" w:rsidP="006C1268">
      <w:pPr>
        <w:pStyle w:val="a4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firstLine="711"/>
        <w:rPr>
          <w:sz w:val="28"/>
        </w:rPr>
      </w:pPr>
      <w:r w:rsidRPr="0021773E">
        <w:rPr>
          <w:sz w:val="28"/>
        </w:rPr>
        <w:t>WSR, онлайн-ресурсы, указанные в данном</w:t>
      </w:r>
      <w:r w:rsidRPr="0021773E">
        <w:rPr>
          <w:spacing w:val="-8"/>
          <w:sz w:val="28"/>
        </w:rPr>
        <w:t xml:space="preserve"> </w:t>
      </w:r>
      <w:r w:rsidRPr="0021773E">
        <w:rPr>
          <w:sz w:val="28"/>
        </w:rPr>
        <w:t>документе;</w:t>
      </w:r>
    </w:p>
    <w:p w14:paraId="44DA3406" w14:textId="77777777" w:rsidR="009D37F9" w:rsidRPr="0021773E" w:rsidRDefault="00CF438C" w:rsidP="006C1268">
      <w:pPr>
        <w:pStyle w:val="a4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left="2922" w:hanging="696"/>
        <w:rPr>
          <w:sz w:val="28"/>
        </w:rPr>
      </w:pPr>
      <w:r w:rsidRPr="0021773E">
        <w:rPr>
          <w:sz w:val="28"/>
        </w:rPr>
        <w:t>WSR, политика и нормативные</w:t>
      </w:r>
      <w:r w:rsidRPr="0021773E">
        <w:rPr>
          <w:spacing w:val="-5"/>
          <w:sz w:val="28"/>
        </w:rPr>
        <w:t xml:space="preserve"> </w:t>
      </w:r>
      <w:r w:rsidRPr="0021773E">
        <w:rPr>
          <w:sz w:val="28"/>
        </w:rPr>
        <w:t>положения;</w:t>
      </w:r>
    </w:p>
    <w:p w14:paraId="020AAD77" w14:textId="77777777" w:rsidR="009D37F9" w:rsidRPr="0021773E" w:rsidRDefault="00CF438C" w:rsidP="006C1268">
      <w:pPr>
        <w:pStyle w:val="a4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right="824" w:firstLine="711"/>
        <w:rPr>
          <w:sz w:val="28"/>
        </w:rPr>
      </w:pPr>
      <w:r w:rsidRPr="0021773E">
        <w:rPr>
          <w:sz w:val="28"/>
        </w:rPr>
        <w:t>Инструкция по охране труда и технике безопасности по компетенции.</w:t>
      </w:r>
    </w:p>
    <w:p w14:paraId="6EAD5531" w14:textId="77777777" w:rsidR="00DE7780" w:rsidRPr="0021773E" w:rsidRDefault="00DE7780" w:rsidP="00DE7780">
      <w:pPr>
        <w:pStyle w:val="a4"/>
        <w:tabs>
          <w:tab w:val="left" w:pos="2922"/>
          <w:tab w:val="left" w:pos="2923"/>
        </w:tabs>
        <w:spacing w:line="360" w:lineRule="auto"/>
        <w:ind w:left="2222" w:right="824" w:firstLine="0"/>
        <w:rPr>
          <w:sz w:val="28"/>
        </w:rPr>
      </w:pPr>
    </w:p>
    <w:p w14:paraId="0AAA2407" w14:textId="77777777" w:rsidR="009D37F9" w:rsidRPr="0021773E" w:rsidRDefault="00CF438C" w:rsidP="006C1268">
      <w:pPr>
        <w:pStyle w:val="110"/>
        <w:numPr>
          <w:ilvl w:val="0"/>
          <w:numId w:val="13"/>
        </w:numPr>
        <w:tabs>
          <w:tab w:val="left" w:pos="1140"/>
        </w:tabs>
        <w:spacing w:before="0" w:line="360" w:lineRule="auto"/>
        <w:ind w:firstLine="0"/>
        <w:rPr>
          <w:sz w:val="32"/>
        </w:rPr>
      </w:pPr>
      <w:bookmarkStart w:id="4" w:name="_bookmark4"/>
      <w:bookmarkEnd w:id="4"/>
      <w:r w:rsidRPr="0021773E">
        <w:rPr>
          <w:sz w:val="32"/>
        </w:rPr>
        <w:t>СПЕЦИФИКАЦИЯ СТАНДАРТА WORLDSKILLS</w:t>
      </w:r>
      <w:r w:rsidRPr="0021773E">
        <w:rPr>
          <w:spacing w:val="-4"/>
          <w:sz w:val="32"/>
        </w:rPr>
        <w:t xml:space="preserve"> </w:t>
      </w:r>
      <w:r w:rsidRPr="0021773E">
        <w:rPr>
          <w:sz w:val="32"/>
        </w:rPr>
        <w:t>(WSSS)</w:t>
      </w:r>
    </w:p>
    <w:p w14:paraId="3C34E840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right="1536" w:firstLine="708"/>
      </w:pPr>
      <w:bookmarkStart w:id="5" w:name="_bookmark5"/>
      <w:bookmarkEnd w:id="5"/>
      <w:r w:rsidRPr="0021773E">
        <w:t>ОБЩИЕ СВЕДЕНИЯ О СПЕЦИФИКАЦИИ СТАНДАРТОВ WORLDSKILLS</w:t>
      </w:r>
      <w:r w:rsidRPr="0021773E">
        <w:rPr>
          <w:spacing w:val="-1"/>
        </w:rPr>
        <w:t xml:space="preserve"> </w:t>
      </w:r>
      <w:r w:rsidRPr="0021773E">
        <w:t>(WSSS)</w:t>
      </w:r>
    </w:p>
    <w:p w14:paraId="54BEB292" w14:textId="77777777" w:rsidR="009D37F9" w:rsidRPr="0021773E" w:rsidRDefault="00CF438C" w:rsidP="00DE7780">
      <w:pPr>
        <w:pStyle w:val="a3"/>
        <w:spacing w:line="360" w:lineRule="auto"/>
        <w:ind w:right="825" w:firstLine="707"/>
        <w:jc w:val="both"/>
      </w:pPr>
      <w:r w:rsidRPr="0021773E"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</w:t>
      </w:r>
      <w:r w:rsidRPr="0021773E">
        <w:rPr>
          <w:spacing w:val="-17"/>
        </w:rPr>
        <w:t xml:space="preserve"> </w:t>
      </w:r>
      <w:r w:rsidRPr="0021773E">
        <w:t>бизнеса.</w:t>
      </w:r>
    </w:p>
    <w:p w14:paraId="32D56448" w14:textId="77777777" w:rsidR="009D37F9" w:rsidRPr="0021773E" w:rsidRDefault="00CF438C" w:rsidP="00DE7780">
      <w:pPr>
        <w:pStyle w:val="a3"/>
        <w:spacing w:line="360" w:lineRule="auto"/>
        <w:ind w:right="826" w:firstLine="707"/>
        <w:jc w:val="both"/>
      </w:pPr>
      <w:r w:rsidRPr="0021773E"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3F74DE72" w14:textId="77777777" w:rsidR="009D37F9" w:rsidRPr="0021773E" w:rsidRDefault="00CF438C" w:rsidP="00DE7780">
      <w:pPr>
        <w:pStyle w:val="a3"/>
        <w:spacing w:line="360" w:lineRule="auto"/>
        <w:ind w:right="823" w:firstLine="707"/>
        <w:jc w:val="both"/>
      </w:pPr>
      <w:r w:rsidRPr="0021773E">
        <w:t>В соревнованиях по компетенции проверка знаний и понимания осуществляется посредством оценки выполнения практической работы</w:t>
      </w:r>
      <w:r w:rsidR="00963D60" w:rsidRPr="0021773E">
        <w:t xml:space="preserve"> и тестов на знание и понимание профессии</w:t>
      </w:r>
      <w:r w:rsidRPr="0021773E">
        <w:t>.</w:t>
      </w:r>
    </w:p>
    <w:p w14:paraId="01868F6A" w14:textId="77777777" w:rsidR="009D37F9" w:rsidRPr="0021773E" w:rsidRDefault="00CF438C" w:rsidP="00DE7780">
      <w:pPr>
        <w:pStyle w:val="a3"/>
        <w:spacing w:line="360" w:lineRule="auto"/>
        <w:ind w:left="1506"/>
      </w:pPr>
      <w:r w:rsidRPr="0021773E">
        <w:t>WSSS разделена на четкие разделы с номерами и заголовками.</w:t>
      </w:r>
    </w:p>
    <w:p w14:paraId="22387A60" w14:textId="77777777" w:rsidR="009D37F9" w:rsidRPr="0021773E" w:rsidRDefault="00CF438C" w:rsidP="00DE7780">
      <w:pPr>
        <w:pStyle w:val="a3"/>
        <w:spacing w:line="360" w:lineRule="auto"/>
        <w:ind w:right="832" w:firstLine="707"/>
        <w:jc w:val="both"/>
      </w:pPr>
      <w:r w:rsidRPr="0021773E"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6BBB7670" w14:textId="77777777" w:rsidR="009D37F9" w:rsidRPr="0021773E" w:rsidRDefault="009D37F9" w:rsidP="00DE7780">
      <w:pPr>
        <w:spacing w:line="360" w:lineRule="auto"/>
        <w:jc w:val="both"/>
        <w:sectPr w:rsidR="009D37F9" w:rsidRPr="0021773E">
          <w:pgSz w:w="11910" w:h="16840"/>
          <w:pgMar w:top="1480" w:right="20" w:bottom="960" w:left="620" w:header="405" w:footer="512" w:gutter="0"/>
          <w:cols w:space="720"/>
        </w:sectPr>
      </w:pPr>
    </w:p>
    <w:p w14:paraId="11BB898F" w14:textId="77777777" w:rsidR="009D37F9" w:rsidRPr="0021773E" w:rsidRDefault="009D37F9" w:rsidP="00DE7780">
      <w:pPr>
        <w:pStyle w:val="a3"/>
        <w:spacing w:line="360" w:lineRule="auto"/>
        <w:ind w:left="0"/>
        <w:rPr>
          <w:sz w:val="10"/>
        </w:rPr>
      </w:pPr>
    </w:p>
    <w:p w14:paraId="6298ED2B" w14:textId="77777777" w:rsidR="009D37F9" w:rsidRPr="0021773E" w:rsidRDefault="00963D60" w:rsidP="00DE7780">
      <w:pPr>
        <w:pStyle w:val="a3"/>
        <w:spacing w:line="360" w:lineRule="auto"/>
        <w:ind w:right="825" w:firstLine="707"/>
        <w:jc w:val="both"/>
      </w:pPr>
      <w:r w:rsidRPr="0021773E">
        <w:t>В схеме выставления оценок и</w:t>
      </w:r>
      <w:r w:rsidR="00CF438C" w:rsidRPr="0021773E">
        <w:t xml:space="preserve">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14:paraId="1FCF69A2" w14:textId="77777777" w:rsidR="009D37F9" w:rsidRPr="0021773E" w:rsidRDefault="00CF438C" w:rsidP="00DE7780">
      <w:pPr>
        <w:pStyle w:val="a3"/>
        <w:spacing w:line="360" w:lineRule="auto"/>
        <w:ind w:right="823" w:firstLine="707"/>
        <w:jc w:val="both"/>
      </w:pPr>
      <w:r w:rsidRPr="0021773E"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</w:t>
      </w:r>
      <w:r w:rsidRPr="0021773E">
        <w:rPr>
          <w:spacing w:val="2"/>
        </w:rPr>
        <w:t xml:space="preserve"> </w:t>
      </w:r>
      <w:r w:rsidRPr="0021773E">
        <w:t>WSSS.</w:t>
      </w:r>
    </w:p>
    <w:tbl>
      <w:tblPr>
        <w:tblStyle w:val="TableNormal"/>
        <w:tblW w:w="0" w:type="auto"/>
        <w:tblInd w:w="676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01"/>
        <w:gridCol w:w="15"/>
        <w:gridCol w:w="7868"/>
        <w:gridCol w:w="15"/>
        <w:gridCol w:w="1442"/>
        <w:gridCol w:w="15"/>
      </w:tblGrid>
      <w:tr w:rsidR="009D37F9" w:rsidRPr="0021773E" w14:paraId="348A000C" w14:textId="77777777" w:rsidTr="00416AB6">
        <w:trPr>
          <w:gridBefore w:val="1"/>
          <w:wBefore w:w="15" w:type="dxa"/>
          <w:trHeight w:val="659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14:paraId="73142B9D" w14:textId="77777777" w:rsidR="009D37F9" w:rsidRPr="0021773E" w:rsidRDefault="00CF438C">
            <w:pPr>
              <w:pStyle w:val="TableParagraph"/>
              <w:spacing w:before="14"/>
              <w:ind w:left="122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Раздел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14:paraId="67DA15FA" w14:textId="77777777" w:rsidR="009D37F9" w:rsidRPr="0021773E" w:rsidRDefault="00CF438C">
            <w:pPr>
              <w:pStyle w:val="TableParagraph"/>
              <w:spacing w:before="18" w:line="322" w:lineRule="exact"/>
              <w:ind w:left="122" w:right="74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Важность (%)</w:t>
            </w:r>
          </w:p>
        </w:tc>
      </w:tr>
      <w:tr w:rsidR="009D37F9" w:rsidRPr="0021773E" w14:paraId="5F6F1F84" w14:textId="77777777" w:rsidTr="00416AB6">
        <w:trPr>
          <w:gridBefore w:val="1"/>
          <w:wBefore w:w="15" w:type="dxa"/>
          <w:trHeight w:val="319"/>
        </w:trPr>
        <w:tc>
          <w:tcPr>
            <w:tcW w:w="516" w:type="dxa"/>
            <w:gridSpan w:val="2"/>
            <w:shd w:val="clear" w:color="auto" w:fill="313D4F"/>
          </w:tcPr>
          <w:p w14:paraId="2D30993D" w14:textId="77777777" w:rsidR="009D37F9" w:rsidRPr="0021773E" w:rsidRDefault="00CF438C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7883" w:type="dxa"/>
            <w:gridSpan w:val="2"/>
            <w:shd w:val="clear" w:color="auto" w:fill="313D4F"/>
          </w:tcPr>
          <w:p w14:paraId="3C737A93" w14:textId="77777777" w:rsidR="009D37F9" w:rsidRPr="0021773E" w:rsidRDefault="00416AB6" w:rsidP="00A56AC2">
            <w:pPr>
              <w:pStyle w:val="TableParagraph"/>
              <w:spacing w:line="300" w:lineRule="exact"/>
              <w:ind w:left="105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 xml:space="preserve">Организация и правила управления и эксплуатации </w:t>
            </w:r>
            <w:r w:rsidR="00A56AC2" w:rsidRPr="0021773E">
              <w:rPr>
                <w:b/>
                <w:color w:val="FFFFFF"/>
                <w:sz w:val="28"/>
              </w:rPr>
              <w:t>экскаватора</w:t>
            </w:r>
          </w:p>
        </w:tc>
        <w:tc>
          <w:tcPr>
            <w:tcW w:w="1457" w:type="dxa"/>
            <w:gridSpan w:val="2"/>
            <w:shd w:val="clear" w:color="auto" w:fill="313D4F"/>
          </w:tcPr>
          <w:p w14:paraId="353222D5" w14:textId="77777777" w:rsidR="009D37F9" w:rsidRPr="0021773E" w:rsidRDefault="00963127" w:rsidP="009A1A74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1</w:t>
            </w:r>
            <w:r w:rsidR="009A1A74" w:rsidRPr="0021773E">
              <w:rPr>
                <w:b/>
                <w:sz w:val="28"/>
              </w:rPr>
              <w:t>7</w:t>
            </w:r>
          </w:p>
        </w:tc>
      </w:tr>
      <w:tr w:rsidR="009D37F9" w:rsidRPr="0021773E" w14:paraId="70983D21" w14:textId="77777777" w:rsidTr="00416AB6">
        <w:trPr>
          <w:gridBefore w:val="1"/>
          <w:wBefore w:w="15" w:type="dxa"/>
          <w:trHeight w:val="3290"/>
        </w:trPr>
        <w:tc>
          <w:tcPr>
            <w:tcW w:w="516" w:type="dxa"/>
            <w:gridSpan w:val="2"/>
          </w:tcPr>
          <w:p w14:paraId="4518F880" w14:textId="77777777" w:rsidR="009D37F9" w:rsidRPr="0021773E" w:rsidRDefault="009D37F9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gridSpan w:val="2"/>
          </w:tcPr>
          <w:p w14:paraId="6A020F67" w14:textId="77777777" w:rsidR="009D37F9" w:rsidRPr="0021773E" w:rsidRDefault="0078483C" w:rsidP="0088059D">
            <w:pPr>
              <w:pStyle w:val="TableParagraph"/>
              <w:ind w:left="57"/>
              <w:rPr>
                <w:sz w:val="24"/>
              </w:rPr>
            </w:pPr>
            <w:r w:rsidRPr="0021773E">
              <w:rPr>
                <w:sz w:val="24"/>
              </w:rPr>
              <w:t>Участник</w:t>
            </w:r>
            <w:r w:rsidR="00CF438C" w:rsidRPr="0021773E">
              <w:rPr>
                <w:sz w:val="24"/>
              </w:rPr>
              <w:t xml:space="preserve"> должен знать и понимать:</w:t>
            </w:r>
          </w:p>
          <w:p w14:paraId="6C15D881" w14:textId="77777777" w:rsidR="00416AB6" w:rsidRPr="0021773E" w:rsidRDefault="00CF438C" w:rsidP="006C1268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назначение, использование, уход и</w:t>
            </w:r>
            <w:r w:rsidRPr="0021773E">
              <w:rPr>
                <w:spacing w:val="-8"/>
                <w:sz w:val="24"/>
              </w:rPr>
              <w:t xml:space="preserve"> </w:t>
            </w:r>
            <w:r w:rsidRPr="0021773E">
              <w:rPr>
                <w:sz w:val="24"/>
              </w:rPr>
              <w:t>техническое</w:t>
            </w:r>
            <w:r w:rsidR="00416AB6" w:rsidRPr="0021773E">
              <w:rPr>
                <w:sz w:val="24"/>
              </w:rPr>
              <w:t xml:space="preserve"> </w:t>
            </w:r>
            <w:r w:rsidRPr="0021773E">
              <w:rPr>
                <w:sz w:val="24"/>
              </w:rPr>
              <w:t>обслуживание оборудования, материалов и химических средств, а также последствиях их применения с точки зрения техники безопасности;</w:t>
            </w:r>
          </w:p>
          <w:p w14:paraId="1D1FB0E5" w14:textId="77777777" w:rsidR="00416AB6" w:rsidRPr="0021773E" w:rsidRDefault="00416AB6" w:rsidP="006C1268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 xml:space="preserve">правила безопасной эксплуатации </w:t>
            </w:r>
            <w:r w:rsidR="00A56AC2" w:rsidRPr="0021773E">
              <w:rPr>
                <w:sz w:val="24"/>
              </w:rPr>
              <w:t>экскаватора</w:t>
            </w:r>
            <w:r w:rsidRPr="0021773E">
              <w:rPr>
                <w:sz w:val="24"/>
              </w:rPr>
              <w:t>;</w:t>
            </w:r>
          </w:p>
          <w:p w14:paraId="63D2078C" w14:textId="77777777" w:rsidR="00416AB6" w:rsidRPr="0021773E" w:rsidRDefault="00416AB6" w:rsidP="006C1268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 xml:space="preserve">возможности использования </w:t>
            </w:r>
            <w:r w:rsidR="00A56AC2" w:rsidRPr="0021773E">
              <w:rPr>
                <w:sz w:val="24"/>
              </w:rPr>
              <w:t>экскаватора</w:t>
            </w:r>
            <w:r w:rsidRPr="0021773E">
              <w:rPr>
                <w:sz w:val="24"/>
              </w:rPr>
              <w:t xml:space="preserve"> при строительстве дорог;</w:t>
            </w:r>
          </w:p>
          <w:p w14:paraId="0B787535" w14:textId="77777777" w:rsidR="00416AB6" w:rsidRPr="0021773E" w:rsidRDefault="00416AB6" w:rsidP="006C1268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 xml:space="preserve">область применения </w:t>
            </w:r>
            <w:r w:rsidR="00A56AC2" w:rsidRPr="0021773E">
              <w:rPr>
                <w:sz w:val="24"/>
              </w:rPr>
              <w:t>экскавато</w:t>
            </w:r>
            <w:r w:rsidRPr="0021773E">
              <w:rPr>
                <w:sz w:val="24"/>
              </w:rPr>
              <w:t>ра в качестве ДСМ;</w:t>
            </w:r>
          </w:p>
          <w:p w14:paraId="27352296" w14:textId="77777777" w:rsidR="00416AB6" w:rsidRPr="0021773E" w:rsidRDefault="00416AB6" w:rsidP="006C1268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правила дорожного движения;</w:t>
            </w:r>
          </w:p>
          <w:p w14:paraId="3C7C8E0A" w14:textId="77777777" w:rsidR="009D37F9" w:rsidRPr="0021773E" w:rsidRDefault="00CF438C" w:rsidP="006C1268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14:paraId="1161DC4B" w14:textId="77777777" w:rsidR="009D37F9" w:rsidRPr="0021773E" w:rsidRDefault="00CF438C" w:rsidP="006C1268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методы и параметры организации рабочего времени</w:t>
            </w:r>
            <w:r w:rsidRPr="0021773E">
              <w:rPr>
                <w:spacing w:val="-24"/>
                <w:sz w:val="24"/>
              </w:rPr>
              <w:t xml:space="preserve"> </w:t>
            </w:r>
            <w:r w:rsidRPr="0021773E">
              <w:rPr>
                <w:sz w:val="24"/>
              </w:rPr>
              <w:t>по каждому виду</w:t>
            </w:r>
            <w:r w:rsidRPr="0021773E">
              <w:rPr>
                <w:spacing w:val="-8"/>
                <w:sz w:val="24"/>
              </w:rPr>
              <w:t xml:space="preserve"> </w:t>
            </w:r>
            <w:r w:rsidRPr="0021773E">
              <w:rPr>
                <w:sz w:val="24"/>
              </w:rPr>
              <w:t>работ;</w:t>
            </w:r>
          </w:p>
          <w:p w14:paraId="724CE7BC" w14:textId="77777777" w:rsidR="009D37F9" w:rsidRPr="0021773E" w:rsidRDefault="00CF438C" w:rsidP="006C1268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firstLine="0"/>
              <w:rPr>
                <w:sz w:val="28"/>
              </w:rPr>
            </w:pPr>
            <w:r w:rsidRPr="0021773E">
              <w:rPr>
                <w:sz w:val="24"/>
              </w:rPr>
              <w:t>применимые принципы техники безопасности, охраны здоровья и окружающей среды, способы их применения на рабочем</w:t>
            </w:r>
            <w:r w:rsidRPr="0021773E">
              <w:rPr>
                <w:spacing w:val="-1"/>
                <w:sz w:val="24"/>
              </w:rPr>
              <w:t xml:space="preserve"> </w:t>
            </w:r>
            <w:r w:rsidRPr="0021773E">
              <w:rPr>
                <w:sz w:val="24"/>
              </w:rPr>
              <w:t>месте.</w:t>
            </w:r>
          </w:p>
        </w:tc>
        <w:tc>
          <w:tcPr>
            <w:tcW w:w="1457" w:type="dxa"/>
            <w:gridSpan w:val="2"/>
          </w:tcPr>
          <w:p w14:paraId="0B6303DF" w14:textId="77777777" w:rsidR="009D37F9" w:rsidRPr="0021773E" w:rsidRDefault="009D37F9">
            <w:pPr>
              <w:pStyle w:val="TableParagraph"/>
              <w:rPr>
                <w:sz w:val="26"/>
              </w:rPr>
            </w:pPr>
          </w:p>
        </w:tc>
      </w:tr>
      <w:tr w:rsidR="009D37F9" w:rsidRPr="0021773E" w14:paraId="3209C89B" w14:textId="77777777" w:rsidTr="00796618">
        <w:trPr>
          <w:gridBefore w:val="1"/>
          <w:wBefore w:w="15" w:type="dxa"/>
          <w:trHeight w:val="1390"/>
        </w:trPr>
        <w:tc>
          <w:tcPr>
            <w:tcW w:w="516" w:type="dxa"/>
            <w:gridSpan w:val="2"/>
          </w:tcPr>
          <w:p w14:paraId="1B6E00E5" w14:textId="77777777" w:rsidR="009D37F9" w:rsidRPr="0021773E" w:rsidRDefault="009D37F9">
            <w:pPr>
              <w:pStyle w:val="TableParagraph"/>
              <w:rPr>
                <w:sz w:val="26"/>
              </w:rPr>
            </w:pPr>
          </w:p>
        </w:tc>
        <w:tc>
          <w:tcPr>
            <w:tcW w:w="7883" w:type="dxa"/>
            <w:gridSpan w:val="2"/>
          </w:tcPr>
          <w:p w14:paraId="662505DD" w14:textId="77777777" w:rsidR="009D37F9" w:rsidRPr="0021773E" w:rsidRDefault="0078483C" w:rsidP="0088059D">
            <w:pPr>
              <w:pStyle w:val="TableParagraph"/>
              <w:ind w:left="57"/>
              <w:rPr>
                <w:sz w:val="24"/>
              </w:rPr>
            </w:pPr>
            <w:r w:rsidRPr="0021773E">
              <w:rPr>
                <w:sz w:val="24"/>
              </w:rPr>
              <w:t>Участник</w:t>
            </w:r>
            <w:r w:rsidR="00CF438C" w:rsidRPr="0021773E">
              <w:rPr>
                <w:sz w:val="24"/>
              </w:rPr>
              <w:t xml:space="preserve"> должен уметь:</w:t>
            </w:r>
          </w:p>
          <w:p w14:paraId="355EE3BA" w14:textId="77777777" w:rsidR="009D37F9" w:rsidRPr="0021773E" w:rsidRDefault="00CF438C" w:rsidP="006C126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подготовить и поддерживать рабочее место</w:t>
            </w:r>
            <w:r w:rsidRPr="0021773E">
              <w:rPr>
                <w:spacing w:val="-4"/>
                <w:sz w:val="24"/>
              </w:rPr>
              <w:t xml:space="preserve"> </w:t>
            </w:r>
            <w:r w:rsidRPr="0021773E">
              <w:rPr>
                <w:sz w:val="24"/>
              </w:rPr>
              <w:t>в</w:t>
            </w:r>
            <w:r w:rsidR="00040204" w:rsidRPr="0021773E">
              <w:rPr>
                <w:sz w:val="24"/>
              </w:rPr>
              <w:t xml:space="preserve"> </w:t>
            </w:r>
            <w:r w:rsidRPr="0021773E">
              <w:rPr>
                <w:sz w:val="24"/>
              </w:rPr>
              <w:t>безопасном, аккуратном и эффективном состоянии;</w:t>
            </w:r>
          </w:p>
          <w:p w14:paraId="14531464" w14:textId="77777777" w:rsidR="009D37F9" w:rsidRPr="0021773E" w:rsidRDefault="00CF438C" w:rsidP="006C126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подготовить себя к поставленным задачам, уделяя должное внимание технике безопасности и нормам охраны здоровья и окружающей</w:t>
            </w:r>
            <w:r w:rsidRPr="0021773E">
              <w:rPr>
                <w:spacing w:val="-6"/>
                <w:sz w:val="24"/>
              </w:rPr>
              <w:t xml:space="preserve"> </w:t>
            </w:r>
            <w:r w:rsidRPr="0021773E">
              <w:rPr>
                <w:sz w:val="24"/>
              </w:rPr>
              <w:t>среды;</w:t>
            </w:r>
          </w:p>
          <w:p w14:paraId="5241EE2F" w14:textId="77777777" w:rsidR="009D37F9" w:rsidRPr="0021773E" w:rsidRDefault="00CF438C" w:rsidP="006C126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планировать, подготавливать и завершать каждое задание за выделенное</w:t>
            </w:r>
            <w:r w:rsidRPr="0021773E">
              <w:rPr>
                <w:spacing w:val="-2"/>
                <w:sz w:val="24"/>
              </w:rPr>
              <w:t xml:space="preserve"> </w:t>
            </w:r>
            <w:r w:rsidRPr="0021773E">
              <w:rPr>
                <w:sz w:val="24"/>
              </w:rPr>
              <w:t>время;</w:t>
            </w:r>
          </w:p>
          <w:p w14:paraId="465B6135" w14:textId="77777777" w:rsidR="009D37F9" w:rsidRPr="0021773E" w:rsidRDefault="00CF438C" w:rsidP="006C126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планировать работу для максимального</w:t>
            </w:r>
            <w:r w:rsidRPr="0021773E">
              <w:rPr>
                <w:spacing w:val="-22"/>
                <w:sz w:val="24"/>
              </w:rPr>
              <w:t xml:space="preserve"> </w:t>
            </w:r>
            <w:r w:rsidRPr="0021773E">
              <w:rPr>
                <w:sz w:val="24"/>
              </w:rPr>
              <w:t>повышения эффективности и минимизации срывов</w:t>
            </w:r>
            <w:r w:rsidRPr="0021773E">
              <w:rPr>
                <w:spacing w:val="-11"/>
                <w:sz w:val="24"/>
              </w:rPr>
              <w:t xml:space="preserve"> </w:t>
            </w:r>
            <w:r w:rsidRPr="0021773E">
              <w:rPr>
                <w:sz w:val="24"/>
              </w:rPr>
              <w:t>графика;</w:t>
            </w:r>
          </w:p>
          <w:p w14:paraId="3AAD09D1" w14:textId="77777777" w:rsidR="009D37F9" w:rsidRPr="0021773E" w:rsidRDefault="00CF438C" w:rsidP="006C126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выбирать и использовать все оборудование и материалы безопасно и в соответствии с</w:t>
            </w:r>
            <w:r w:rsidRPr="0021773E">
              <w:rPr>
                <w:spacing w:val="-4"/>
                <w:sz w:val="24"/>
              </w:rPr>
              <w:t xml:space="preserve"> </w:t>
            </w:r>
            <w:r w:rsidRPr="0021773E">
              <w:rPr>
                <w:sz w:val="24"/>
              </w:rPr>
              <w:t>инструкциями</w:t>
            </w:r>
            <w:r w:rsidR="00040204" w:rsidRPr="0021773E">
              <w:rPr>
                <w:sz w:val="24"/>
              </w:rPr>
              <w:t xml:space="preserve"> </w:t>
            </w:r>
            <w:r w:rsidRPr="0021773E">
              <w:rPr>
                <w:sz w:val="24"/>
              </w:rPr>
              <w:t>изготовителя;</w:t>
            </w:r>
          </w:p>
          <w:p w14:paraId="1B5E6F6B" w14:textId="77777777" w:rsidR="009D37F9" w:rsidRPr="0021773E" w:rsidRDefault="00CF438C" w:rsidP="006C1268">
            <w:pPr>
              <w:pStyle w:val="TableParagraph"/>
              <w:numPr>
                <w:ilvl w:val="0"/>
                <w:numId w:val="19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чистить, хранить и испытывать оборудование</w:t>
            </w:r>
            <w:r w:rsidRPr="0021773E">
              <w:rPr>
                <w:spacing w:val="-13"/>
                <w:sz w:val="24"/>
              </w:rPr>
              <w:t xml:space="preserve"> </w:t>
            </w:r>
            <w:r w:rsidRPr="0021773E">
              <w:rPr>
                <w:sz w:val="24"/>
              </w:rPr>
              <w:t>и</w:t>
            </w:r>
            <w:r w:rsidR="00040204" w:rsidRPr="0021773E">
              <w:rPr>
                <w:sz w:val="24"/>
              </w:rPr>
              <w:t xml:space="preserve"> материалы в соответствии с инструкциями изготовителя;</w:t>
            </w:r>
          </w:p>
          <w:p w14:paraId="10E52335" w14:textId="77777777" w:rsidR="00040204" w:rsidRPr="0021773E" w:rsidRDefault="00040204" w:rsidP="006C126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применять и превышать требования</w:t>
            </w:r>
            <w:r w:rsidRPr="0021773E">
              <w:rPr>
                <w:spacing w:val="-8"/>
                <w:sz w:val="24"/>
              </w:rPr>
              <w:t xml:space="preserve"> </w:t>
            </w:r>
            <w:r w:rsidRPr="0021773E">
              <w:rPr>
                <w:sz w:val="24"/>
              </w:rPr>
              <w:t xml:space="preserve">техники безопасности и норм охраны здоровья и отношении окружающей среды, оборудования и </w:t>
            </w:r>
            <w:r w:rsidRPr="0021773E">
              <w:rPr>
                <w:sz w:val="24"/>
              </w:rPr>
              <w:lastRenderedPageBreak/>
              <w:t>материалов;</w:t>
            </w:r>
          </w:p>
          <w:p w14:paraId="418458BC" w14:textId="77777777" w:rsidR="00040204" w:rsidRPr="0021773E" w:rsidRDefault="00040204" w:rsidP="006C1268">
            <w:pPr>
              <w:pStyle w:val="TableParagraph"/>
              <w:numPr>
                <w:ilvl w:val="0"/>
                <w:numId w:val="19"/>
              </w:numPr>
              <w:ind w:left="57" w:firstLine="0"/>
              <w:rPr>
                <w:sz w:val="28"/>
              </w:rPr>
            </w:pPr>
            <w:r w:rsidRPr="0021773E">
              <w:rPr>
                <w:sz w:val="24"/>
              </w:rPr>
              <w:t xml:space="preserve">восстанавливать зону проведения работ и </w:t>
            </w:r>
            <w:r w:rsidR="00A56AC2" w:rsidRPr="0021773E">
              <w:rPr>
                <w:sz w:val="24"/>
              </w:rPr>
              <w:t>экскаватор</w:t>
            </w:r>
            <w:r w:rsidRPr="0021773E">
              <w:rPr>
                <w:spacing w:val="-28"/>
                <w:sz w:val="24"/>
              </w:rPr>
              <w:t xml:space="preserve"> </w:t>
            </w:r>
            <w:r w:rsidRPr="0021773E">
              <w:rPr>
                <w:sz w:val="24"/>
              </w:rPr>
              <w:t>до должного</w:t>
            </w:r>
            <w:r w:rsidRPr="0021773E">
              <w:rPr>
                <w:spacing w:val="-3"/>
                <w:sz w:val="24"/>
              </w:rPr>
              <w:t xml:space="preserve"> </w:t>
            </w:r>
            <w:r w:rsidRPr="0021773E">
              <w:rPr>
                <w:sz w:val="24"/>
              </w:rPr>
              <w:t>состояния</w:t>
            </w:r>
            <w:r w:rsidR="00796618" w:rsidRPr="0021773E">
              <w:rPr>
                <w:sz w:val="24"/>
              </w:rPr>
              <w:t>;</w:t>
            </w:r>
          </w:p>
          <w:p w14:paraId="0D4CEBC8" w14:textId="77777777" w:rsidR="00416AB6" w:rsidRPr="0021773E" w:rsidRDefault="00416AB6" w:rsidP="006C1268">
            <w:pPr>
              <w:pStyle w:val="TableParagraph"/>
              <w:numPr>
                <w:ilvl w:val="0"/>
                <w:numId w:val="19"/>
              </w:numPr>
              <w:ind w:left="57" w:firstLine="0"/>
              <w:rPr>
                <w:sz w:val="28"/>
              </w:rPr>
            </w:pPr>
            <w:r w:rsidRPr="0021773E">
              <w:rPr>
                <w:sz w:val="24"/>
              </w:rPr>
              <w:t xml:space="preserve">управлять </w:t>
            </w:r>
            <w:r w:rsidR="00A56AC2" w:rsidRPr="0021773E">
              <w:rPr>
                <w:sz w:val="24"/>
              </w:rPr>
              <w:t>экскавато</w:t>
            </w:r>
            <w:r w:rsidRPr="0021773E">
              <w:rPr>
                <w:sz w:val="24"/>
              </w:rPr>
              <w:t>ром</w:t>
            </w:r>
            <w:r w:rsidR="00796618" w:rsidRPr="0021773E">
              <w:rPr>
                <w:sz w:val="24"/>
              </w:rPr>
              <w:t>;</w:t>
            </w:r>
          </w:p>
          <w:p w14:paraId="5AFE1612" w14:textId="77777777" w:rsidR="00796618" w:rsidRPr="0021773E" w:rsidRDefault="00796618" w:rsidP="006C1268">
            <w:pPr>
              <w:pStyle w:val="TableParagraph"/>
              <w:numPr>
                <w:ilvl w:val="0"/>
                <w:numId w:val="19"/>
              </w:numPr>
              <w:ind w:left="57" w:firstLine="0"/>
              <w:rPr>
                <w:sz w:val="28"/>
              </w:rPr>
            </w:pPr>
            <w:r w:rsidRPr="0021773E">
              <w:rPr>
                <w:sz w:val="24"/>
              </w:rPr>
              <w:t>производить дорожно-строительные работы.</w:t>
            </w:r>
          </w:p>
        </w:tc>
        <w:tc>
          <w:tcPr>
            <w:tcW w:w="1457" w:type="dxa"/>
            <w:gridSpan w:val="2"/>
          </w:tcPr>
          <w:p w14:paraId="60A19624" w14:textId="77777777" w:rsidR="009D37F9" w:rsidRPr="0021773E" w:rsidRDefault="009D37F9">
            <w:pPr>
              <w:pStyle w:val="TableParagraph"/>
              <w:rPr>
                <w:sz w:val="26"/>
              </w:rPr>
            </w:pPr>
          </w:p>
        </w:tc>
      </w:tr>
      <w:tr w:rsidR="009D37F9" w:rsidRPr="0021773E" w14:paraId="0A2D551F" w14:textId="77777777" w:rsidTr="00416AB6">
        <w:trPr>
          <w:gridAfter w:val="1"/>
          <w:wAfter w:w="15" w:type="dxa"/>
          <w:trHeight w:val="644"/>
        </w:trPr>
        <w:tc>
          <w:tcPr>
            <w:tcW w:w="516" w:type="dxa"/>
            <w:gridSpan w:val="2"/>
            <w:shd w:val="clear" w:color="auto" w:fill="313D4F"/>
          </w:tcPr>
          <w:p w14:paraId="3C61C0DE" w14:textId="77777777" w:rsidR="009D37F9" w:rsidRPr="0021773E" w:rsidRDefault="00416AB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7883" w:type="dxa"/>
            <w:gridSpan w:val="2"/>
            <w:shd w:val="clear" w:color="auto" w:fill="313D4F"/>
          </w:tcPr>
          <w:p w14:paraId="0D30E755" w14:textId="77777777" w:rsidR="009D37F9" w:rsidRPr="0021773E" w:rsidRDefault="00384BFA">
            <w:pPr>
              <w:pStyle w:val="TableParagraph"/>
              <w:spacing w:before="3" w:line="322" w:lineRule="exact"/>
              <w:ind w:left="105" w:right="2122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Безопасность</w:t>
            </w:r>
          </w:p>
        </w:tc>
        <w:tc>
          <w:tcPr>
            <w:tcW w:w="1457" w:type="dxa"/>
            <w:gridSpan w:val="2"/>
            <w:shd w:val="clear" w:color="auto" w:fill="313D4F"/>
          </w:tcPr>
          <w:p w14:paraId="282763D3" w14:textId="77777777" w:rsidR="009D37F9" w:rsidRPr="0021773E" w:rsidRDefault="009A1A7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9</w:t>
            </w:r>
          </w:p>
        </w:tc>
      </w:tr>
      <w:tr w:rsidR="00384BFA" w:rsidRPr="0021773E" w14:paraId="49316DEE" w14:textId="77777777" w:rsidTr="00416AB6">
        <w:trPr>
          <w:gridAfter w:val="1"/>
          <w:wAfter w:w="15" w:type="dxa"/>
          <w:trHeight w:val="644"/>
        </w:trPr>
        <w:tc>
          <w:tcPr>
            <w:tcW w:w="516" w:type="dxa"/>
            <w:gridSpan w:val="2"/>
            <w:shd w:val="clear" w:color="auto" w:fill="auto"/>
          </w:tcPr>
          <w:p w14:paraId="082733F9" w14:textId="77777777" w:rsidR="00384BFA" w:rsidRPr="0021773E" w:rsidRDefault="00384BFA">
            <w:pPr>
              <w:pStyle w:val="TableParagraph"/>
              <w:spacing w:line="322" w:lineRule="exact"/>
              <w:ind w:left="107"/>
              <w:rPr>
                <w:b/>
                <w:color w:val="FFFFFF"/>
                <w:sz w:val="28"/>
              </w:rPr>
            </w:pPr>
          </w:p>
        </w:tc>
        <w:tc>
          <w:tcPr>
            <w:tcW w:w="7883" w:type="dxa"/>
            <w:gridSpan w:val="2"/>
            <w:shd w:val="clear" w:color="auto" w:fill="auto"/>
          </w:tcPr>
          <w:p w14:paraId="6301834A" w14:textId="77777777" w:rsidR="00384BFA" w:rsidRPr="0021773E" w:rsidRDefault="0078483C" w:rsidP="0088059D">
            <w:pPr>
              <w:pStyle w:val="TableParagraph"/>
              <w:ind w:left="57"/>
              <w:rPr>
                <w:sz w:val="24"/>
              </w:rPr>
            </w:pPr>
            <w:r w:rsidRPr="0021773E">
              <w:rPr>
                <w:sz w:val="24"/>
              </w:rPr>
              <w:t>Участник</w:t>
            </w:r>
            <w:r w:rsidR="00384BFA" w:rsidRPr="0021773E">
              <w:rPr>
                <w:sz w:val="24"/>
              </w:rPr>
              <w:t xml:space="preserve"> должен знать и понимать:</w:t>
            </w:r>
          </w:p>
          <w:p w14:paraId="4C1691B0" w14:textId="77777777" w:rsidR="00384BFA" w:rsidRPr="0021773E" w:rsidRDefault="00384BFA" w:rsidP="006C1268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21773E">
              <w:rPr>
                <w:sz w:val="24"/>
              </w:rPr>
              <w:t>меры, необходимые для сохранения здоровья и рабочего пространства в безопасности;</w:t>
            </w:r>
          </w:p>
          <w:p w14:paraId="18DFE4AE" w14:textId="77777777" w:rsidR="00384BFA" w:rsidRPr="0021773E" w:rsidRDefault="00384BFA" w:rsidP="006C1268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21773E">
              <w:rPr>
                <w:sz w:val="24"/>
              </w:rPr>
              <w:t>назначение средств индивидуальной защиты;</w:t>
            </w:r>
          </w:p>
          <w:p w14:paraId="6054B596" w14:textId="77777777" w:rsidR="00384BFA" w:rsidRPr="0021773E" w:rsidRDefault="00384BFA" w:rsidP="006C1268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21773E">
              <w:rPr>
                <w:sz w:val="24"/>
              </w:rPr>
              <w:t xml:space="preserve">ассортимент и назначение материалов, </w:t>
            </w:r>
            <w:proofErr w:type="gramStart"/>
            <w:r w:rsidRPr="0021773E">
              <w:rPr>
                <w:sz w:val="24"/>
              </w:rPr>
              <w:t>оборудования  и</w:t>
            </w:r>
            <w:proofErr w:type="gramEnd"/>
            <w:r w:rsidRPr="0021773E">
              <w:rPr>
                <w:sz w:val="24"/>
              </w:rPr>
              <w:t xml:space="preserve"> веществ, используемых при выполнении работ;</w:t>
            </w:r>
          </w:p>
          <w:p w14:paraId="2CC7152F" w14:textId="77777777" w:rsidR="00384BFA" w:rsidRPr="0021773E" w:rsidRDefault="00384BFA" w:rsidP="006C1268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21773E">
              <w:rPr>
                <w:sz w:val="24"/>
              </w:rPr>
              <w:t>причины и предотвращение любых рисков, связанных с поставленными задачами;</w:t>
            </w:r>
          </w:p>
          <w:p w14:paraId="6C846FCF" w14:textId="77777777" w:rsidR="00384BFA" w:rsidRPr="0021773E" w:rsidRDefault="00384BFA" w:rsidP="006C1268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21773E">
              <w:rPr>
                <w:sz w:val="24"/>
              </w:rPr>
              <w:t>возможность содержания рабочего места в чистоте и порядке для здоровья и безопасности.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2FC239D5" w14:textId="77777777" w:rsidR="00384BFA" w:rsidRPr="0021773E" w:rsidRDefault="00384BFA">
            <w:pPr>
              <w:pStyle w:val="TableParagraph"/>
              <w:spacing w:line="322" w:lineRule="exact"/>
              <w:ind w:left="107"/>
              <w:rPr>
                <w:b/>
                <w:color w:val="FFFFFF"/>
                <w:sz w:val="28"/>
              </w:rPr>
            </w:pPr>
          </w:p>
        </w:tc>
      </w:tr>
      <w:tr w:rsidR="005F6FC4" w:rsidRPr="0021773E" w14:paraId="3571440E" w14:textId="77777777" w:rsidTr="00416AB6">
        <w:trPr>
          <w:gridAfter w:val="1"/>
          <w:wAfter w:w="15" w:type="dxa"/>
          <w:trHeight w:val="644"/>
        </w:trPr>
        <w:tc>
          <w:tcPr>
            <w:tcW w:w="516" w:type="dxa"/>
            <w:gridSpan w:val="2"/>
            <w:shd w:val="clear" w:color="auto" w:fill="auto"/>
          </w:tcPr>
          <w:p w14:paraId="08531D3B" w14:textId="77777777" w:rsidR="005F6FC4" w:rsidRPr="0021773E" w:rsidRDefault="005F6FC4">
            <w:pPr>
              <w:pStyle w:val="TableParagraph"/>
              <w:spacing w:line="322" w:lineRule="exact"/>
              <w:ind w:left="107"/>
              <w:rPr>
                <w:b/>
                <w:color w:val="FFFFFF"/>
                <w:sz w:val="28"/>
              </w:rPr>
            </w:pPr>
          </w:p>
        </w:tc>
        <w:tc>
          <w:tcPr>
            <w:tcW w:w="7883" w:type="dxa"/>
            <w:gridSpan w:val="2"/>
            <w:shd w:val="clear" w:color="auto" w:fill="auto"/>
          </w:tcPr>
          <w:p w14:paraId="779504C5" w14:textId="77777777" w:rsidR="005F6FC4" w:rsidRPr="0021773E" w:rsidRDefault="0078483C" w:rsidP="0088059D">
            <w:pPr>
              <w:pStyle w:val="TableParagraph"/>
              <w:ind w:left="57"/>
              <w:rPr>
                <w:sz w:val="24"/>
              </w:rPr>
            </w:pPr>
            <w:r w:rsidRPr="0021773E">
              <w:rPr>
                <w:sz w:val="24"/>
              </w:rPr>
              <w:t>Участник</w:t>
            </w:r>
            <w:r w:rsidR="005F6FC4" w:rsidRPr="0021773E">
              <w:rPr>
                <w:sz w:val="24"/>
              </w:rPr>
              <w:t xml:space="preserve"> должен уметь:</w:t>
            </w:r>
          </w:p>
          <w:p w14:paraId="2AE4FD71" w14:textId="77777777" w:rsidR="005F6FC4" w:rsidRPr="0021773E" w:rsidRDefault="005F6FC4" w:rsidP="006C1268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 w:rsidRPr="0021773E">
              <w:rPr>
                <w:sz w:val="24"/>
              </w:rPr>
              <w:t>последовательно и добросовестно выполнять нужные процедуры для защиты здоровья и обеспечения безопасности на рабочем месте;</w:t>
            </w:r>
          </w:p>
          <w:p w14:paraId="2DDBA5E7" w14:textId="77777777" w:rsidR="005F6FC4" w:rsidRPr="0021773E" w:rsidRDefault="005F6FC4" w:rsidP="006C1268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 w:rsidRPr="0021773E">
              <w:rPr>
                <w:sz w:val="24"/>
              </w:rPr>
              <w:t>использовать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необходимости;</w:t>
            </w:r>
          </w:p>
          <w:p w14:paraId="5E785E31" w14:textId="77777777" w:rsidR="009D790A" w:rsidRPr="0021773E" w:rsidRDefault="009D790A" w:rsidP="006C1268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 w:rsidRPr="0021773E">
              <w:rPr>
                <w:sz w:val="24"/>
              </w:rPr>
              <w:t>утилизировать вещества и материалы без риска для окружающей среды;</w:t>
            </w:r>
          </w:p>
          <w:p w14:paraId="4AC25E62" w14:textId="77777777" w:rsidR="009D790A" w:rsidRPr="0021773E" w:rsidRDefault="009D790A" w:rsidP="006C1268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 w:rsidRPr="0021773E">
              <w:rPr>
                <w:sz w:val="24"/>
              </w:rPr>
              <w:t>предвидеть и предотвращать любые риски, связанные с заданиями;</w:t>
            </w:r>
          </w:p>
          <w:p w14:paraId="1DABB49D" w14:textId="77777777" w:rsidR="009D790A" w:rsidRPr="0021773E" w:rsidRDefault="009D790A" w:rsidP="006C1268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 w:rsidRPr="0021773E">
              <w:rPr>
                <w:sz w:val="24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5F3CAACC" w14:textId="77777777" w:rsidR="005F6FC4" w:rsidRPr="0021773E" w:rsidRDefault="005F6FC4">
            <w:pPr>
              <w:pStyle w:val="TableParagraph"/>
              <w:spacing w:line="322" w:lineRule="exact"/>
              <w:ind w:left="107"/>
              <w:rPr>
                <w:b/>
                <w:color w:val="FFFFFF"/>
                <w:sz w:val="28"/>
              </w:rPr>
            </w:pPr>
          </w:p>
        </w:tc>
      </w:tr>
      <w:tr w:rsidR="004E4586" w:rsidRPr="0021773E" w14:paraId="6E6FC503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313D4F"/>
          </w:tcPr>
          <w:p w14:paraId="554C8ECC" w14:textId="77777777" w:rsidR="004E4586" w:rsidRPr="0021773E" w:rsidRDefault="00416AB6">
            <w:pPr>
              <w:pStyle w:val="TableParagraph"/>
              <w:spacing w:line="303" w:lineRule="exact"/>
              <w:ind w:left="107"/>
              <w:rPr>
                <w:b/>
                <w:color w:val="FFFFFF"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7883" w:type="dxa"/>
            <w:gridSpan w:val="2"/>
            <w:shd w:val="clear" w:color="auto" w:fill="313D4F"/>
          </w:tcPr>
          <w:p w14:paraId="750F0D69" w14:textId="77777777" w:rsidR="004E4586" w:rsidRPr="0021773E" w:rsidRDefault="0078483C" w:rsidP="00390392">
            <w:pPr>
              <w:pStyle w:val="TableParagraph"/>
              <w:spacing w:line="303" w:lineRule="exact"/>
              <w:ind w:left="105"/>
              <w:rPr>
                <w:b/>
                <w:color w:val="FFFFFF"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 xml:space="preserve">Техническое обслуживание </w:t>
            </w:r>
            <w:r w:rsidR="00390392" w:rsidRPr="0021773E">
              <w:rPr>
                <w:b/>
                <w:color w:val="FFFFFF"/>
                <w:sz w:val="28"/>
              </w:rPr>
              <w:t>экскаватора</w:t>
            </w:r>
          </w:p>
        </w:tc>
        <w:tc>
          <w:tcPr>
            <w:tcW w:w="1457" w:type="dxa"/>
            <w:gridSpan w:val="2"/>
            <w:shd w:val="clear" w:color="auto" w:fill="313D4F"/>
          </w:tcPr>
          <w:p w14:paraId="5D826529" w14:textId="77777777" w:rsidR="004E4586" w:rsidRPr="0021773E" w:rsidRDefault="0096312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1</w:t>
            </w:r>
            <w:r w:rsidR="008A1485" w:rsidRPr="0021773E">
              <w:rPr>
                <w:b/>
                <w:sz w:val="28"/>
              </w:rPr>
              <w:t>0</w:t>
            </w:r>
          </w:p>
        </w:tc>
      </w:tr>
      <w:tr w:rsidR="004E4586" w:rsidRPr="0021773E" w14:paraId="15925C4A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auto"/>
          </w:tcPr>
          <w:p w14:paraId="50E5EC3D" w14:textId="77777777" w:rsidR="004E4586" w:rsidRPr="0021773E" w:rsidRDefault="004E4586">
            <w:pPr>
              <w:pStyle w:val="TableParagraph"/>
              <w:spacing w:line="303" w:lineRule="exact"/>
              <w:ind w:left="107"/>
              <w:rPr>
                <w:b/>
                <w:color w:val="FFFFFF"/>
                <w:sz w:val="28"/>
              </w:rPr>
            </w:pPr>
          </w:p>
        </w:tc>
        <w:tc>
          <w:tcPr>
            <w:tcW w:w="7883" w:type="dxa"/>
            <w:gridSpan w:val="2"/>
            <w:shd w:val="clear" w:color="auto" w:fill="auto"/>
          </w:tcPr>
          <w:p w14:paraId="1FA4CC95" w14:textId="77777777" w:rsidR="0078483C" w:rsidRPr="0021773E" w:rsidRDefault="0078483C" w:rsidP="0088059D">
            <w:pPr>
              <w:pStyle w:val="TableParagraph"/>
              <w:ind w:left="57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Участник</w:t>
            </w:r>
            <w:r w:rsidR="003B27D8" w:rsidRPr="0021773E">
              <w:rPr>
                <w:sz w:val="24"/>
                <w:szCs w:val="24"/>
              </w:rPr>
              <w:t xml:space="preserve"> должен знать и понимать</w:t>
            </w:r>
            <w:r w:rsidRPr="0021773E">
              <w:rPr>
                <w:sz w:val="24"/>
                <w:szCs w:val="24"/>
              </w:rPr>
              <w:t>:</w:t>
            </w:r>
          </w:p>
          <w:p w14:paraId="1049439A" w14:textId="77777777" w:rsidR="0078483C" w:rsidRPr="0021773E" w:rsidRDefault="0078483C" w:rsidP="006C126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в вариантах ремонта и</w:t>
            </w:r>
            <w:r w:rsidRPr="0021773E">
              <w:rPr>
                <w:spacing w:val="-2"/>
                <w:sz w:val="24"/>
                <w:szCs w:val="24"/>
              </w:rPr>
              <w:t xml:space="preserve"> </w:t>
            </w:r>
            <w:r w:rsidRPr="0021773E">
              <w:rPr>
                <w:sz w:val="24"/>
                <w:szCs w:val="24"/>
              </w:rPr>
              <w:t>замены;</w:t>
            </w:r>
          </w:p>
          <w:p w14:paraId="65B32BC2" w14:textId="77777777" w:rsidR="0078483C" w:rsidRPr="0021773E" w:rsidRDefault="0078483C" w:rsidP="006C126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 xml:space="preserve">в методах </w:t>
            </w:r>
            <w:r w:rsidR="0088059D" w:rsidRPr="0021773E">
              <w:rPr>
                <w:sz w:val="24"/>
                <w:szCs w:val="24"/>
              </w:rPr>
              <w:t>и порядке осуществления ремонта;</w:t>
            </w:r>
          </w:p>
          <w:p w14:paraId="25A28FE3" w14:textId="77777777" w:rsidR="0078483C" w:rsidRPr="0021773E" w:rsidRDefault="0078483C" w:rsidP="006C126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перечень процедур и особенностей производителей по техническому обслуживанию или ремонту систем и механизмов дизельных двигателей и гидравлических систем;</w:t>
            </w:r>
          </w:p>
          <w:p w14:paraId="6876CC35" w14:textId="77777777" w:rsidR="0078483C" w:rsidRPr="0021773E" w:rsidRDefault="0078483C" w:rsidP="006C126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как выбрать надлежащие процедуры для ТО или ремонта данных систем и механизмов;</w:t>
            </w:r>
          </w:p>
          <w:p w14:paraId="3084F7CE" w14:textId="77777777" w:rsidR="0078483C" w:rsidRPr="0021773E" w:rsidRDefault="0078483C" w:rsidP="006C126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специальных требованиях к</w:t>
            </w:r>
            <w:r w:rsidRPr="0021773E">
              <w:rPr>
                <w:spacing w:val="-18"/>
                <w:sz w:val="24"/>
                <w:szCs w:val="24"/>
              </w:rPr>
              <w:t xml:space="preserve"> </w:t>
            </w:r>
            <w:r w:rsidRPr="0021773E">
              <w:rPr>
                <w:sz w:val="24"/>
                <w:szCs w:val="24"/>
              </w:rPr>
              <w:t>инструментарию;</w:t>
            </w:r>
          </w:p>
          <w:p w14:paraId="7823588C" w14:textId="77777777" w:rsidR="004E4586" w:rsidRPr="0021773E" w:rsidRDefault="0078483C" w:rsidP="006C126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 xml:space="preserve">в последствиях для других </w:t>
            </w:r>
            <w:proofErr w:type="gramStart"/>
            <w:r w:rsidRPr="0021773E">
              <w:rPr>
                <w:sz w:val="24"/>
                <w:szCs w:val="24"/>
              </w:rPr>
              <w:t xml:space="preserve">систем </w:t>
            </w:r>
            <w:r w:rsidRPr="0021773E">
              <w:rPr>
                <w:spacing w:val="-20"/>
                <w:sz w:val="24"/>
                <w:szCs w:val="24"/>
              </w:rPr>
              <w:t xml:space="preserve"> </w:t>
            </w:r>
            <w:r w:rsidRPr="0021773E">
              <w:rPr>
                <w:sz w:val="24"/>
                <w:szCs w:val="24"/>
              </w:rPr>
              <w:t>и</w:t>
            </w:r>
            <w:proofErr w:type="gramEnd"/>
            <w:r w:rsidRPr="0021773E">
              <w:rPr>
                <w:sz w:val="24"/>
                <w:szCs w:val="24"/>
              </w:rPr>
              <w:t xml:space="preserve"> ремонтных работах, с ними</w:t>
            </w:r>
            <w:r w:rsidRPr="0021773E">
              <w:rPr>
                <w:spacing w:val="-10"/>
                <w:sz w:val="24"/>
                <w:szCs w:val="24"/>
              </w:rPr>
              <w:t xml:space="preserve"> </w:t>
            </w:r>
            <w:r w:rsidRPr="0021773E">
              <w:rPr>
                <w:sz w:val="24"/>
                <w:szCs w:val="24"/>
              </w:rPr>
              <w:t>связанных.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7F08F455" w14:textId="77777777" w:rsidR="004E4586" w:rsidRPr="0021773E" w:rsidRDefault="004E458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</w:p>
        </w:tc>
      </w:tr>
      <w:tr w:rsidR="004E4586" w:rsidRPr="0021773E" w14:paraId="6A4CFB4D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auto"/>
          </w:tcPr>
          <w:p w14:paraId="2AEB3CA7" w14:textId="77777777" w:rsidR="004E4586" w:rsidRPr="0021773E" w:rsidRDefault="004E4586">
            <w:pPr>
              <w:pStyle w:val="TableParagraph"/>
              <w:spacing w:line="303" w:lineRule="exact"/>
              <w:ind w:left="107"/>
              <w:rPr>
                <w:b/>
                <w:color w:val="FFFFFF"/>
                <w:sz w:val="28"/>
              </w:rPr>
            </w:pPr>
          </w:p>
        </w:tc>
        <w:tc>
          <w:tcPr>
            <w:tcW w:w="7883" w:type="dxa"/>
            <w:gridSpan w:val="2"/>
            <w:shd w:val="clear" w:color="auto" w:fill="auto"/>
          </w:tcPr>
          <w:p w14:paraId="1D82AE3C" w14:textId="77777777" w:rsidR="004E4586" w:rsidRPr="0021773E" w:rsidRDefault="0078483C" w:rsidP="0088059D">
            <w:pPr>
              <w:pStyle w:val="TableParagraph"/>
              <w:ind w:left="57"/>
              <w:rPr>
                <w:sz w:val="24"/>
              </w:rPr>
            </w:pPr>
            <w:r w:rsidRPr="0021773E">
              <w:rPr>
                <w:sz w:val="24"/>
              </w:rPr>
              <w:t>Участник должен уметь:</w:t>
            </w:r>
          </w:p>
          <w:p w14:paraId="3962E5ED" w14:textId="77777777" w:rsidR="0083325B" w:rsidRPr="0021773E" w:rsidRDefault="0083325B" w:rsidP="006C1268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применять корректные процедуры установки</w:t>
            </w:r>
            <w:r w:rsidRPr="0021773E">
              <w:rPr>
                <w:spacing w:val="-12"/>
                <w:sz w:val="24"/>
                <w:szCs w:val="24"/>
              </w:rPr>
              <w:t xml:space="preserve"> </w:t>
            </w:r>
            <w:r w:rsidRPr="0021773E">
              <w:rPr>
                <w:sz w:val="24"/>
                <w:szCs w:val="24"/>
              </w:rPr>
              <w:t>запчастей;</w:t>
            </w:r>
          </w:p>
          <w:p w14:paraId="221B7C6E" w14:textId="77777777" w:rsidR="0083325B" w:rsidRPr="0021773E" w:rsidRDefault="0083325B" w:rsidP="006C1268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осуществлять ремонт и модернизацию</w:t>
            </w:r>
            <w:r w:rsidRPr="0021773E">
              <w:rPr>
                <w:spacing w:val="-18"/>
                <w:sz w:val="24"/>
                <w:szCs w:val="24"/>
              </w:rPr>
              <w:t xml:space="preserve"> </w:t>
            </w:r>
            <w:r w:rsidRPr="0021773E">
              <w:rPr>
                <w:sz w:val="24"/>
                <w:szCs w:val="24"/>
              </w:rPr>
              <w:t xml:space="preserve">гидравлических систем </w:t>
            </w:r>
            <w:r w:rsidR="00390392" w:rsidRPr="0021773E">
              <w:rPr>
                <w:sz w:val="24"/>
                <w:szCs w:val="24"/>
              </w:rPr>
              <w:t>экскаватора</w:t>
            </w:r>
            <w:r w:rsidRPr="0021773E">
              <w:rPr>
                <w:sz w:val="24"/>
                <w:szCs w:val="24"/>
              </w:rPr>
              <w:t>;</w:t>
            </w:r>
          </w:p>
          <w:p w14:paraId="13815ECE" w14:textId="77777777" w:rsidR="0083325B" w:rsidRPr="0021773E" w:rsidRDefault="0083325B" w:rsidP="006C1268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выполнять ремонт и капитальный</w:t>
            </w:r>
            <w:r w:rsidRPr="0021773E">
              <w:rPr>
                <w:spacing w:val="-11"/>
                <w:sz w:val="24"/>
                <w:szCs w:val="24"/>
              </w:rPr>
              <w:t xml:space="preserve"> </w:t>
            </w:r>
            <w:r w:rsidRPr="0021773E">
              <w:rPr>
                <w:sz w:val="24"/>
                <w:szCs w:val="24"/>
              </w:rPr>
              <w:t xml:space="preserve">ремонт четырехтактных </w:t>
            </w:r>
            <w:r w:rsidRPr="0021773E">
              <w:rPr>
                <w:sz w:val="24"/>
                <w:szCs w:val="24"/>
              </w:rPr>
              <w:lastRenderedPageBreak/>
              <w:t>двигателей и сопряженных компонентов;</w:t>
            </w:r>
          </w:p>
          <w:p w14:paraId="651ECC51" w14:textId="77777777" w:rsidR="0083325B" w:rsidRPr="0021773E" w:rsidRDefault="0083325B" w:rsidP="006C1268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08"/>
              </w:tabs>
              <w:ind w:left="57" w:firstLine="0"/>
              <w:rPr>
                <w:rStyle w:val="BodytextCalibri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3E">
              <w:rPr>
                <w:rStyle w:val="BodytextCalibri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выбрать верную процедуру, отвечающую требованиям производителя, для ТО или ремонта систем дизельных двигателей и гидравлических систем;</w:t>
            </w:r>
          </w:p>
          <w:p w14:paraId="69912434" w14:textId="77777777" w:rsidR="0078483C" w:rsidRPr="0021773E" w:rsidRDefault="0083325B" w:rsidP="006C1268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08"/>
              </w:tabs>
              <w:ind w:left="57" w:firstLine="0"/>
              <w:rPr>
                <w:sz w:val="24"/>
                <w:szCs w:val="24"/>
                <w:lang w:val="ru-RU"/>
              </w:rPr>
            </w:pPr>
            <w:r w:rsidRPr="0021773E">
              <w:rPr>
                <w:rStyle w:val="BodytextCalibri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предвидеть и ослабить влияние выбранных процедур на остальные части систем.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0026C47F" w14:textId="77777777" w:rsidR="004E4586" w:rsidRPr="0021773E" w:rsidRDefault="004E458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</w:p>
        </w:tc>
      </w:tr>
      <w:tr w:rsidR="009F204D" w:rsidRPr="0021773E" w14:paraId="167EC172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313D4F"/>
          </w:tcPr>
          <w:p w14:paraId="26519789" w14:textId="77777777" w:rsidR="009F204D" w:rsidRPr="0021773E" w:rsidRDefault="009F204D" w:rsidP="0083325B">
            <w:pPr>
              <w:rPr>
                <w:b/>
                <w:sz w:val="24"/>
              </w:rPr>
            </w:pPr>
            <w:r w:rsidRPr="0021773E">
              <w:rPr>
                <w:b/>
                <w:sz w:val="24"/>
              </w:rPr>
              <w:t xml:space="preserve">  </w:t>
            </w:r>
            <w:r w:rsidR="00416AB6" w:rsidRPr="0021773E">
              <w:rPr>
                <w:b/>
                <w:sz w:val="24"/>
              </w:rPr>
              <w:t>4</w:t>
            </w:r>
          </w:p>
        </w:tc>
        <w:tc>
          <w:tcPr>
            <w:tcW w:w="7883" w:type="dxa"/>
            <w:gridSpan w:val="2"/>
            <w:shd w:val="clear" w:color="auto" w:fill="313D4F"/>
          </w:tcPr>
          <w:p w14:paraId="232F2D7A" w14:textId="77777777" w:rsidR="009F204D" w:rsidRPr="0021773E" w:rsidRDefault="00416AB6" w:rsidP="00390392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 xml:space="preserve">Навыки управления </w:t>
            </w:r>
            <w:r w:rsidR="00390392" w:rsidRPr="0021773E">
              <w:rPr>
                <w:b/>
                <w:sz w:val="28"/>
              </w:rPr>
              <w:t>экскаватором</w:t>
            </w:r>
          </w:p>
        </w:tc>
        <w:tc>
          <w:tcPr>
            <w:tcW w:w="1457" w:type="dxa"/>
            <w:gridSpan w:val="2"/>
            <w:shd w:val="clear" w:color="auto" w:fill="313D4F"/>
          </w:tcPr>
          <w:p w14:paraId="63F05877" w14:textId="77777777" w:rsidR="009F204D" w:rsidRPr="0021773E" w:rsidRDefault="0096312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4</w:t>
            </w:r>
            <w:r w:rsidR="009A1A74" w:rsidRPr="0021773E">
              <w:rPr>
                <w:b/>
                <w:sz w:val="28"/>
              </w:rPr>
              <w:t>1</w:t>
            </w:r>
          </w:p>
        </w:tc>
      </w:tr>
      <w:tr w:rsidR="00416AB6" w:rsidRPr="0021773E" w14:paraId="46764962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auto"/>
          </w:tcPr>
          <w:p w14:paraId="17D001B1" w14:textId="77777777" w:rsidR="00416AB6" w:rsidRPr="0021773E" w:rsidRDefault="00416AB6" w:rsidP="0083325B">
            <w:pPr>
              <w:rPr>
                <w:b/>
                <w:sz w:val="24"/>
              </w:rPr>
            </w:pPr>
          </w:p>
        </w:tc>
        <w:tc>
          <w:tcPr>
            <w:tcW w:w="7883" w:type="dxa"/>
            <w:gridSpan w:val="2"/>
            <w:shd w:val="clear" w:color="auto" w:fill="auto"/>
          </w:tcPr>
          <w:p w14:paraId="21DD9D86" w14:textId="77777777" w:rsidR="003B27D8" w:rsidRPr="0021773E" w:rsidRDefault="003B27D8" w:rsidP="0088059D">
            <w:pPr>
              <w:pStyle w:val="TableParagraph"/>
              <w:ind w:left="57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Участник должен знать и понимать</w:t>
            </w:r>
          </w:p>
          <w:p w14:paraId="4DF0D653" w14:textId="77777777" w:rsidR="00416AB6" w:rsidRPr="0021773E" w:rsidRDefault="003B27D8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 xml:space="preserve">требования инструкции по эксплуатации </w:t>
            </w:r>
            <w:r w:rsidR="00390392" w:rsidRPr="0021773E">
              <w:rPr>
                <w:sz w:val="24"/>
                <w:szCs w:val="24"/>
              </w:rPr>
              <w:t>экскаватора</w:t>
            </w:r>
            <w:r w:rsidRPr="0021773E">
              <w:rPr>
                <w:sz w:val="24"/>
                <w:szCs w:val="24"/>
              </w:rPr>
              <w:t>;</w:t>
            </w:r>
          </w:p>
          <w:p w14:paraId="2B5B1448" w14:textId="77777777" w:rsidR="003B27D8" w:rsidRPr="0021773E" w:rsidRDefault="003B27D8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правила дорожного движения, правила производственной и технической</w:t>
            </w:r>
            <w:r w:rsidRPr="0021773E">
              <w:rPr>
                <w:sz w:val="24"/>
                <w:szCs w:val="24"/>
              </w:rPr>
              <w:tab/>
              <w:t xml:space="preserve">эксплуатации </w:t>
            </w:r>
            <w:r w:rsidR="00390392" w:rsidRPr="0021773E">
              <w:rPr>
                <w:sz w:val="24"/>
                <w:szCs w:val="24"/>
              </w:rPr>
              <w:t>экскавато</w:t>
            </w:r>
            <w:r w:rsidRPr="0021773E">
              <w:rPr>
                <w:sz w:val="24"/>
                <w:szCs w:val="24"/>
              </w:rPr>
              <w:t>ра;</w:t>
            </w:r>
          </w:p>
          <w:p w14:paraId="6025D7BC" w14:textId="77777777" w:rsidR="003B27D8" w:rsidRPr="0021773E" w:rsidRDefault="003B27D8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у</w:t>
            </w:r>
            <w:r w:rsidR="00390392" w:rsidRPr="0021773E">
              <w:rPr>
                <w:sz w:val="24"/>
                <w:szCs w:val="24"/>
              </w:rPr>
              <w:t xml:space="preserve">стройство, </w:t>
            </w:r>
            <w:r w:rsidRPr="0021773E">
              <w:rPr>
                <w:sz w:val="24"/>
                <w:szCs w:val="24"/>
              </w:rPr>
              <w:t>технически</w:t>
            </w:r>
            <w:r w:rsidR="00390392" w:rsidRPr="0021773E">
              <w:rPr>
                <w:sz w:val="24"/>
                <w:szCs w:val="24"/>
              </w:rPr>
              <w:t xml:space="preserve">е </w:t>
            </w:r>
            <w:r w:rsidRPr="0021773E">
              <w:rPr>
                <w:sz w:val="24"/>
                <w:szCs w:val="24"/>
              </w:rPr>
              <w:t xml:space="preserve">характеристики </w:t>
            </w:r>
            <w:r w:rsidR="00390392" w:rsidRPr="0021773E">
              <w:rPr>
                <w:sz w:val="24"/>
                <w:szCs w:val="24"/>
              </w:rPr>
              <w:t>экскавато</w:t>
            </w:r>
            <w:r w:rsidRPr="0021773E">
              <w:rPr>
                <w:sz w:val="24"/>
                <w:szCs w:val="24"/>
              </w:rPr>
              <w:t>ра и его составных частей;</w:t>
            </w:r>
          </w:p>
          <w:p w14:paraId="26D22F60" w14:textId="77777777" w:rsidR="003B27D8" w:rsidRPr="0021773E" w:rsidRDefault="003B27D8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 xml:space="preserve">правила допуска машиниста к управлению </w:t>
            </w:r>
            <w:r w:rsidR="00390392" w:rsidRPr="0021773E">
              <w:rPr>
                <w:sz w:val="24"/>
                <w:szCs w:val="24"/>
              </w:rPr>
              <w:t>экскаватором</w:t>
            </w:r>
            <w:r w:rsidRPr="0021773E">
              <w:rPr>
                <w:sz w:val="24"/>
                <w:szCs w:val="24"/>
              </w:rPr>
              <w:t>;</w:t>
            </w:r>
          </w:p>
          <w:p w14:paraId="687034D0" w14:textId="77777777" w:rsidR="003B27D8" w:rsidRPr="0021773E" w:rsidRDefault="003B27D8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 xml:space="preserve">динамические свойства </w:t>
            </w:r>
            <w:r w:rsidR="00390392" w:rsidRPr="0021773E">
              <w:rPr>
                <w:sz w:val="24"/>
                <w:szCs w:val="24"/>
              </w:rPr>
              <w:t>экскаватора</w:t>
            </w:r>
            <w:r w:rsidRPr="0021773E">
              <w:rPr>
                <w:sz w:val="24"/>
                <w:szCs w:val="24"/>
              </w:rPr>
              <w:t xml:space="preserve"> и возможности его торможения;</w:t>
            </w:r>
          </w:p>
          <w:p w14:paraId="33A6FF95" w14:textId="77777777" w:rsidR="003B27D8" w:rsidRPr="0021773E" w:rsidRDefault="003B27D8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 xml:space="preserve">особенности геометрии </w:t>
            </w:r>
            <w:r w:rsidR="00390392" w:rsidRPr="0021773E">
              <w:rPr>
                <w:sz w:val="24"/>
                <w:szCs w:val="24"/>
              </w:rPr>
              <w:t>экскаватора</w:t>
            </w:r>
            <w:r w:rsidRPr="0021773E">
              <w:rPr>
                <w:sz w:val="24"/>
                <w:szCs w:val="24"/>
              </w:rPr>
              <w:t xml:space="preserve"> и показатели его проходимости.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28A7BFD0" w14:textId="77777777" w:rsidR="00416AB6" w:rsidRPr="0021773E" w:rsidRDefault="00416AB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</w:p>
        </w:tc>
      </w:tr>
      <w:tr w:rsidR="00416AB6" w:rsidRPr="0021773E" w14:paraId="082B2A5D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auto"/>
          </w:tcPr>
          <w:p w14:paraId="42E9FEA2" w14:textId="77777777" w:rsidR="00416AB6" w:rsidRPr="0021773E" w:rsidRDefault="00416AB6" w:rsidP="0083325B">
            <w:pPr>
              <w:rPr>
                <w:b/>
                <w:sz w:val="24"/>
              </w:rPr>
            </w:pPr>
          </w:p>
        </w:tc>
        <w:tc>
          <w:tcPr>
            <w:tcW w:w="7883" w:type="dxa"/>
            <w:gridSpan w:val="2"/>
            <w:shd w:val="clear" w:color="auto" w:fill="auto"/>
          </w:tcPr>
          <w:p w14:paraId="25DA5203" w14:textId="77777777" w:rsidR="00416AB6" w:rsidRPr="0021773E" w:rsidRDefault="003B27D8" w:rsidP="0088059D">
            <w:pPr>
              <w:pStyle w:val="TableParagraph"/>
              <w:ind w:left="57"/>
              <w:rPr>
                <w:sz w:val="24"/>
              </w:rPr>
            </w:pPr>
            <w:r w:rsidRPr="0021773E">
              <w:rPr>
                <w:sz w:val="24"/>
              </w:rPr>
              <w:t>Участник должен уметь:</w:t>
            </w:r>
          </w:p>
          <w:p w14:paraId="438909AB" w14:textId="77777777" w:rsidR="003B27D8" w:rsidRPr="0021773E" w:rsidRDefault="003B27D8" w:rsidP="006C1268">
            <w:pPr>
              <w:pStyle w:val="TableParagraph"/>
              <w:numPr>
                <w:ilvl w:val="0"/>
                <w:numId w:val="20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 xml:space="preserve">управлять </w:t>
            </w:r>
            <w:r w:rsidR="00390392" w:rsidRPr="0021773E">
              <w:rPr>
                <w:sz w:val="24"/>
              </w:rPr>
              <w:t>экскаватором</w:t>
            </w:r>
            <w:r w:rsidRPr="0021773E">
              <w:rPr>
                <w:sz w:val="24"/>
              </w:rPr>
              <w:t xml:space="preserve"> в различных условиях движения;</w:t>
            </w:r>
          </w:p>
          <w:p w14:paraId="7B44B105" w14:textId="77777777" w:rsidR="003B27D8" w:rsidRPr="0021773E" w:rsidRDefault="003B27D8" w:rsidP="006C1268">
            <w:pPr>
              <w:pStyle w:val="TableParagraph"/>
              <w:numPr>
                <w:ilvl w:val="0"/>
                <w:numId w:val="20"/>
              </w:numPr>
              <w:ind w:left="57" w:firstLine="0"/>
              <w:rPr>
                <w:b/>
                <w:sz w:val="28"/>
              </w:rPr>
            </w:pPr>
            <w:r w:rsidRPr="0021773E">
              <w:rPr>
                <w:sz w:val="24"/>
              </w:rPr>
              <w:t>соблюдать правила дорожного движения и БЭСМиТ</w:t>
            </w:r>
            <w:r w:rsidR="0088059D" w:rsidRPr="0021773E">
              <w:rPr>
                <w:sz w:val="24"/>
              </w:rPr>
              <w:t>.</w:t>
            </w:r>
          </w:p>
        </w:tc>
        <w:tc>
          <w:tcPr>
            <w:tcW w:w="1457" w:type="dxa"/>
            <w:gridSpan w:val="2"/>
            <w:shd w:val="clear" w:color="auto" w:fill="auto"/>
          </w:tcPr>
          <w:p w14:paraId="15480D19" w14:textId="77777777" w:rsidR="00416AB6" w:rsidRPr="0021773E" w:rsidRDefault="00416AB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</w:p>
        </w:tc>
      </w:tr>
      <w:tr w:rsidR="00416AB6" w:rsidRPr="0021773E" w14:paraId="616ED169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313D4F"/>
          </w:tcPr>
          <w:p w14:paraId="7B04E0B0" w14:textId="77777777" w:rsidR="00416AB6" w:rsidRPr="0021773E" w:rsidRDefault="00416AB6" w:rsidP="0083325B">
            <w:pPr>
              <w:rPr>
                <w:b/>
                <w:sz w:val="24"/>
              </w:rPr>
            </w:pPr>
            <w:r w:rsidRPr="0021773E">
              <w:rPr>
                <w:b/>
                <w:sz w:val="24"/>
              </w:rPr>
              <w:t>5</w:t>
            </w:r>
          </w:p>
        </w:tc>
        <w:tc>
          <w:tcPr>
            <w:tcW w:w="7883" w:type="dxa"/>
            <w:gridSpan w:val="2"/>
            <w:shd w:val="clear" w:color="auto" w:fill="313D4F"/>
          </w:tcPr>
          <w:p w14:paraId="052CB4E8" w14:textId="77777777" w:rsidR="00416AB6" w:rsidRPr="0021773E" w:rsidRDefault="00416AB6" w:rsidP="00390392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 xml:space="preserve">Производство работ на </w:t>
            </w:r>
            <w:r w:rsidR="00390392" w:rsidRPr="0021773E">
              <w:rPr>
                <w:b/>
                <w:sz w:val="28"/>
              </w:rPr>
              <w:t>экскаваторе</w:t>
            </w:r>
          </w:p>
        </w:tc>
        <w:tc>
          <w:tcPr>
            <w:tcW w:w="1457" w:type="dxa"/>
            <w:gridSpan w:val="2"/>
            <w:shd w:val="clear" w:color="auto" w:fill="313D4F"/>
          </w:tcPr>
          <w:p w14:paraId="1F24CA3A" w14:textId="77777777" w:rsidR="00416AB6" w:rsidRPr="0021773E" w:rsidRDefault="00963127" w:rsidP="009A1A7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sz w:val="28"/>
                <w:lang w:val="en-US"/>
              </w:rPr>
              <w:t>2</w:t>
            </w:r>
            <w:r w:rsidR="009A1A74" w:rsidRPr="0021773E">
              <w:rPr>
                <w:b/>
                <w:sz w:val="28"/>
              </w:rPr>
              <w:t>3</w:t>
            </w:r>
          </w:p>
        </w:tc>
      </w:tr>
      <w:tr w:rsidR="009F204D" w:rsidRPr="0021773E" w14:paraId="0AF34857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FFFFFF" w:themeFill="background1"/>
          </w:tcPr>
          <w:p w14:paraId="736487C7" w14:textId="77777777" w:rsidR="009F204D" w:rsidRPr="0021773E" w:rsidRDefault="009F204D" w:rsidP="009F204D">
            <w:pPr>
              <w:rPr>
                <w:sz w:val="24"/>
              </w:rPr>
            </w:pPr>
          </w:p>
        </w:tc>
        <w:tc>
          <w:tcPr>
            <w:tcW w:w="7883" w:type="dxa"/>
            <w:gridSpan w:val="2"/>
            <w:shd w:val="clear" w:color="auto" w:fill="FFFFFF" w:themeFill="background1"/>
          </w:tcPr>
          <w:p w14:paraId="72B9C6F0" w14:textId="77777777" w:rsidR="009F204D" w:rsidRPr="0021773E" w:rsidRDefault="009F204D" w:rsidP="0088059D">
            <w:pPr>
              <w:pStyle w:val="TableParagraph"/>
              <w:ind w:left="57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Участник</w:t>
            </w:r>
            <w:r w:rsidR="003B27D8" w:rsidRPr="0021773E">
              <w:rPr>
                <w:sz w:val="24"/>
                <w:szCs w:val="24"/>
              </w:rPr>
              <w:t xml:space="preserve"> должен знать и понимать</w:t>
            </w:r>
            <w:r w:rsidRPr="0021773E">
              <w:rPr>
                <w:sz w:val="24"/>
                <w:szCs w:val="24"/>
              </w:rPr>
              <w:t>:</w:t>
            </w:r>
          </w:p>
          <w:p w14:paraId="5C11E9E2" w14:textId="77777777" w:rsidR="009F204D" w:rsidRPr="0021773E" w:rsidRDefault="009F204D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способы</w:t>
            </w:r>
            <w:r w:rsidRPr="0021773E">
              <w:rPr>
                <w:sz w:val="24"/>
                <w:szCs w:val="24"/>
              </w:rPr>
              <w:tab/>
              <w:t>управления</w:t>
            </w:r>
            <w:r w:rsidRPr="0021773E">
              <w:rPr>
                <w:sz w:val="24"/>
                <w:szCs w:val="24"/>
              </w:rPr>
              <w:tab/>
              <w:t>рабочими</w:t>
            </w:r>
            <w:r w:rsidRPr="0021773E">
              <w:rPr>
                <w:sz w:val="24"/>
                <w:szCs w:val="24"/>
              </w:rPr>
              <w:tab/>
              <w:t xml:space="preserve">органами </w:t>
            </w:r>
            <w:r w:rsidR="00390392" w:rsidRPr="0021773E">
              <w:rPr>
                <w:sz w:val="24"/>
                <w:szCs w:val="24"/>
              </w:rPr>
              <w:t>экскаватора</w:t>
            </w:r>
            <w:r w:rsidRPr="0021773E">
              <w:rPr>
                <w:sz w:val="24"/>
                <w:szCs w:val="24"/>
              </w:rPr>
              <w:t xml:space="preserve">, кинематика движения </w:t>
            </w:r>
            <w:r w:rsidR="00390392" w:rsidRPr="0021773E">
              <w:rPr>
                <w:sz w:val="24"/>
                <w:szCs w:val="24"/>
              </w:rPr>
              <w:t>ковша</w:t>
            </w:r>
            <w:r w:rsidRPr="0021773E">
              <w:rPr>
                <w:sz w:val="24"/>
                <w:szCs w:val="24"/>
              </w:rPr>
              <w:t xml:space="preserve"> </w:t>
            </w:r>
            <w:r w:rsidR="00390392" w:rsidRPr="0021773E">
              <w:rPr>
                <w:sz w:val="24"/>
                <w:szCs w:val="24"/>
              </w:rPr>
              <w:t>экскаватора</w:t>
            </w:r>
            <w:r w:rsidRPr="0021773E">
              <w:rPr>
                <w:sz w:val="24"/>
                <w:szCs w:val="24"/>
              </w:rPr>
              <w:t xml:space="preserve"> в пространстве;</w:t>
            </w:r>
          </w:p>
          <w:p w14:paraId="36467751" w14:textId="77777777" w:rsidR="009F204D" w:rsidRPr="0021773E" w:rsidRDefault="009F204D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 xml:space="preserve">технология работ, выполняемых на </w:t>
            </w:r>
            <w:r w:rsidR="00390392" w:rsidRPr="0021773E">
              <w:rPr>
                <w:sz w:val="24"/>
                <w:szCs w:val="24"/>
              </w:rPr>
              <w:t>экскавато</w:t>
            </w:r>
            <w:r w:rsidRPr="0021773E">
              <w:rPr>
                <w:sz w:val="24"/>
                <w:szCs w:val="24"/>
              </w:rPr>
              <w:t>ре и план проведения работ;</w:t>
            </w:r>
          </w:p>
          <w:p w14:paraId="485C2DB3" w14:textId="77777777" w:rsidR="009F204D" w:rsidRPr="0021773E" w:rsidRDefault="009864CA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д</w:t>
            </w:r>
            <w:r w:rsidR="009F204D" w:rsidRPr="0021773E">
              <w:rPr>
                <w:sz w:val="24"/>
                <w:szCs w:val="24"/>
              </w:rPr>
              <w:t>ействие установленной сигнализации при работе и движении</w:t>
            </w:r>
            <w:r w:rsidR="0088059D" w:rsidRPr="0021773E">
              <w:rPr>
                <w:sz w:val="24"/>
                <w:szCs w:val="24"/>
              </w:rPr>
              <w:t>;</w:t>
            </w:r>
          </w:p>
          <w:p w14:paraId="13520C9D" w14:textId="77777777" w:rsidR="009F204D" w:rsidRPr="0021773E" w:rsidRDefault="009864CA" w:rsidP="006C1268">
            <w:pPr>
              <w:pStyle w:val="TableParagraph"/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RPr="0021773E">
              <w:rPr>
                <w:sz w:val="24"/>
                <w:szCs w:val="24"/>
              </w:rPr>
              <w:t>т</w:t>
            </w:r>
            <w:r w:rsidR="009F204D" w:rsidRPr="0021773E">
              <w:rPr>
                <w:sz w:val="24"/>
                <w:szCs w:val="24"/>
              </w:rPr>
              <w:t>ехнические</w:t>
            </w:r>
            <w:r w:rsidR="009F204D" w:rsidRPr="0021773E">
              <w:rPr>
                <w:sz w:val="24"/>
                <w:szCs w:val="24"/>
              </w:rPr>
              <w:tab/>
              <w:t>регламенты производственные инструкции</w:t>
            </w:r>
            <w:r w:rsidR="001744F8" w:rsidRPr="0021773E">
              <w:rPr>
                <w:sz w:val="24"/>
                <w:szCs w:val="24"/>
              </w:rPr>
              <w:t xml:space="preserve"> </w:t>
            </w:r>
            <w:r w:rsidR="009F204D" w:rsidRPr="0021773E">
              <w:rPr>
                <w:sz w:val="24"/>
                <w:szCs w:val="24"/>
              </w:rPr>
              <w:t>по</w:t>
            </w:r>
            <w:r w:rsidR="001744F8" w:rsidRPr="0021773E">
              <w:rPr>
                <w:sz w:val="24"/>
                <w:szCs w:val="24"/>
              </w:rPr>
              <w:t xml:space="preserve"> </w:t>
            </w:r>
            <w:r w:rsidR="009F204D" w:rsidRPr="0021773E">
              <w:rPr>
                <w:sz w:val="24"/>
                <w:szCs w:val="24"/>
              </w:rPr>
              <w:t>безопасности машин и</w:t>
            </w:r>
            <w:r w:rsidR="001744F8" w:rsidRPr="0021773E">
              <w:rPr>
                <w:sz w:val="24"/>
                <w:szCs w:val="24"/>
              </w:rPr>
              <w:t xml:space="preserve"> п</w:t>
            </w:r>
            <w:r w:rsidR="009F204D" w:rsidRPr="0021773E">
              <w:rPr>
                <w:sz w:val="24"/>
                <w:szCs w:val="24"/>
              </w:rPr>
              <w:t>орядок действий при возникновении нештатных ситуаций</w:t>
            </w:r>
            <w:r w:rsidR="003B27D8" w:rsidRPr="0021773E"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  <w:gridSpan w:val="2"/>
            <w:shd w:val="clear" w:color="auto" w:fill="FFFFFF" w:themeFill="background1"/>
          </w:tcPr>
          <w:p w14:paraId="4DBA9BAE" w14:textId="77777777" w:rsidR="009F204D" w:rsidRPr="0021773E" w:rsidRDefault="009F204D" w:rsidP="009F204D">
            <w:pPr>
              <w:pStyle w:val="TableParagraph"/>
              <w:ind w:left="107"/>
              <w:rPr>
                <w:sz w:val="28"/>
              </w:rPr>
            </w:pPr>
          </w:p>
        </w:tc>
      </w:tr>
      <w:tr w:rsidR="009F204D" w:rsidRPr="0021773E" w14:paraId="588F775D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FFFFFF" w:themeFill="background1"/>
          </w:tcPr>
          <w:p w14:paraId="322AFB30" w14:textId="77777777" w:rsidR="009F204D" w:rsidRPr="0021773E" w:rsidRDefault="009F204D" w:rsidP="009F204D">
            <w:pPr>
              <w:rPr>
                <w:sz w:val="24"/>
              </w:rPr>
            </w:pPr>
          </w:p>
        </w:tc>
        <w:tc>
          <w:tcPr>
            <w:tcW w:w="7883" w:type="dxa"/>
            <w:gridSpan w:val="2"/>
            <w:shd w:val="clear" w:color="auto" w:fill="FFFFFF" w:themeFill="background1"/>
          </w:tcPr>
          <w:p w14:paraId="35F32227" w14:textId="77777777" w:rsidR="009F204D" w:rsidRPr="0021773E" w:rsidRDefault="009F204D" w:rsidP="0088059D">
            <w:pPr>
              <w:pStyle w:val="TableParagraph"/>
              <w:ind w:left="57"/>
              <w:rPr>
                <w:sz w:val="24"/>
              </w:rPr>
            </w:pPr>
            <w:r w:rsidRPr="0021773E">
              <w:rPr>
                <w:sz w:val="24"/>
              </w:rPr>
              <w:t>Участник должен уметь:</w:t>
            </w:r>
          </w:p>
          <w:p w14:paraId="4B71F11B" w14:textId="77777777" w:rsidR="001744F8" w:rsidRPr="0021773E" w:rsidRDefault="001744F8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 xml:space="preserve">выполнять работы по </w:t>
            </w:r>
            <w:r w:rsidR="00390392" w:rsidRPr="0021773E">
              <w:rPr>
                <w:sz w:val="24"/>
              </w:rPr>
              <w:t>разработке грунта выше уровня стоянки</w:t>
            </w:r>
            <w:r w:rsidRPr="0021773E">
              <w:rPr>
                <w:sz w:val="24"/>
              </w:rPr>
              <w:t>;</w:t>
            </w:r>
          </w:p>
          <w:p w14:paraId="6D3B88D3" w14:textId="77777777" w:rsidR="00390392" w:rsidRPr="0021773E" w:rsidRDefault="00390392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выполнять работы по разработке грунта ниже уровня стоянки;</w:t>
            </w:r>
          </w:p>
          <w:p w14:paraId="1FFCF5B3" w14:textId="77777777" w:rsidR="001744F8" w:rsidRPr="0021773E" w:rsidRDefault="001744F8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 xml:space="preserve">выполнять работы по </w:t>
            </w:r>
            <w:r w:rsidR="00390392" w:rsidRPr="0021773E">
              <w:rPr>
                <w:sz w:val="24"/>
              </w:rPr>
              <w:t>загрузке грунта в кузов автомобиля</w:t>
            </w:r>
            <w:r w:rsidRPr="0021773E">
              <w:rPr>
                <w:sz w:val="24"/>
              </w:rPr>
              <w:t>;</w:t>
            </w:r>
          </w:p>
          <w:p w14:paraId="466A8EFF" w14:textId="77777777" w:rsidR="00390392" w:rsidRPr="0021773E" w:rsidRDefault="00390392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выполнять работы по отгрузке грунта в отвал;</w:t>
            </w:r>
          </w:p>
          <w:p w14:paraId="00FCA49B" w14:textId="77777777" w:rsidR="001744F8" w:rsidRPr="0021773E" w:rsidRDefault="001744F8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выполнение работы по профилированию откосов насыпей и выемок;</w:t>
            </w:r>
          </w:p>
          <w:p w14:paraId="77438B39" w14:textId="77777777" w:rsidR="001744F8" w:rsidRPr="0021773E" w:rsidRDefault="001744F8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выполнять работы по разрушению прочных грунтов и твердых покрытий</w:t>
            </w:r>
            <w:r w:rsidR="0088059D" w:rsidRPr="0021773E">
              <w:rPr>
                <w:sz w:val="24"/>
              </w:rPr>
              <w:t>;</w:t>
            </w:r>
          </w:p>
          <w:p w14:paraId="7540FD65" w14:textId="77777777" w:rsidR="001744F8" w:rsidRPr="0021773E" w:rsidRDefault="001744F8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 xml:space="preserve">выявлять, устранять и предотвращать причины нарушений в работе </w:t>
            </w:r>
            <w:r w:rsidR="00390392" w:rsidRPr="0021773E">
              <w:rPr>
                <w:sz w:val="24"/>
              </w:rPr>
              <w:t>экскаватора</w:t>
            </w:r>
            <w:r w:rsidRPr="0021773E">
              <w:rPr>
                <w:sz w:val="24"/>
              </w:rPr>
              <w:t>;</w:t>
            </w:r>
          </w:p>
          <w:p w14:paraId="59460274" w14:textId="77777777" w:rsidR="001744F8" w:rsidRPr="0021773E" w:rsidRDefault="001744F8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 xml:space="preserve">следить за показаниями приборов и сигнализацией при работе </w:t>
            </w:r>
            <w:r w:rsidR="00390392" w:rsidRPr="0021773E">
              <w:rPr>
                <w:sz w:val="24"/>
              </w:rPr>
              <w:t>экскаватора</w:t>
            </w:r>
            <w:r w:rsidRPr="0021773E">
              <w:rPr>
                <w:sz w:val="24"/>
              </w:rPr>
              <w:t xml:space="preserve"> и в движении;</w:t>
            </w:r>
          </w:p>
          <w:p w14:paraId="6DD8F23B" w14:textId="77777777" w:rsidR="001744F8" w:rsidRPr="0021773E" w:rsidRDefault="001744F8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36D1B653" w14:textId="77777777" w:rsidR="001744F8" w:rsidRPr="0021773E" w:rsidRDefault="001744F8" w:rsidP="006C1268">
            <w:pPr>
              <w:pStyle w:val="TableParagraph"/>
              <w:numPr>
                <w:ilvl w:val="0"/>
                <w:numId w:val="17"/>
              </w:numPr>
              <w:ind w:left="57" w:firstLine="0"/>
              <w:rPr>
                <w:sz w:val="24"/>
              </w:rPr>
            </w:pPr>
            <w:r w:rsidRPr="0021773E">
              <w:rPr>
                <w:sz w:val="24"/>
              </w:rPr>
              <w:t>выявлять,</w:t>
            </w:r>
            <w:r w:rsidRPr="0021773E">
              <w:rPr>
                <w:sz w:val="24"/>
              </w:rPr>
              <w:tab/>
              <w:t>устранять</w:t>
            </w:r>
            <w:r w:rsidRPr="0021773E">
              <w:rPr>
                <w:sz w:val="24"/>
              </w:rPr>
              <w:tab/>
              <w:t>и</w:t>
            </w:r>
            <w:r w:rsidRPr="0021773E">
              <w:rPr>
                <w:sz w:val="24"/>
              </w:rPr>
              <w:tab/>
              <w:t>предотвращать</w:t>
            </w:r>
            <w:r w:rsidRPr="0021773E">
              <w:rPr>
                <w:sz w:val="24"/>
              </w:rPr>
              <w:tab/>
              <w:t>причины нарушений технологического процесса</w:t>
            </w:r>
            <w:r w:rsidR="003E6ED0" w:rsidRPr="0021773E">
              <w:rPr>
                <w:sz w:val="24"/>
              </w:rPr>
              <w:t>.</w:t>
            </w:r>
          </w:p>
        </w:tc>
        <w:tc>
          <w:tcPr>
            <w:tcW w:w="1457" w:type="dxa"/>
            <w:gridSpan w:val="2"/>
            <w:shd w:val="clear" w:color="auto" w:fill="FFFFFF" w:themeFill="background1"/>
          </w:tcPr>
          <w:p w14:paraId="264C4F6B" w14:textId="77777777" w:rsidR="009F204D" w:rsidRPr="0021773E" w:rsidRDefault="009F204D" w:rsidP="009F204D">
            <w:pPr>
              <w:pStyle w:val="TableParagraph"/>
              <w:ind w:left="107"/>
              <w:rPr>
                <w:sz w:val="28"/>
              </w:rPr>
            </w:pPr>
          </w:p>
        </w:tc>
      </w:tr>
      <w:tr w:rsidR="009F204D" w:rsidRPr="0021773E" w14:paraId="581509D7" w14:textId="77777777" w:rsidTr="00416AB6">
        <w:trPr>
          <w:gridAfter w:val="1"/>
          <w:wAfter w:w="15" w:type="dxa"/>
          <w:trHeight w:val="322"/>
        </w:trPr>
        <w:tc>
          <w:tcPr>
            <w:tcW w:w="516" w:type="dxa"/>
            <w:gridSpan w:val="2"/>
            <w:shd w:val="clear" w:color="auto" w:fill="313D4F"/>
          </w:tcPr>
          <w:p w14:paraId="12E30D2B" w14:textId="77777777" w:rsidR="009F204D" w:rsidRPr="0021773E" w:rsidRDefault="009F204D" w:rsidP="001A523C">
            <w:pPr>
              <w:rPr>
                <w:sz w:val="24"/>
              </w:rPr>
            </w:pPr>
          </w:p>
        </w:tc>
        <w:tc>
          <w:tcPr>
            <w:tcW w:w="7883" w:type="dxa"/>
            <w:gridSpan w:val="2"/>
            <w:shd w:val="clear" w:color="auto" w:fill="313D4F"/>
          </w:tcPr>
          <w:p w14:paraId="2B7CF10E" w14:textId="77777777" w:rsidR="009F204D" w:rsidRPr="0021773E" w:rsidRDefault="009F204D" w:rsidP="001A523C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Всего</w:t>
            </w:r>
          </w:p>
        </w:tc>
        <w:tc>
          <w:tcPr>
            <w:tcW w:w="1457" w:type="dxa"/>
            <w:gridSpan w:val="2"/>
            <w:shd w:val="clear" w:color="auto" w:fill="313D4F"/>
          </w:tcPr>
          <w:p w14:paraId="73387608" w14:textId="77777777" w:rsidR="009F204D" w:rsidRPr="0021773E" w:rsidRDefault="009F204D" w:rsidP="001A523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100</w:t>
            </w:r>
          </w:p>
        </w:tc>
      </w:tr>
    </w:tbl>
    <w:p w14:paraId="3A275D8A" w14:textId="77777777" w:rsidR="009D37F9" w:rsidRPr="0021773E" w:rsidRDefault="009D37F9">
      <w:pPr>
        <w:pStyle w:val="a3"/>
        <w:spacing w:before="3"/>
        <w:ind w:left="0"/>
        <w:rPr>
          <w:sz w:val="13"/>
        </w:rPr>
      </w:pPr>
    </w:p>
    <w:p w14:paraId="133C4835" w14:textId="77777777" w:rsidR="0083325B" w:rsidRPr="0021773E" w:rsidRDefault="0083325B">
      <w:pPr>
        <w:pStyle w:val="a3"/>
        <w:spacing w:before="3"/>
        <w:ind w:left="0"/>
        <w:rPr>
          <w:sz w:val="13"/>
        </w:rPr>
      </w:pPr>
    </w:p>
    <w:p w14:paraId="0AAAE143" w14:textId="77777777" w:rsidR="0083325B" w:rsidRPr="0021773E" w:rsidRDefault="0083325B">
      <w:pPr>
        <w:pStyle w:val="a3"/>
        <w:spacing w:before="3"/>
        <w:ind w:left="0"/>
        <w:rPr>
          <w:sz w:val="13"/>
        </w:rPr>
      </w:pPr>
    </w:p>
    <w:p w14:paraId="5890902B" w14:textId="77777777" w:rsidR="0083325B" w:rsidRPr="0021773E" w:rsidRDefault="0083325B">
      <w:pPr>
        <w:pStyle w:val="a3"/>
        <w:spacing w:before="3"/>
        <w:ind w:left="0"/>
        <w:rPr>
          <w:sz w:val="13"/>
        </w:rPr>
      </w:pPr>
    </w:p>
    <w:p w14:paraId="3CF7B0BE" w14:textId="77777777" w:rsidR="0083325B" w:rsidRPr="0021773E" w:rsidRDefault="0083325B">
      <w:pPr>
        <w:pStyle w:val="a3"/>
        <w:spacing w:before="3"/>
        <w:ind w:left="0"/>
        <w:rPr>
          <w:sz w:val="13"/>
        </w:rPr>
      </w:pPr>
    </w:p>
    <w:p w14:paraId="05442AD0" w14:textId="77777777" w:rsidR="009D37F9" w:rsidRPr="0021773E" w:rsidRDefault="00CF438C" w:rsidP="006C1268">
      <w:pPr>
        <w:pStyle w:val="110"/>
        <w:numPr>
          <w:ilvl w:val="0"/>
          <w:numId w:val="13"/>
        </w:numPr>
        <w:tabs>
          <w:tab w:val="left" w:pos="1143"/>
        </w:tabs>
        <w:spacing w:before="0" w:line="360" w:lineRule="auto"/>
        <w:ind w:right="2521" w:firstLine="0"/>
        <w:rPr>
          <w:sz w:val="32"/>
        </w:rPr>
      </w:pPr>
      <w:bookmarkStart w:id="6" w:name="_bookmark6"/>
      <w:bookmarkEnd w:id="6"/>
      <w:r w:rsidRPr="0021773E">
        <w:rPr>
          <w:sz w:val="32"/>
        </w:rPr>
        <w:t>ОЦЕНОЧНАЯ СТРАТЕГИЯ И ТЕХНИЧЕСКИЕ ОСОБЕННОСТИ</w:t>
      </w:r>
      <w:r w:rsidRPr="0021773E">
        <w:rPr>
          <w:spacing w:val="-1"/>
          <w:sz w:val="32"/>
        </w:rPr>
        <w:t xml:space="preserve"> </w:t>
      </w:r>
      <w:r w:rsidRPr="0021773E">
        <w:rPr>
          <w:sz w:val="32"/>
        </w:rPr>
        <w:t>ОЦЕНКИ</w:t>
      </w:r>
    </w:p>
    <w:p w14:paraId="232B3379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7" w:name="_bookmark7"/>
      <w:bookmarkEnd w:id="7"/>
      <w:r w:rsidRPr="0021773E">
        <w:t>ОСНОВНЫЕ</w:t>
      </w:r>
      <w:r w:rsidRPr="0021773E">
        <w:rPr>
          <w:spacing w:val="-3"/>
        </w:rPr>
        <w:t xml:space="preserve"> </w:t>
      </w:r>
      <w:r w:rsidRPr="0021773E">
        <w:t>ТРЕБОВАНИЯ</w:t>
      </w:r>
    </w:p>
    <w:p w14:paraId="4B626E7D" w14:textId="77777777" w:rsidR="009D37F9" w:rsidRPr="0021773E" w:rsidRDefault="00CF438C" w:rsidP="001A523C">
      <w:pPr>
        <w:pStyle w:val="a3"/>
        <w:spacing w:line="360" w:lineRule="auto"/>
        <w:ind w:right="832" w:firstLine="707"/>
        <w:jc w:val="both"/>
      </w:pPr>
      <w:r w:rsidRPr="0021773E">
        <w:t>Стратегия устанавливает принципы и методы, которым должны соответствовать оценка и начисление баллов WSR.</w:t>
      </w:r>
    </w:p>
    <w:p w14:paraId="1A35A0D5" w14:textId="77777777" w:rsidR="009D37F9" w:rsidRPr="0021773E" w:rsidRDefault="00CF438C" w:rsidP="001A523C">
      <w:pPr>
        <w:pStyle w:val="a3"/>
        <w:spacing w:line="360" w:lineRule="auto"/>
        <w:ind w:right="825" w:firstLine="707"/>
        <w:jc w:val="both"/>
      </w:pPr>
      <w:r w:rsidRPr="0021773E"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1667C2AE" w14:textId="77777777" w:rsidR="009D37F9" w:rsidRPr="0021773E" w:rsidRDefault="00CF438C" w:rsidP="001A523C">
      <w:pPr>
        <w:pStyle w:val="a3"/>
        <w:spacing w:line="360" w:lineRule="auto"/>
        <w:ind w:right="829" w:firstLine="707"/>
        <w:jc w:val="both"/>
      </w:pPr>
      <w:r w:rsidRPr="0021773E"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25A442A3" w14:textId="77777777" w:rsidR="009D37F9" w:rsidRPr="0021773E" w:rsidRDefault="00CF438C" w:rsidP="001A523C">
      <w:pPr>
        <w:pStyle w:val="a3"/>
        <w:spacing w:line="360" w:lineRule="auto"/>
        <w:ind w:right="822" w:firstLine="707"/>
        <w:jc w:val="both"/>
      </w:pPr>
      <w:r w:rsidRPr="0021773E"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299D2E40" w14:textId="77777777" w:rsidR="009D37F9" w:rsidRPr="0021773E" w:rsidRDefault="00CF438C" w:rsidP="001A523C">
      <w:pPr>
        <w:pStyle w:val="a3"/>
        <w:spacing w:line="360" w:lineRule="auto"/>
        <w:ind w:right="824" w:firstLine="707"/>
        <w:jc w:val="both"/>
      </w:pPr>
      <w:r w:rsidRPr="0021773E"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</w:t>
      </w:r>
      <w:r w:rsidRPr="0021773E">
        <w:rPr>
          <w:spacing w:val="39"/>
        </w:rPr>
        <w:t xml:space="preserve"> </w:t>
      </w:r>
      <w:r w:rsidRPr="0021773E">
        <w:t>и</w:t>
      </w:r>
      <w:r w:rsidR="001A523C" w:rsidRPr="0021773E">
        <w:t xml:space="preserve"> </w:t>
      </w:r>
      <w:r w:rsidRPr="0021773E">
        <w:t xml:space="preserve">Стратегии оценки. Они представляются на утверждение Менеджеру компетенции вместе, чтобы демонстрировать их качество и </w:t>
      </w:r>
      <w:proofErr w:type="gramStart"/>
      <w:r w:rsidRPr="0021773E">
        <w:t xml:space="preserve">соответствие  </w:t>
      </w:r>
      <w:r w:rsidRPr="0021773E">
        <w:lastRenderedPageBreak/>
        <w:t>WSSS</w:t>
      </w:r>
      <w:proofErr w:type="gramEnd"/>
      <w:r w:rsidRPr="0021773E">
        <w:t>.</w:t>
      </w:r>
    </w:p>
    <w:p w14:paraId="0E040839" w14:textId="77777777" w:rsidR="001A523C" w:rsidRPr="0021773E" w:rsidRDefault="001A523C" w:rsidP="001A523C">
      <w:pPr>
        <w:pStyle w:val="a3"/>
        <w:spacing w:line="360" w:lineRule="auto"/>
        <w:ind w:right="824" w:firstLine="707"/>
        <w:jc w:val="both"/>
      </w:pPr>
    </w:p>
    <w:p w14:paraId="4BBC244F" w14:textId="77777777" w:rsidR="009D37F9" w:rsidRPr="0021773E" w:rsidRDefault="00CF438C" w:rsidP="006C1268">
      <w:pPr>
        <w:pStyle w:val="110"/>
        <w:numPr>
          <w:ilvl w:val="0"/>
          <w:numId w:val="13"/>
        </w:numPr>
        <w:tabs>
          <w:tab w:val="left" w:pos="1140"/>
        </w:tabs>
        <w:spacing w:before="0" w:line="360" w:lineRule="auto"/>
        <w:ind w:firstLine="0"/>
        <w:rPr>
          <w:sz w:val="32"/>
        </w:rPr>
      </w:pPr>
      <w:bookmarkStart w:id="8" w:name="_bookmark8"/>
      <w:bookmarkEnd w:id="8"/>
      <w:r w:rsidRPr="0021773E">
        <w:rPr>
          <w:sz w:val="32"/>
        </w:rPr>
        <w:t>СХЕМА ВЫСТАВЛЕНИЯ</w:t>
      </w:r>
      <w:r w:rsidRPr="0021773E">
        <w:rPr>
          <w:spacing w:val="-2"/>
          <w:sz w:val="32"/>
        </w:rPr>
        <w:t xml:space="preserve"> </w:t>
      </w:r>
      <w:r w:rsidRPr="0021773E">
        <w:rPr>
          <w:sz w:val="32"/>
        </w:rPr>
        <w:t>ОЦЕНКИ</w:t>
      </w:r>
    </w:p>
    <w:p w14:paraId="0BC9CDFC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9" w:name="_bookmark9"/>
      <w:bookmarkEnd w:id="9"/>
      <w:r w:rsidRPr="0021773E">
        <w:t>ОБЩИЕ</w:t>
      </w:r>
      <w:r w:rsidRPr="0021773E">
        <w:rPr>
          <w:spacing w:val="-1"/>
        </w:rPr>
        <w:t xml:space="preserve"> </w:t>
      </w:r>
      <w:r w:rsidRPr="0021773E">
        <w:t>УКАЗАНИЯ</w:t>
      </w:r>
    </w:p>
    <w:p w14:paraId="57EFE382" w14:textId="77777777" w:rsidR="009D37F9" w:rsidRPr="0021773E" w:rsidRDefault="00CF438C" w:rsidP="001A523C">
      <w:pPr>
        <w:pStyle w:val="a3"/>
        <w:spacing w:line="360" w:lineRule="auto"/>
        <w:ind w:right="822" w:firstLine="707"/>
        <w:jc w:val="both"/>
      </w:pPr>
      <w:r w:rsidRPr="0021773E"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28F7DD73" w14:textId="77777777" w:rsidR="009D37F9" w:rsidRPr="0021773E" w:rsidRDefault="00CF438C" w:rsidP="001A523C">
      <w:pPr>
        <w:pStyle w:val="a3"/>
        <w:spacing w:line="360" w:lineRule="auto"/>
        <w:ind w:right="823" w:firstLine="707"/>
        <w:jc w:val="both"/>
      </w:pPr>
      <w:r w:rsidRPr="0021773E"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47F75BD8" w14:textId="77777777" w:rsidR="009D37F9" w:rsidRPr="0021773E" w:rsidRDefault="00CF438C" w:rsidP="001A523C">
      <w:pPr>
        <w:pStyle w:val="a3"/>
        <w:spacing w:line="360" w:lineRule="auto"/>
        <w:ind w:right="825" w:firstLine="707"/>
        <w:jc w:val="both"/>
      </w:pPr>
      <w:r w:rsidRPr="0021773E"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</w:t>
      </w:r>
      <w:r w:rsidR="001A523C" w:rsidRPr="0021773E">
        <w:t xml:space="preserve">, может быть полезно, </w:t>
      </w:r>
      <w:r w:rsidRPr="0021773E">
        <w:t>изначально</w:t>
      </w:r>
      <w:r w:rsidR="001A523C" w:rsidRPr="0021773E">
        <w:t>,</w:t>
      </w:r>
      <w:r w:rsidRPr="0021773E">
        <w:t xml:space="preserve">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14:paraId="778B49DA" w14:textId="77777777" w:rsidR="009D37F9" w:rsidRPr="0021773E" w:rsidRDefault="00CF438C" w:rsidP="001A523C">
      <w:pPr>
        <w:pStyle w:val="a3"/>
        <w:spacing w:line="360" w:lineRule="auto"/>
        <w:ind w:right="825" w:firstLine="707"/>
        <w:jc w:val="both"/>
      </w:pPr>
      <w:r w:rsidRPr="0021773E"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359D2EFA" w14:textId="77777777" w:rsidR="009D37F9" w:rsidRPr="0021773E" w:rsidRDefault="00CF438C" w:rsidP="001A523C">
      <w:pPr>
        <w:pStyle w:val="a3"/>
        <w:spacing w:line="360" w:lineRule="auto"/>
        <w:ind w:right="822" w:firstLine="707"/>
        <w:jc w:val="both"/>
      </w:pPr>
      <w:r w:rsidRPr="0021773E">
        <w:t>Схема выставления оценки и Конкурсное задание могут разрабатываться одним человеком, группой экспертов или сторонним разработчиком.  Подробная и окончательная Схема выставления оценки и Конкурсное задание, должны быть утверждены Менеджером</w:t>
      </w:r>
      <w:r w:rsidRPr="0021773E">
        <w:rPr>
          <w:spacing w:val="-4"/>
        </w:rPr>
        <w:t xml:space="preserve"> </w:t>
      </w:r>
      <w:r w:rsidRPr="0021773E">
        <w:t>компетенции.</w:t>
      </w:r>
    </w:p>
    <w:p w14:paraId="6A1FED2E" w14:textId="77777777" w:rsidR="009D37F9" w:rsidRPr="0021773E" w:rsidRDefault="009D37F9" w:rsidP="001A523C">
      <w:pPr>
        <w:spacing w:line="360" w:lineRule="auto"/>
        <w:jc w:val="both"/>
        <w:sectPr w:rsidR="009D37F9" w:rsidRPr="0021773E">
          <w:pgSz w:w="11910" w:h="16840"/>
          <w:pgMar w:top="1480" w:right="20" w:bottom="960" w:left="620" w:header="405" w:footer="512" w:gutter="0"/>
          <w:cols w:space="720"/>
        </w:sectPr>
      </w:pPr>
    </w:p>
    <w:p w14:paraId="65DAFF09" w14:textId="77777777" w:rsidR="009D37F9" w:rsidRPr="0021773E" w:rsidRDefault="009D37F9" w:rsidP="001A523C">
      <w:pPr>
        <w:pStyle w:val="a3"/>
        <w:spacing w:line="360" w:lineRule="auto"/>
        <w:ind w:left="0"/>
        <w:rPr>
          <w:sz w:val="10"/>
        </w:rPr>
      </w:pPr>
    </w:p>
    <w:p w14:paraId="1D76E9BE" w14:textId="77777777" w:rsidR="009D37F9" w:rsidRPr="0021773E" w:rsidRDefault="00CF438C" w:rsidP="001A523C">
      <w:pPr>
        <w:pStyle w:val="a3"/>
        <w:spacing w:line="360" w:lineRule="auto"/>
        <w:ind w:right="824" w:firstLine="707"/>
        <w:jc w:val="both"/>
      </w:pPr>
      <w:r w:rsidRPr="0021773E"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75F1DFF5" w14:textId="77777777" w:rsidR="009D37F9" w:rsidRPr="0021773E" w:rsidRDefault="00CF438C" w:rsidP="001A523C">
      <w:pPr>
        <w:pStyle w:val="a3"/>
        <w:spacing w:line="360" w:lineRule="auto"/>
        <w:ind w:right="823" w:firstLine="707"/>
        <w:jc w:val="both"/>
      </w:pPr>
      <w:r w:rsidRPr="0021773E"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14:paraId="5B29B436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10" w:name="_bookmark10"/>
      <w:bookmarkEnd w:id="10"/>
      <w:r w:rsidRPr="0021773E">
        <w:t>КРИТЕРИИ</w:t>
      </w:r>
      <w:r w:rsidRPr="0021773E">
        <w:rPr>
          <w:spacing w:val="-1"/>
        </w:rPr>
        <w:t xml:space="preserve"> </w:t>
      </w:r>
      <w:r w:rsidRPr="0021773E">
        <w:t>ОЦЕНКИ</w:t>
      </w:r>
    </w:p>
    <w:p w14:paraId="69F35F58" w14:textId="77777777" w:rsidR="009D37F9" w:rsidRPr="0021773E" w:rsidRDefault="00CF438C" w:rsidP="001A523C">
      <w:pPr>
        <w:pStyle w:val="a3"/>
        <w:spacing w:line="360" w:lineRule="auto"/>
        <w:ind w:right="824" w:firstLine="707"/>
        <w:jc w:val="both"/>
      </w:pPr>
      <w:r w:rsidRPr="0021773E"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389DAA1B" w14:textId="77777777" w:rsidR="009D37F9" w:rsidRPr="0021773E" w:rsidRDefault="00CF438C" w:rsidP="001A523C">
      <w:pPr>
        <w:pStyle w:val="a3"/>
        <w:spacing w:line="360" w:lineRule="auto"/>
        <w:ind w:right="824" w:firstLine="707"/>
        <w:jc w:val="both"/>
      </w:pPr>
      <w:r w:rsidRPr="0021773E"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14:paraId="1393A04F" w14:textId="77777777" w:rsidR="009D37F9" w:rsidRPr="0021773E" w:rsidRDefault="00CF438C" w:rsidP="001A523C">
      <w:pPr>
        <w:pStyle w:val="a3"/>
        <w:spacing w:line="360" w:lineRule="auto"/>
        <w:ind w:right="828" w:firstLine="707"/>
        <w:jc w:val="both"/>
      </w:pPr>
      <w:r w:rsidRPr="0021773E">
        <w:t>Сводная ведомость оценок, генерируемая CIS, включает перечень критериев оценки.</w:t>
      </w:r>
    </w:p>
    <w:p w14:paraId="2179A9A7" w14:textId="77777777" w:rsidR="009D37F9" w:rsidRPr="0021773E" w:rsidRDefault="00CF438C" w:rsidP="001A523C">
      <w:pPr>
        <w:pStyle w:val="a3"/>
        <w:spacing w:line="360" w:lineRule="auto"/>
        <w:ind w:right="825" w:firstLine="707"/>
        <w:jc w:val="both"/>
      </w:pPr>
      <w:r w:rsidRPr="0021773E"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536E32ED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11" w:name="_bookmark11"/>
      <w:bookmarkEnd w:id="11"/>
      <w:r w:rsidRPr="0021773E">
        <w:t>СУБКРИТЕРИИ</w:t>
      </w:r>
    </w:p>
    <w:p w14:paraId="45A47DF9" w14:textId="77777777" w:rsidR="009D37F9" w:rsidRPr="0021773E" w:rsidRDefault="00CF438C" w:rsidP="001A523C">
      <w:pPr>
        <w:pStyle w:val="a3"/>
        <w:spacing w:line="360" w:lineRule="auto"/>
        <w:ind w:left="1506"/>
      </w:pPr>
      <w:r w:rsidRPr="0021773E">
        <w:t>Каждый критерий оценки разделяется на один или более субкритериев.</w:t>
      </w:r>
    </w:p>
    <w:p w14:paraId="5281850F" w14:textId="77777777" w:rsidR="009D37F9" w:rsidRPr="0021773E" w:rsidRDefault="00CF438C" w:rsidP="001A523C">
      <w:pPr>
        <w:pStyle w:val="a3"/>
        <w:spacing w:line="360" w:lineRule="auto"/>
      </w:pPr>
      <w:r w:rsidRPr="0021773E">
        <w:t>Каждый субкритерий становится заголовком Схемы выставления оценок.</w:t>
      </w:r>
    </w:p>
    <w:p w14:paraId="4DDA74DA" w14:textId="77777777" w:rsidR="009D37F9" w:rsidRPr="0021773E" w:rsidRDefault="009D37F9" w:rsidP="001A523C">
      <w:pPr>
        <w:spacing w:line="360" w:lineRule="auto"/>
        <w:sectPr w:rsidR="009D37F9" w:rsidRPr="0021773E">
          <w:pgSz w:w="11910" w:h="16840"/>
          <w:pgMar w:top="1480" w:right="20" w:bottom="960" w:left="620" w:header="405" w:footer="512" w:gutter="0"/>
          <w:cols w:space="720"/>
        </w:sectPr>
      </w:pPr>
    </w:p>
    <w:p w14:paraId="50C1B852" w14:textId="77777777" w:rsidR="009D37F9" w:rsidRPr="0021773E" w:rsidRDefault="009D37F9" w:rsidP="001A523C">
      <w:pPr>
        <w:pStyle w:val="a3"/>
        <w:spacing w:line="360" w:lineRule="auto"/>
        <w:ind w:left="0"/>
        <w:rPr>
          <w:sz w:val="10"/>
        </w:rPr>
      </w:pPr>
    </w:p>
    <w:p w14:paraId="32C8F58F" w14:textId="77777777" w:rsidR="009D37F9" w:rsidRPr="0021773E" w:rsidRDefault="00CF438C" w:rsidP="001A523C">
      <w:pPr>
        <w:pStyle w:val="a3"/>
        <w:spacing w:line="360" w:lineRule="auto"/>
        <w:ind w:right="823" w:firstLine="707"/>
        <w:jc w:val="both"/>
      </w:pPr>
      <w:r w:rsidRPr="0021773E">
        <w:t>В каждой ведомости оценок (субкритериев) указан конкретный день, в который она будет заполняться.</w:t>
      </w:r>
    </w:p>
    <w:p w14:paraId="62814BA2" w14:textId="77777777" w:rsidR="009D37F9" w:rsidRPr="0021773E" w:rsidRDefault="00CF438C" w:rsidP="001A523C">
      <w:pPr>
        <w:pStyle w:val="a3"/>
        <w:spacing w:line="360" w:lineRule="auto"/>
        <w:ind w:right="829" w:firstLine="707"/>
        <w:jc w:val="both"/>
      </w:pPr>
      <w:r w:rsidRPr="0021773E">
        <w:t>Каждая ведомость оценок (субкритериев) содержит оцениваемые аспекты, подлежащие оценке. Для каждого вида оценки имеется специальная ведомость</w:t>
      </w:r>
      <w:r w:rsidRPr="0021773E">
        <w:rPr>
          <w:spacing w:val="-5"/>
        </w:rPr>
        <w:t xml:space="preserve"> </w:t>
      </w:r>
      <w:r w:rsidRPr="0021773E">
        <w:t>оценок.</w:t>
      </w:r>
    </w:p>
    <w:p w14:paraId="153F7A25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12" w:name="_bookmark12"/>
      <w:bookmarkEnd w:id="12"/>
      <w:r w:rsidRPr="0021773E">
        <w:t>АСПЕКТЫ</w:t>
      </w:r>
    </w:p>
    <w:p w14:paraId="3F3D8D52" w14:textId="77777777" w:rsidR="009D37F9" w:rsidRPr="0021773E" w:rsidRDefault="00CF438C" w:rsidP="001A523C">
      <w:pPr>
        <w:pStyle w:val="a3"/>
        <w:spacing w:line="360" w:lineRule="auto"/>
        <w:ind w:right="824" w:firstLine="707"/>
        <w:jc w:val="both"/>
      </w:pPr>
      <w:r w:rsidRPr="0021773E"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14:paraId="37635F40" w14:textId="77777777" w:rsidR="009D37F9" w:rsidRPr="0021773E" w:rsidRDefault="00CF438C" w:rsidP="001A523C">
      <w:pPr>
        <w:pStyle w:val="a3"/>
        <w:spacing w:line="360" w:lineRule="auto"/>
        <w:ind w:right="828" w:firstLine="707"/>
        <w:jc w:val="both"/>
        <w:rPr>
          <w:color w:val="C00000"/>
        </w:rPr>
      </w:pPr>
      <w:r w:rsidRPr="0021773E"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</w:t>
      </w:r>
      <w:r w:rsidRPr="0021773E">
        <w:rPr>
          <w:color w:val="C00000"/>
        </w:rPr>
        <w:t>.</w:t>
      </w:r>
    </w:p>
    <w:tbl>
      <w:tblPr>
        <w:tblStyle w:val="ab"/>
        <w:tblpPr w:leftFromText="180" w:rightFromText="180" w:vertAnchor="text" w:horzAnchor="margin" w:tblpXSpec="center" w:tblpY="2231"/>
        <w:tblW w:w="10916" w:type="dxa"/>
        <w:tblLayout w:type="fixed"/>
        <w:tblLook w:val="04A0" w:firstRow="1" w:lastRow="0" w:firstColumn="1" w:lastColumn="0" w:noHBand="0" w:noVBand="1"/>
      </w:tblPr>
      <w:tblGrid>
        <w:gridCol w:w="742"/>
        <w:gridCol w:w="393"/>
        <w:gridCol w:w="564"/>
        <w:gridCol w:w="580"/>
        <w:gridCol w:w="686"/>
        <w:gridCol w:w="706"/>
        <w:gridCol w:w="724"/>
        <w:gridCol w:w="567"/>
        <w:gridCol w:w="567"/>
        <w:gridCol w:w="709"/>
        <w:gridCol w:w="1701"/>
        <w:gridCol w:w="1701"/>
        <w:gridCol w:w="1276"/>
      </w:tblGrid>
      <w:tr w:rsidR="00F01CA5" w:rsidRPr="0021773E" w14:paraId="5EF8C26D" w14:textId="77777777" w:rsidTr="00F01CA5">
        <w:trPr>
          <w:cantSplit/>
          <w:trHeight w:val="1331"/>
        </w:trPr>
        <w:tc>
          <w:tcPr>
            <w:tcW w:w="742" w:type="dxa"/>
            <w:vMerge w:val="restart"/>
            <w:shd w:val="clear" w:color="auto" w:fill="1F497D" w:themeFill="text2"/>
            <w:textDirection w:val="btLr"/>
          </w:tcPr>
          <w:p w14:paraId="7A49F9A1" w14:textId="77777777" w:rsidR="00F01CA5" w:rsidRPr="0021773E" w:rsidRDefault="00F01CA5" w:rsidP="00F01CA5">
            <w:pPr>
              <w:pStyle w:val="a3"/>
              <w:ind w:left="113" w:right="113"/>
              <w:jc w:val="center"/>
              <w:rPr>
                <w:color w:val="FFFFFF" w:themeColor="background1"/>
              </w:rPr>
            </w:pPr>
            <w:r w:rsidRPr="0021773E">
              <w:rPr>
                <w:b/>
                <w:color w:val="FFFFFF" w:themeColor="background1"/>
                <w:sz w:val="24"/>
              </w:rPr>
              <w:t>Разделы Спецификации стандарта WS (WSSS)</w:t>
            </w:r>
          </w:p>
        </w:tc>
        <w:tc>
          <w:tcPr>
            <w:tcW w:w="5496" w:type="dxa"/>
            <w:gridSpan w:val="9"/>
            <w:shd w:val="clear" w:color="auto" w:fill="548DD4" w:themeFill="text2" w:themeFillTint="99"/>
          </w:tcPr>
          <w:p w14:paraId="02FA9E76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  <w:p w14:paraId="639DC9D7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  <w:p w14:paraId="3755270F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21773E">
              <w:rPr>
                <w:b/>
                <w:color w:val="FFFFFF" w:themeColor="background1"/>
              </w:rPr>
              <w:t>Критерии</w:t>
            </w:r>
          </w:p>
        </w:tc>
        <w:tc>
          <w:tcPr>
            <w:tcW w:w="1701" w:type="dxa"/>
            <w:vMerge w:val="restart"/>
            <w:shd w:val="clear" w:color="auto" w:fill="548DD4" w:themeFill="text2" w:themeFillTint="99"/>
          </w:tcPr>
          <w:p w14:paraId="58C82EC8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12B7A1AD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29C2165B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21773E">
              <w:rPr>
                <w:b/>
                <w:color w:val="FFFFFF" w:themeColor="background1"/>
                <w:sz w:val="20"/>
                <w:szCs w:val="24"/>
              </w:rPr>
              <w:t>Итого баллов за раздел WSSS</w:t>
            </w:r>
          </w:p>
        </w:tc>
        <w:tc>
          <w:tcPr>
            <w:tcW w:w="1701" w:type="dxa"/>
            <w:vMerge w:val="restart"/>
            <w:shd w:val="clear" w:color="auto" w:fill="548DD4" w:themeFill="text2" w:themeFillTint="99"/>
          </w:tcPr>
          <w:p w14:paraId="15E076DB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5F3C6235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2A90835E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21773E">
              <w:rPr>
                <w:b/>
                <w:color w:val="FFFFFF" w:themeColor="background1"/>
                <w:sz w:val="20"/>
                <w:szCs w:val="24"/>
              </w:rPr>
              <w:t xml:space="preserve">Баллы спецификации стандартов </w:t>
            </w:r>
            <w:r w:rsidRPr="0021773E">
              <w:rPr>
                <w:b/>
                <w:color w:val="FFFFFF" w:themeColor="background1"/>
                <w:sz w:val="20"/>
                <w:szCs w:val="24"/>
                <w:lang w:val="en-US"/>
              </w:rPr>
              <w:t>WORLDSKILLS</w:t>
            </w:r>
            <w:r w:rsidRPr="0021773E">
              <w:rPr>
                <w:b/>
                <w:color w:val="FFFFFF" w:themeColor="background1"/>
                <w:sz w:val="20"/>
                <w:szCs w:val="24"/>
              </w:rPr>
              <w:t xml:space="preserve"> на каждый раздел</w:t>
            </w:r>
          </w:p>
        </w:tc>
        <w:tc>
          <w:tcPr>
            <w:tcW w:w="1276" w:type="dxa"/>
            <w:vMerge w:val="restart"/>
            <w:shd w:val="clear" w:color="auto" w:fill="548DD4" w:themeFill="text2" w:themeFillTint="99"/>
          </w:tcPr>
          <w:p w14:paraId="050C6726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47DDC08C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213086FD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5DB7605D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21773E">
              <w:rPr>
                <w:b/>
                <w:color w:val="FFFFFF" w:themeColor="background1"/>
                <w:sz w:val="20"/>
                <w:szCs w:val="24"/>
              </w:rPr>
              <w:t>Величина отклонения</w:t>
            </w:r>
          </w:p>
        </w:tc>
      </w:tr>
      <w:tr w:rsidR="00F01CA5" w:rsidRPr="0021773E" w14:paraId="75B17ADF" w14:textId="77777777" w:rsidTr="00F01CA5">
        <w:trPr>
          <w:trHeight w:val="377"/>
        </w:trPr>
        <w:tc>
          <w:tcPr>
            <w:tcW w:w="742" w:type="dxa"/>
            <w:vMerge/>
            <w:shd w:val="clear" w:color="auto" w:fill="1F497D" w:themeFill="text2"/>
          </w:tcPr>
          <w:p w14:paraId="0847A5FE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393" w:type="dxa"/>
            <w:shd w:val="clear" w:color="auto" w:fill="548DD4" w:themeFill="text2" w:themeFillTint="99"/>
          </w:tcPr>
          <w:p w14:paraId="3FB7C54F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564" w:type="dxa"/>
            <w:shd w:val="clear" w:color="auto" w:fill="548DD4" w:themeFill="text2" w:themeFillTint="99"/>
          </w:tcPr>
          <w:p w14:paraId="08193ED8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21773E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580" w:type="dxa"/>
            <w:shd w:val="clear" w:color="auto" w:fill="548DD4" w:themeFill="text2" w:themeFillTint="99"/>
          </w:tcPr>
          <w:p w14:paraId="4B8CA176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21773E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686" w:type="dxa"/>
            <w:shd w:val="clear" w:color="auto" w:fill="548DD4" w:themeFill="text2" w:themeFillTint="99"/>
          </w:tcPr>
          <w:p w14:paraId="6D1B0029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21773E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706" w:type="dxa"/>
            <w:shd w:val="clear" w:color="auto" w:fill="548DD4" w:themeFill="text2" w:themeFillTint="99"/>
          </w:tcPr>
          <w:p w14:paraId="3FE20BFF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21773E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724" w:type="dxa"/>
            <w:shd w:val="clear" w:color="auto" w:fill="548DD4" w:themeFill="text2" w:themeFillTint="99"/>
          </w:tcPr>
          <w:p w14:paraId="5DF30D14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21773E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50499121" w14:textId="77777777" w:rsidR="00F01CA5" w:rsidRPr="0021773E" w:rsidRDefault="00F01CA5" w:rsidP="00F01CA5">
            <w:pPr>
              <w:pStyle w:val="a3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1773E">
              <w:rPr>
                <w:color w:val="FFFFFF" w:themeColor="background1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3151892A" w14:textId="77777777" w:rsidR="00F01CA5" w:rsidRPr="0021773E" w:rsidRDefault="00F01CA5" w:rsidP="00F01CA5">
            <w:pPr>
              <w:pStyle w:val="a3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1773E">
              <w:rPr>
                <w:color w:val="FFFFFF" w:themeColor="background1"/>
                <w:lang w:val="en-US"/>
              </w:rPr>
              <w:t>G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14:paraId="2007D27F" w14:textId="77777777" w:rsidR="00F01CA5" w:rsidRPr="0021773E" w:rsidRDefault="00F01CA5" w:rsidP="00F01CA5">
            <w:pPr>
              <w:pStyle w:val="a3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1773E">
              <w:rPr>
                <w:color w:val="FFFFFF" w:themeColor="background1"/>
                <w:lang w:val="en-US"/>
              </w:rPr>
              <w:t>H</w:t>
            </w:r>
          </w:p>
        </w:tc>
        <w:tc>
          <w:tcPr>
            <w:tcW w:w="1701" w:type="dxa"/>
            <w:vMerge/>
            <w:shd w:val="clear" w:color="auto" w:fill="548DD4" w:themeFill="text2" w:themeFillTint="99"/>
          </w:tcPr>
          <w:p w14:paraId="67231B7D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1701" w:type="dxa"/>
            <w:vMerge/>
            <w:shd w:val="clear" w:color="auto" w:fill="548DD4" w:themeFill="text2" w:themeFillTint="99"/>
          </w:tcPr>
          <w:p w14:paraId="48E283F2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1276" w:type="dxa"/>
            <w:vMerge/>
            <w:shd w:val="clear" w:color="auto" w:fill="548DD4" w:themeFill="text2" w:themeFillTint="99"/>
          </w:tcPr>
          <w:p w14:paraId="34ECA638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</w:tr>
      <w:tr w:rsidR="00F01CA5" w:rsidRPr="0021773E" w14:paraId="5396D175" w14:textId="77777777" w:rsidTr="00F01CA5">
        <w:trPr>
          <w:trHeight w:val="390"/>
        </w:trPr>
        <w:tc>
          <w:tcPr>
            <w:tcW w:w="742" w:type="dxa"/>
            <w:vMerge/>
            <w:shd w:val="clear" w:color="auto" w:fill="1F497D" w:themeFill="text2"/>
          </w:tcPr>
          <w:p w14:paraId="34C3B69F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393" w:type="dxa"/>
            <w:shd w:val="clear" w:color="auto" w:fill="1F497D" w:themeFill="text2"/>
          </w:tcPr>
          <w:p w14:paraId="5341C41B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21773E">
              <w:rPr>
                <w:b/>
                <w:color w:val="FFFFFF" w:themeColor="background1"/>
              </w:rPr>
              <w:t>1</w:t>
            </w:r>
          </w:p>
        </w:tc>
        <w:tc>
          <w:tcPr>
            <w:tcW w:w="564" w:type="dxa"/>
          </w:tcPr>
          <w:p w14:paraId="1D0D318D" w14:textId="77777777" w:rsidR="00F01CA5" w:rsidRPr="0021773E" w:rsidRDefault="00963127" w:rsidP="00F01CA5">
            <w:pPr>
              <w:pStyle w:val="a3"/>
              <w:ind w:left="0"/>
              <w:jc w:val="center"/>
            </w:pPr>
            <w:r w:rsidRPr="0021773E">
              <w:t>1</w:t>
            </w:r>
            <w:r w:rsidR="00F01CA5" w:rsidRPr="0021773E">
              <w:t>0</w:t>
            </w:r>
          </w:p>
        </w:tc>
        <w:tc>
          <w:tcPr>
            <w:tcW w:w="580" w:type="dxa"/>
          </w:tcPr>
          <w:p w14:paraId="1E32BDB9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686" w:type="dxa"/>
          </w:tcPr>
          <w:p w14:paraId="1BA53155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</w:p>
        </w:tc>
        <w:tc>
          <w:tcPr>
            <w:tcW w:w="706" w:type="dxa"/>
          </w:tcPr>
          <w:p w14:paraId="2B625C87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</w:p>
        </w:tc>
        <w:tc>
          <w:tcPr>
            <w:tcW w:w="724" w:type="dxa"/>
          </w:tcPr>
          <w:p w14:paraId="778467EE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14:paraId="2D93FAD7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14:paraId="210ADACE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3878DC5D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0FAAB939" w14:textId="77777777" w:rsidR="00F01CA5" w:rsidRPr="0021773E" w:rsidRDefault="00963127" w:rsidP="009A1A74">
            <w:pPr>
              <w:pStyle w:val="a3"/>
              <w:ind w:left="0"/>
              <w:jc w:val="center"/>
            </w:pPr>
            <w:r w:rsidRPr="0021773E">
              <w:t>1</w:t>
            </w:r>
            <w:r w:rsidR="009A1A74" w:rsidRPr="0021773E">
              <w:t>7</w:t>
            </w:r>
          </w:p>
        </w:tc>
        <w:tc>
          <w:tcPr>
            <w:tcW w:w="1701" w:type="dxa"/>
          </w:tcPr>
          <w:p w14:paraId="23908697" w14:textId="77777777" w:rsidR="00F01CA5" w:rsidRPr="0021773E" w:rsidRDefault="00963127" w:rsidP="009A1A74">
            <w:pPr>
              <w:pStyle w:val="a3"/>
              <w:ind w:left="0"/>
              <w:jc w:val="center"/>
              <w:rPr>
                <w:b/>
              </w:rPr>
            </w:pPr>
            <w:r w:rsidRPr="0021773E">
              <w:rPr>
                <w:b/>
              </w:rPr>
              <w:t>1</w:t>
            </w:r>
            <w:r w:rsidR="009A1A74" w:rsidRPr="0021773E">
              <w:rPr>
                <w:b/>
              </w:rPr>
              <w:t>7</w:t>
            </w:r>
          </w:p>
        </w:tc>
        <w:tc>
          <w:tcPr>
            <w:tcW w:w="1276" w:type="dxa"/>
          </w:tcPr>
          <w:p w14:paraId="7A88223F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</w:tr>
      <w:tr w:rsidR="00F01CA5" w:rsidRPr="0021773E" w14:paraId="530CDB09" w14:textId="77777777" w:rsidTr="00F01CA5">
        <w:trPr>
          <w:trHeight w:val="377"/>
        </w:trPr>
        <w:tc>
          <w:tcPr>
            <w:tcW w:w="742" w:type="dxa"/>
            <w:vMerge/>
            <w:shd w:val="clear" w:color="auto" w:fill="1F497D" w:themeFill="text2"/>
          </w:tcPr>
          <w:p w14:paraId="5BEE5809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393" w:type="dxa"/>
            <w:shd w:val="clear" w:color="auto" w:fill="1F497D" w:themeFill="text2"/>
          </w:tcPr>
          <w:p w14:paraId="61B425A3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21773E">
              <w:rPr>
                <w:b/>
                <w:color w:val="FFFFFF" w:themeColor="background1"/>
              </w:rPr>
              <w:t>2</w:t>
            </w:r>
          </w:p>
        </w:tc>
        <w:tc>
          <w:tcPr>
            <w:tcW w:w="564" w:type="dxa"/>
          </w:tcPr>
          <w:p w14:paraId="5714CC49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580" w:type="dxa"/>
          </w:tcPr>
          <w:p w14:paraId="53EDDFD7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686" w:type="dxa"/>
          </w:tcPr>
          <w:p w14:paraId="67B11458" w14:textId="77777777" w:rsidR="00F01CA5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</w:p>
        </w:tc>
        <w:tc>
          <w:tcPr>
            <w:tcW w:w="706" w:type="dxa"/>
          </w:tcPr>
          <w:p w14:paraId="0F665AA0" w14:textId="77777777" w:rsidR="00F01CA5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</w:p>
        </w:tc>
        <w:tc>
          <w:tcPr>
            <w:tcW w:w="724" w:type="dxa"/>
          </w:tcPr>
          <w:p w14:paraId="64AF59C1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1</w:t>
            </w:r>
          </w:p>
        </w:tc>
        <w:tc>
          <w:tcPr>
            <w:tcW w:w="567" w:type="dxa"/>
          </w:tcPr>
          <w:p w14:paraId="361332B5" w14:textId="77777777" w:rsidR="00F01CA5" w:rsidRPr="0021773E" w:rsidRDefault="009A1A74" w:rsidP="00F01CA5">
            <w:pPr>
              <w:pStyle w:val="a3"/>
              <w:ind w:left="0"/>
              <w:jc w:val="center"/>
            </w:pPr>
            <w:r w:rsidRPr="0021773E">
              <w:t>3</w:t>
            </w:r>
          </w:p>
        </w:tc>
        <w:tc>
          <w:tcPr>
            <w:tcW w:w="567" w:type="dxa"/>
          </w:tcPr>
          <w:p w14:paraId="198D0B52" w14:textId="77777777" w:rsidR="00F01CA5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52F7F9CB" w14:textId="77777777" w:rsidR="00F01CA5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0E36B2A5" w14:textId="77777777" w:rsidR="00F01CA5" w:rsidRPr="0021773E" w:rsidRDefault="009A1A74" w:rsidP="00F01CA5">
            <w:pPr>
              <w:pStyle w:val="a3"/>
              <w:ind w:left="0"/>
              <w:jc w:val="center"/>
            </w:pPr>
            <w:r w:rsidRPr="0021773E">
              <w:t>9</w:t>
            </w:r>
          </w:p>
        </w:tc>
        <w:tc>
          <w:tcPr>
            <w:tcW w:w="1701" w:type="dxa"/>
          </w:tcPr>
          <w:p w14:paraId="63702BDF" w14:textId="77777777" w:rsidR="00F01CA5" w:rsidRPr="0021773E" w:rsidRDefault="009A1A74" w:rsidP="00F01CA5">
            <w:pPr>
              <w:pStyle w:val="a3"/>
              <w:ind w:left="0"/>
              <w:jc w:val="center"/>
              <w:rPr>
                <w:b/>
              </w:rPr>
            </w:pPr>
            <w:r w:rsidRPr="0021773E">
              <w:rPr>
                <w:b/>
              </w:rPr>
              <w:t>9</w:t>
            </w:r>
          </w:p>
        </w:tc>
        <w:tc>
          <w:tcPr>
            <w:tcW w:w="1276" w:type="dxa"/>
          </w:tcPr>
          <w:p w14:paraId="614FF23C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</w:tr>
      <w:tr w:rsidR="00F01CA5" w:rsidRPr="0021773E" w14:paraId="6E528B8F" w14:textId="77777777" w:rsidTr="00F01CA5">
        <w:trPr>
          <w:trHeight w:val="390"/>
        </w:trPr>
        <w:tc>
          <w:tcPr>
            <w:tcW w:w="742" w:type="dxa"/>
            <w:vMerge/>
            <w:shd w:val="clear" w:color="auto" w:fill="1F497D" w:themeFill="text2"/>
          </w:tcPr>
          <w:p w14:paraId="2F3BD00C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393" w:type="dxa"/>
            <w:shd w:val="clear" w:color="auto" w:fill="1F497D" w:themeFill="text2"/>
          </w:tcPr>
          <w:p w14:paraId="24A925CB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21773E">
              <w:rPr>
                <w:b/>
                <w:color w:val="FFFFFF" w:themeColor="background1"/>
              </w:rPr>
              <w:t>3</w:t>
            </w:r>
          </w:p>
        </w:tc>
        <w:tc>
          <w:tcPr>
            <w:tcW w:w="564" w:type="dxa"/>
          </w:tcPr>
          <w:p w14:paraId="081B9086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580" w:type="dxa"/>
          </w:tcPr>
          <w:p w14:paraId="24842BDD" w14:textId="77777777" w:rsidR="00F01CA5" w:rsidRPr="0021773E" w:rsidRDefault="00963127" w:rsidP="00F01CA5">
            <w:pPr>
              <w:pStyle w:val="a3"/>
              <w:ind w:left="0"/>
              <w:jc w:val="center"/>
            </w:pPr>
            <w:r w:rsidRPr="0021773E">
              <w:t>1</w:t>
            </w:r>
            <w:r w:rsidR="00F01CA5" w:rsidRPr="0021773E">
              <w:t>0</w:t>
            </w:r>
          </w:p>
        </w:tc>
        <w:tc>
          <w:tcPr>
            <w:tcW w:w="686" w:type="dxa"/>
          </w:tcPr>
          <w:p w14:paraId="7D938630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706" w:type="dxa"/>
          </w:tcPr>
          <w:p w14:paraId="1F8FD587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724" w:type="dxa"/>
          </w:tcPr>
          <w:p w14:paraId="6BFF59B5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567" w:type="dxa"/>
          </w:tcPr>
          <w:p w14:paraId="3E216166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14:paraId="21A26E95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14:paraId="6F790C83" w14:textId="77777777" w:rsidR="00F01CA5" w:rsidRPr="0021773E" w:rsidRDefault="00F01CA5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14:paraId="11E1FB3F" w14:textId="77777777" w:rsidR="00F01CA5" w:rsidRPr="0021773E" w:rsidRDefault="00963127" w:rsidP="00F01CA5">
            <w:pPr>
              <w:pStyle w:val="a3"/>
              <w:ind w:left="0"/>
              <w:jc w:val="center"/>
            </w:pPr>
            <w:r w:rsidRPr="0021773E">
              <w:t>1</w:t>
            </w:r>
            <w:r w:rsidR="00F01CA5" w:rsidRPr="0021773E">
              <w:t>0</w:t>
            </w:r>
          </w:p>
        </w:tc>
        <w:tc>
          <w:tcPr>
            <w:tcW w:w="1701" w:type="dxa"/>
          </w:tcPr>
          <w:p w14:paraId="25706AE4" w14:textId="77777777" w:rsidR="00F01CA5" w:rsidRPr="0021773E" w:rsidRDefault="00963127" w:rsidP="00F01CA5">
            <w:pPr>
              <w:pStyle w:val="a3"/>
              <w:ind w:left="0"/>
              <w:jc w:val="center"/>
              <w:rPr>
                <w:b/>
              </w:rPr>
            </w:pPr>
            <w:r w:rsidRPr="0021773E">
              <w:rPr>
                <w:b/>
              </w:rPr>
              <w:t>1</w:t>
            </w:r>
            <w:r w:rsidR="00F01CA5" w:rsidRPr="0021773E">
              <w:rPr>
                <w:b/>
              </w:rPr>
              <w:t>0</w:t>
            </w:r>
          </w:p>
        </w:tc>
        <w:tc>
          <w:tcPr>
            <w:tcW w:w="1276" w:type="dxa"/>
          </w:tcPr>
          <w:p w14:paraId="64C17FD9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</w:tr>
      <w:tr w:rsidR="00F01CA5" w:rsidRPr="0021773E" w14:paraId="055EE8F6" w14:textId="77777777" w:rsidTr="00F01CA5">
        <w:trPr>
          <w:trHeight w:val="377"/>
        </w:trPr>
        <w:tc>
          <w:tcPr>
            <w:tcW w:w="742" w:type="dxa"/>
            <w:vMerge/>
            <w:shd w:val="clear" w:color="auto" w:fill="1F497D" w:themeFill="text2"/>
          </w:tcPr>
          <w:p w14:paraId="6FC0E415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393" w:type="dxa"/>
            <w:shd w:val="clear" w:color="auto" w:fill="1F497D" w:themeFill="text2"/>
          </w:tcPr>
          <w:p w14:paraId="55FAF2A3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21773E">
              <w:rPr>
                <w:b/>
                <w:color w:val="FFFFFF" w:themeColor="background1"/>
              </w:rPr>
              <w:t>4</w:t>
            </w:r>
          </w:p>
        </w:tc>
        <w:tc>
          <w:tcPr>
            <w:tcW w:w="564" w:type="dxa"/>
          </w:tcPr>
          <w:p w14:paraId="173B3E8B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580" w:type="dxa"/>
          </w:tcPr>
          <w:p w14:paraId="56DB207A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686" w:type="dxa"/>
          </w:tcPr>
          <w:p w14:paraId="2F79DB30" w14:textId="77777777" w:rsidR="00F01CA5" w:rsidRPr="0021773E" w:rsidRDefault="00963127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10</w:t>
            </w:r>
          </w:p>
        </w:tc>
        <w:tc>
          <w:tcPr>
            <w:tcW w:w="706" w:type="dxa"/>
          </w:tcPr>
          <w:p w14:paraId="70DA855E" w14:textId="77777777" w:rsidR="00F01CA5" w:rsidRPr="0021773E" w:rsidRDefault="00963127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10</w:t>
            </w:r>
          </w:p>
        </w:tc>
        <w:tc>
          <w:tcPr>
            <w:tcW w:w="724" w:type="dxa"/>
          </w:tcPr>
          <w:p w14:paraId="0A3B6B8D" w14:textId="77777777" w:rsidR="00F01CA5" w:rsidRPr="0021773E" w:rsidRDefault="00963127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14:paraId="2499B234" w14:textId="77777777" w:rsidR="00F01CA5" w:rsidRPr="0021773E" w:rsidRDefault="00963127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14:paraId="37562E49" w14:textId="77777777" w:rsidR="00F01CA5" w:rsidRPr="0021773E" w:rsidRDefault="00963127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14:paraId="003A859C" w14:textId="77777777" w:rsidR="00F01CA5" w:rsidRPr="0021773E" w:rsidRDefault="009A1A74" w:rsidP="00F01CA5">
            <w:pPr>
              <w:pStyle w:val="a3"/>
              <w:ind w:left="0"/>
              <w:jc w:val="center"/>
            </w:pPr>
            <w:r w:rsidRPr="0021773E">
              <w:t>4</w:t>
            </w:r>
          </w:p>
        </w:tc>
        <w:tc>
          <w:tcPr>
            <w:tcW w:w="1701" w:type="dxa"/>
          </w:tcPr>
          <w:p w14:paraId="6024520A" w14:textId="77777777" w:rsidR="00F01CA5" w:rsidRPr="0021773E" w:rsidRDefault="00963127" w:rsidP="00F01CA5">
            <w:pPr>
              <w:pStyle w:val="a3"/>
              <w:ind w:left="0"/>
              <w:jc w:val="center"/>
            </w:pPr>
            <w:r w:rsidRPr="0021773E">
              <w:t>4</w:t>
            </w:r>
            <w:r w:rsidR="009A1A74" w:rsidRPr="0021773E">
              <w:t>1</w:t>
            </w:r>
          </w:p>
        </w:tc>
        <w:tc>
          <w:tcPr>
            <w:tcW w:w="1701" w:type="dxa"/>
          </w:tcPr>
          <w:p w14:paraId="6C6C3574" w14:textId="77777777" w:rsidR="00F01CA5" w:rsidRPr="0021773E" w:rsidRDefault="00963127" w:rsidP="00F01CA5">
            <w:pPr>
              <w:pStyle w:val="a3"/>
              <w:ind w:left="0"/>
              <w:jc w:val="center"/>
              <w:rPr>
                <w:b/>
              </w:rPr>
            </w:pPr>
            <w:r w:rsidRPr="0021773E">
              <w:rPr>
                <w:b/>
              </w:rPr>
              <w:t>4</w:t>
            </w:r>
            <w:r w:rsidR="009A1A74" w:rsidRPr="0021773E">
              <w:rPr>
                <w:b/>
              </w:rPr>
              <w:t>1</w:t>
            </w:r>
          </w:p>
        </w:tc>
        <w:tc>
          <w:tcPr>
            <w:tcW w:w="1276" w:type="dxa"/>
          </w:tcPr>
          <w:p w14:paraId="0E4B99FB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</w:tr>
      <w:tr w:rsidR="00F01CA5" w:rsidRPr="0021773E" w14:paraId="1F86CE69" w14:textId="77777777" w:rsidTr="00F01CA5">
        <w:trPr>
          <w:trHeight w:val="390"/>
        </w:trPr>
        <w:tc>
          <w:tcPr>
            <w:tcW w:w="742" w:type="dxa"/>
            <w:vMerge/>
            <w:shd w:val="clear" w:color="auto" w:fill="1F497D" w:themeFill="text2"/>
          </w:tcPr>
          <w:p w14:paraId="251BD061" w14:textId="77777777" w:rsidR="00F01CA5" w:rsidRPr="0021773E" w:rsidRDefault="00F01CA5" w:rsidP="00F01CA5">
            <w:pPr>
              <w:pStyle w:val="a3"/>
              <w:ind w:left="0"/>
              <w:jc w:val="both"/>
            </w:pPr>
          </w:p>
        </w:tc>
        <w:tc>
          <w:tcPr>
            <w:tcW w:w="393" w:type="dxa"/>
            <w:shd w:val="clear" w:color="auto" w:fill="1F497D" w:themeFill="text2"/>
          </w:tcPr>
          <w:p w14:paraId="3715D6C1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21773E">
              <w:rPr>
                <w:b/>
                <w:color w:val="FFFFFF" w:themeColor="background1"/>
              </w:rPr>
              <w:t>5</w:t>
            </w:r>
          </w:p>
        </w:tc>
        <w:tc>
          <w:tcPr>
            <w:tcW w:w="564" w:type="dxa"/>
          </w:tcPr>
          <w:p w14:paraId="5BDC88D2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580" w:type="dxa"/>
          </w:tcPr>
          <w:p w14:paraId="3679D0E8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686" w:type="dxa"/>
          </w:tcPr>
          <w:p w14:paraId="7A502E58" w14:textId="77777777" w:rsidR="00F01CA5" w:rsidRPr="0021773E" w:rsidRDefault="00D671AA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706" w:type="dxa"/>
          </w:tcPr>
          <w:p w14:paraId="710ECC8B" w14:textId="77777777" w:rsidR="00F01CA5" w:rsidRPr="0021773E" w:rsidRDefault="00D671AA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724" w:type="dxa"/>
          </w:tcPr>
          <w:p w14:paraId="5FC9E3F5" w14:textId="77777777" w:rsidR="00F01CA5" w:rsidRPr="0021773E" w:rsidRDefault="00D671AA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  <w:tc>
          <w:tcPr>
            <w:tcW w:w="567" w:type="dxa"/>
          </w:tcPr>
          <w:p w14:paraId="5F3B2AC2" w14:textId="77777777" w:rsidR="00F01CA5" w:rsidRPr="0021773E" w:rsidRDefault="00D671AA" w:rsidP="00F01CA5">
            <w:pPr>
              <w:pStyle w:val="a3"/>
              <w:ind w:left="0"/>
              <w:jc w:val="center"/>
            </w:pPr>
            <w:r w:rsidRPr="0021773E">
              <w:t>4</w:t>
            </w:r>
          </w:p>
        </w:tc>
        <w:tc>
          <w:tcPr>
            <w:tcW w:w="567" w:type="dxa"/>
          </w:tcPr>
          <w:p w14:paraId="7BE43EDF" w14:textId="77777777" w:rsidR="00F01CA5" w:rsidRPr="0021773E" w:rsidRDefault="00A77B44" w:rsidP="00A77B44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14:paraId="7E4CEE83" w14:textId="77777777" w:rsidR="00F01CA5" w:rsidRPr="0021773E" w:rsidRDefault="00A77B44" w:rsidP="00F01CA5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68672161" w14:textId="77777777" w:rsidR="00F01CA5" w:rsidRPr="0021773E" w:rsidRDefault="00963127" w:rsidP="00F01CA5">
            <w:pPr>
              <w:pStyle w:val="a3"/>
              <w:ind w:left="0"/>
              <w:jc w:val="center"/>
            </w:pPr>
            <w:r w:rsidRPr="0021773E">
              <w:rPr>
                <w:lang w:val="en-US"/>
              </w:rPr>
              <w:t>2</w:t>
            </w:r>
            <w:r w:rsidR="009A1A74" w:rsidRPr="0021773E">
              <w:t>3</w:t>
            </w:r>
          </w:p>
        </w:tc>
        <w:tc>
          <w:tcPr>
            <w:tcW w:w="1701" w:type="dxa"/>
          </w:tcPr>
          <w:p w14:paraId="577887F0" w14:textId="77777777" w:rsidR="00F01CA5" w:rsidRPr="0021773E" w:rsidRDefault="00963127" w:rsidP="00F01CA5">
            <w:pPr>
              <w:pStyle w:val="a3"/>
              <w:ind w:left="0"/>
              <w:jc w:val="center"/>
              <w:rPr>
                <w:b/>
              </w:rPr>
            </w:pPr>
            <w:r w:rsidRPr="0021773E">
              <w:rPr>
                <w:b/>
                <w:lang w:val="en-US"/>
              </w:rPr>
              <w:t>2</w:t>
            </w:r>
            <w:r w:rsidR="009A1A74" w:rsidRPr="0021773E">
              <w:rPr>
                <w:b/>
              </w:rPr>
              <w:t>3</w:t>
            </w:r>
          </w:p>
        </w:tc>
        <w:tc>
          <w:tcPr>
            <w:tcW w:w="1276" w:type="dxa"/>
          </w:tcPr>
          <w:p w14:paraId="4603EC23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</w:tr>
      <w:tr w:rsidR="00F01CA5" w:rsidRPr="0021773E" w14:paraId="566794C2" w14:textId="77777777" w:rsidTr="00F01CA5">
        <w:trPr>
          <w:cantSplit/>
          <w:trHeight w:val="1657"/>
        </w:trPr>
        <w:tc>
          <w:tcPr>
            <w:tcW w:w="742" w:type="dxa"/>
            <w:shd w:val="clear" w:color="auto" w:fill="1F497D" w:themeFill="text2"/>
            <w:textDirection w:val="btLr"/>
          </w:tcPr>
          <w:p w14:paraId="11A967DE" w14:textId="77777777" w:rsidR="00F01CA5" w:rsidRPr="0021773E" w:rsidRDefault="00F01CA5" w:rsidP="00F01CA5">
            <w:pPr>
              <w:pStyle w:val="a3"/>
              <w:ind w:left="113" w:right="113"/>
              <w:jc w:val="center"/>
              <w:rPr>
                <w:b/>
                <w:color w:val="FFFFFF" w:themeColor="background1"/>
              </w:rPr>
            </w:pPr>
            <w:r w:rsidRPr="0021773E">
              <w:rPr>
                <w:b/>
                <w:color w:val="FFFFFF" w:themeColor="background1"/>
                <w:sz w:val="24"/>
              </w:rPr>
              <w:t>Итого баллов за критерии</w:t>
            </w:r>
          </w:p>
        </w:tc>
        <w:tc>
          <w:tcPr>
            <w:tcW w:w="393" w:type="dxa"/>
            <w:shd w:val="clear" w:color="auto" w:fill="1F497D" w:themeFill="text2"/>
          </w:tcPr>
          <w:p w14:paraId="2B025B55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4" w:type="dxa"/>
          </w:tcPr>
          <w:p w14:paraId="1476A1C0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2627FC5F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67099623" w14:textId="77777777" w:rsidR="00F01CA5" w:rsidRPr="0021773E" w:rsidRDefault="00963127" w:rsidP="00F01CA5">
            <w:pPr>
              <w:pStyle w:val="a3"/>
              <w:ind w:left="0"/>
              <w:jc w:val="center"/>
            </w:pPr>
            <w:r w:rsidRPr="0021773E">
              <w:t>1</w:t>
            </w:r>
            <w:r w:rsidR="00F01CA5" w:rsidRPr="0021773E">
              <w:t>0</w:t>
            </w:r>
          </w:p>
        </w:tc>
        <w:tc>
          <w:tcPr>
            <w:tcW w:w="580" w:type="dxa"/>
          </w:tcPr>
          <w:p w14:paraId="75D19D72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05920B5D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4ECAA675" w14:textId="77777777" w:rsidR="00F01CA5" w:rsidRPr="0021773E" w:rsidRDefault="00963127" w:rsidP="00F01CA5">
            <w:pPr>
              <w:pStyle w:val="a3"/>
              <w:ind w:left="0"/>
              <w:jc w:val="center"/>
            </w:pPr>
            <w:r w:rsidRPr="0021773E">
              <w:t>1</w:t>
            </w:r>
            <w:r w:rsidR="00F01CA5" w:rsidRPr="0021773E">
              <w:t>0</w:t>
            </w:r>
          </w:p>
        </w:tc>
        <w:tc>
          <w:tcPr>
            <w:tcW w:w="686" w:type="dxa"/>
          </w:tcPr>
          <w:p w14:paraId="4F60AEC5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4B1D945B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48D14A43" w14:textId="77777777" w:rsidR="00F01CA5" w:rsidRPr="0021773E" w:rsidRDefault="00D671AA" w:rsidP="00963127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  <w:r w:rsidR="00963127" w:rsidRPr="0021773E">
              <w:rPr>
                <w:lang w:val="en-US"/>
              </w:rPr>
              <w:t>2</w:t>
            </w:r>
          </w:p>
        </w:tc>
        <w:tc>
          <w:tcPr>
            <w:tcW w:w="706" w:type="dxa"/>
          </w:tcPr>
          <w:p w14:paraId="201AD910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410603CB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1ECC5971" w14:textId="77777777" w:rsidR="00F01CA5" w:rsidRPr="0021773E" w:rsidRDefault="00D671AA" w:rsidP="00F01CA5">
            <w:pPr>
              <w:pStyle w:val="a3"/>
              <w:ind w:left="0"/>
              <w:jc w:val="center"/>
            </w:pPr>
            <w:r w:rsidRPr="0021773E">
              <w:rPr>
                <w:lang w:val="en-US"/>
              </w:rPr>
              <w:t>1</w:t>
            </w:r>
            <w:r w:rsidR="00963127" w:rsidRPr="0021773E">
              <w:t>2</w:t>
            </w:r>
          </w:p>
        </w:tc>
        <w:tc>
          <w:tcPr>
            <w:tcW w:w="724" w:type="dxa"/>
          </w:tcPr>
          <w:p w14:paraId="208FFD99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4F009D3D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659D1203" w14:textId="77777777" w:rsidR="00F01CA5" w:rsidRPr="0021773E" w:rsidRDefault="00D671AA" w:rsidP="00963127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  <w:r w:rsidR="00963127" w:rsidRPr="0021773E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55C8E9A9" w14:textId="77777777" w:rsidR="00D671AA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</w:p>
          <w:p w14:paraId="17B8D9CE" w14:textId="77777777" w:rsidR="00D671AA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</w:p>
          <w:p w14:paraId="29886C69" w14:textId="77777777" w:rsidR="00F01CA5" w:rsidRPr="0021773E" w:rsidRDefault="00D671AA" w:rsidP="00963127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  <w:r w:rsidR="00963127" w:rsidRPr="0021773E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71B3B0F0" w14:textId="77777777" w:rsidR="00D671AA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</w:p>
          <w:p w14:paraId="1597DB41" w14:textId="77777777" w:rsidR="00D671AA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</w:p>
          <w:p w14:paraId="7DC30E06" w14:textId="77777777" w:rsidR="00F01CA5" w:rsidRPr="0021773E" w:rsidRDefault="00A77B44" w:rsidP="00963127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14:paraId="3EFDEBF9" w14:textId="77777777" w:rsidR="00D671AA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</w:p>
          <w:p w14:paraId="2E528999" w14:textId="77777777" w:rsidR="00D671AA" w:rsidRPr="0021773E" w:rsidRDefault="00D671AA" w:rsidP="00F01CA5">
            <w:pPr>
              <w:pStyle w:val="a3"/>
              <w:ind w:left="0"/>
              <w:jc w:val="center"/>
              <w:rPr>
                <w:lang w:val="en-US"/>
              </w:rPr>
            </w:pPr>
          </w:p>
          <w:p w14:paraId="2F7579C4" w14:textId="77777777" w:rsidR="00F01CA5" w:rsidRPr="0021773E" w:rsidRDefault="00D671AA" w:rsidP="00A77B44">
            <w:pPr>
              <w:pStyle w:val="a3"/>
              <w:ind w:left="0"/>
              <w:jc w:val="center"/>
              <w:rPr>
                <w:lang w:val="en-US"/>
              </w:rPr>
            </w:pPr>
            <w:r w:rsidRPr="0021773E">
              <w:rPr>
                <w:lang w:val="en-US"/>
              </w:rPr>
              <w:t>1</w:t>
            </w:r>
            <w:r w:rsidR="00A77B44" w:rsidRPr="0021773E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14:paraId="48CD1D1C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7FE28AE4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30F75739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100</w:t>
            </w:r>
          </w:p>
        </w:tc>
        <w:tc>
          <w:tcPr>
            <w:tcW w:w="1701" w:type="dxa"/>
          </w:tcPr>
          <w:p w14:paraId="1BD9EC11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</w:rPr>
            </w:pPr>
          </w:p>
          <w:p w14:paraId="12421129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</w:rPr>
            </w:pPr>
          </w:p>
          <w:p w14:paraId="0B99023A" w14:textId="77777777" w:rsidR="00F01CA5" w:rsidRPr="0021773E" w:rsidRDefault="00F01CA5" w:rsidP="00F01CA5">
            <w:pPr>
              <w:pStyle w:val="a3"/>
              <w:ind w:left="0"/>
              <w:jc w:val="center"/>
              <w:rPr>
                <w:b/>
              </w:rPr>
            </w:pPr>
            <w:r w:rsidRPr="0021773E">
              <w:rPr>
                <w:b/>
              </w:rPr>
              <w:t>100</w:t>
            </w:r>
          </w:p>
        </w:tc>
        <w:tc>
          <w:tcPr>
            <w:tcW w:w="1276" w:type="dxa"/>
          </w:tcPr>
          <w:p w14:paraId="07F7249E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2F44880F" w14:textId="77777777" w:rsidR="00F01CA5" w:rsidRPr="0021773E" w:rsidRDefault="00F01CA5" w:rsidP="00F01CA5">
            <w:pPr>
              <w:pStyle w:val="a3"/>
              <w:ind w:left="0"/>
              <w:jc w:val="center"/>
            </w:pPr>
          </w:p>
          <w:p w14:paraId="732465F0" w14:textId="77777777" w:rsidR="00F01CA5" w:rsidRPr="0021773E" w:rsidRDefault="00F01CA5" w:rsidP="00F01CA5">
            <w:pPr>
              <w:pStyle w:val="a3"/>
              <w:ind w:left="0"/>
              <w:jc w:val="center"/>
            </w:pPr>
            <w:r w:rsidRPr="0021773E">
              <w:t>-</w:t>
            </w:r>
          </w:p>
        </w:tc>
      </w:tr>
    </w:tbl>
    <w:p w14:paraId="5EC2B7F5" w14:textId="77777777" w:rsidR="009D37F9" w:rsidRPr="0021773E" w:rsidRDefault="00CF438C" w:rsidP="001A523C">
      <w:pPr>
        <w:pStyle w:val="a3"/>
        <w:spacing w:line="360" w:lineRule="auto"/>
        <w:ind w:right="827" w:firstLine="707"/>
        <w:jc w:val="both"/>
      </w:pPr>
      <w:r w:rsidRPr="0021773E"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p w14:paraId="6F1817E7" w14:textId="77777777" w:rsidR="00F01CA5" w:rsidRPr="0021773E" w:rsidRDefault="00F01CA5" w:rsidP="001A523C">
      <w:pPr>
        <w:pStyle w:val="a3"/>
        <w:spacing w:line="360" w:lineRule="auto"/>
        <w:ind w:right="827" w:firstLine="707"/>
        <w:jc w:val="both"/>
      </w:pPr>
    </w:p>
    <w:p w14:paraId="0A59FA53" w14:textId="77777777" w:rsidR="00F01CA5" w:rsidRPr="0021773E" w:rsidRDefault="00F01CA5" w:rsidP="009A1A74">
      <w:pPr>
        <w:pStyle w:val="a3"/>
        <w:spacing w:line="360" w:lineRule="auto"/>
        <w:ind w:left="0" w:right="827"/>
        <w:jc w:val="both"/>
      </w:pPr>
    </w:p>
    <w:p w14:paraId="38E4E9F1" w14:textId="77777777" w:rsidR="00F01CA5" w:rsidRPr="0021773E" w:rsidRDefault="00F01CA5" w:rsidP="001A523C">
      <w:pPr>
        <w:pStyle w:val="a3"/>
        <w:spacing w:line="360" w:lineRule="auto"/>
        <w:ind w:right="827" w:firstLine="707"/>
        <w:jc w:val="both"/>
      </w:pPr>
    </w:p>
    <w:p w14:paraId="40EF8756" w14:textId="77777777" w:rsidR="003B1611" w:rsidRPr="0021773E" w:rsidRDefault="003B1611" w:rsidP="001A523C">
      <w:pPr>
        <w:pStyle w:val="a3"/>
        <w:spacing w:line="360" w:lineRule="auto"/>
        <w:ind w:right="827" w:firstLine="707"/>
        <w:jc w:val="both"/>
      </w:pPr>
    </w:p>
    <w:p w14:paraId="4027BE57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line="320" w:lineRule="exact"/>
        <w:ind w:left="1998"/>
      </w:pPr>
      <w:bookmarkStart w:id="13" w:name="_bookmark13"/>
      <w:bookmarkEnd w:id="13"/>
      <w:r w:rsidRPr="0021773E">
        <w:t>МНЕНИЕ СУДЕЙ (СУДЕЙСКАЯ</w:t>
      </w:r>
      <w:r w:rsidRPr="0021773E">
        <w:rPr>
          <w:spacing w:val="-4"/>
        </w:rPr>
        <w:t xml:space="preserve"> </w:t>
      </w:r>
      <w:r w:rsidRPr="0021773E">
        <w:t>ОЦЕНКА)</w:t>
      </w:r>
    </w:p>
    <w:p w14:paraId="4FBDF01D" w14:textId="77777777" w:rsidR="009D37F9" w:rsidRPr="0021773E" w:rsidRDefault="00CF438C">
      <w:pPr>
        <w:pStyle w:val="a3"/>
        <w:spacing w:before="158" w:line="360" w:lineRule="auto"/>
        <w:ind w:right="826" w:firstLine="707"/>
        <w:jc w:val="both"/>
      </w:pPr>
      <w:r w:rsidRPr="0021773E"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4B16093" w14:textId="77777777" w:rsidR="009D37F9" w:rsidRPr="0021773E" w:rsidRDefault="00CF438C" w:rsidP="006C1268">
      <w:pPr>
        <w:pStyle w:val="a4"/>
        <w:numPr>
          <w:ilvl w:val="0"/>
          <w:numId w:val="11"/>
        </w:numPr>
        <w:tabs>
          <w:tab w:val="left" w:pos="1650"/>
          <w:tab w:val="left" w:pos="1651"/>
        </w:tabs>
        <w:spacing w:line="352" w:lineRule="auto"/>
        <w:ind w:right="832"/>
        <w:rPr>
          <w:sz w:val="28"/>
        </w:rPr>
      </w:pPr>
      <w:r w:rsidRPr="0021773E">
        <w:rPr>
          <w:sz w:val="28"/>
        </w:rPr>
        <w:t>эталонов для сравнения (критериев) для подробного руководства по каждому</w:t>
      </w:r>
      <w:r w:rsidRPr="0021773E">
        <w:rPr>
          <w:spacing w:val="-4"/>
          <w:sz w:val="28"/>
        </w:rPr>
        <w:t xml:space="preserve"> </w:t>
      </w:r>
      <w:r w:rsidRPr="0021773E">
        <w:rPr>
          <w:sz w:val="28"/>
        </w:rPr>
        <w:t>аспекту</w:t>
      </w:r>
    </w:p>
    <w:p w14:paraId="63D2D1A6" w14:textId="77777777" w:rsidR="009D37F9" w:rsidRPr="0021773E" w:rsidRDefault="00CF438C" w:rsidP="006C1268">
      <w:pPr>
        <w:pStyle w:val="a4"/>
        <w:numPr>
          <w:ilvl w:val="0"/>
          <w:numId w:val="11"/>
        </w:numPr>
        <w:tabs>
          <w:tab w:val="left" w:pos="1650"/>
          <w:tab w:val="left" w:pos="1651"/>
        </w:tabs>
        <w:spacing w:before="7"/>
        <w:rPr>
          <w:sz w:val="28"/>
        </w:rPr>
      </w:pPr>
      <w:r w:rsidRPr="0021773E">
        <w:rPr>
          <w:sz w:val="28"/>
        </w:rPr>
        <w:t>шкалы 0–3,</w:t>
      </w:r>
      <w:r w:rsidRPr="0021773E">
        <w:rPr>
          <w:spacing w:val="-5"/>
          <w:sz w:val="28"/>
        </w:rPr>
        <w:t xml:space="preserve"> </w:t>
      </w:r>
      <w:r w:rsidRPr="0021773E">
        <w:rPr>
          <w:sz w:val="28"/>
        </w:rPr>
        <w:t>где:</w:t>
      </w:r>
    </w:p>
    <w:p w14:paraId="29C1BCE0" w14:textId="77777777" w:rsidR="009D37F9" w:rsidRPr="0021773E" w:rsidRDefault="00CF438C" w:rsidP="006C1268">
      <w:pPr>
        <w:pStyle w:val="a4"/>
        <w:numPr>
          <w:ilvl w:val="1"/>
          <w:numId w:val="11"/>
        </w:numPr>
        <w:tabs>
          <w:tab w:val="left" w:pos="2586"/>
          <w:tab w:val="left" w:pos="2587"/>
        </w:tabs>
        <w:spacing w:before="161"/>
        <w:rPr>
          <w:sz w:val="28"/>
        </w:rPr>
      </w:pPr>
      <w:r w:rsidRPr="0021773E">
        <w:rPr>
          <w:sz w:val="28"/>
        </w:rPr>
        <w:t>0: исполнение не соответствует отраслевому</w:t>
      </w:r>
      <w:r w:rsidRPr="0021773E">
        <w:rPr>
          <w:spacing w:val="-15"/>
          <w:sz w:val="28"/>
        </w:rPr>
        <w:t xml:space="preserve"> </w:t>
      </w:r>
      <w:r w:rsidRPr="0021773E">
        <w:rPr>
          <w:sz w:val="28"/>
        </w:rPr>
        <w:t>стандарту;</w:t>
      </w:r>
    </w:p>
    <w:p w14:paraId="0877A29D" w14:textId="77777777" w:rsidR="009D37F9" w:rsidRPr="0021773E" w:rsidRDefault="00CF438C" w:rsidP="006C1268">
      <w:pPr>
        <w:pStyle w:val="a4"/>
        <w:numPr>
          <w:ilvl w:val="1"/>
          <w:numId w:val="11"/>
        </w:numPr>
        <w:tabs>
          <w:tab w:val="left" w:pos="2586"/>
          <w:tab w:val="left" w:pos="2587"/>
        </w:tabs>
        <w:spacing w:before="161"/>
        <w:rPr>
          <w:sz w:val="28"/>
        </w:rPr>
      </w:pPr>
      <w:r w:rsidRPr="0021773E">
        <w:rPr>
          <w:sz w:val="28"/>
        </w:rPr>
        <w:t>1: исполнение соответствует отраслевому</w:t>
      </w:r>
      <w:r w:rsidRPr="0021773E">
        <w:rPr>
          <w:spacing w:val="-17"/>
          <w:sz w:val="28"/>
        </w:rPr>
        <w:t xml:space="preserve"> </w:t>
      </w:r>
      <w:r w:rsidRPr="0021773E">
        <w:rPr>
          <w:sz w:val="28"/>
        </w:rPr>
        <w:t>стандарту;</w:t>
      </w:r>
    </w:p>
    <w:p w14:paraId="70A60E37" w14:textId="77777777" w:rsidR="009D37F9" w:rsidRPr="0021773E" w:rsidRDefault="009E7C2E" w:rsidP="006C1268">
      <w:pPr>
        <w:pStyle w:val="a4"/>
        <w:numPr>
          <w:ilvl w:val="1"/>
          <w:numId w:val="11"/>
        </w:numPr>
        <w:tabs>
          <w:tab w:val="left" w:pos="2586"/>
          <w:tab w:val="left" w:pos="2587"/>
          <w:tab w:val="left" w:pos="3068"/>
          <w:tab w:val="left" w:pos="4734"/>
          <w:tab w:val="left" w:pos="6666"/>
          <w:tab w:val="left" w:pos="8431"/>
          <w:tab w:val="left" w:pos="9884"/>
          <w:tab w:val="left" w:pos="10299"/>
        </w:tabs>
        <w:spacing w:before="160" w:line="360" w:lineRule="auto"/>
        <w:ind w:right="832"/>
        <w:rPr>
          <w:sz w:val="28"/>
        </w:rPr>
      </w:pPr>
      <w:r w:rsidRPr="0021773E">
        <w:rPr>
          <w:sz w:val="28"/>
        </w:rPr>
        <w:t xml:space="preserve">2: </w:t>
      </w:r>
      <w:r w:rsidR="00CF438C" w:rsidRPr="0021773E">
        <w:rPr>
          <w:sz w:val="28"/>
        </w:rPr>
        <w:t>исполнение</w:t>
      </w:r>
      <w:r w:rsidR="00CF438C" w:rsidRPr="0021773E">
        <w:rPr>
          <w:sz w:val="28"/>
        </w:rPr>
        <w:tab/>
        <w:t>соответствует</w:t>
      </w:r>
      <w:r w:rsidR="00CF438C" w:rsidRPr="0021773E">
        <w:rPr>
          <w:sz w:val="28"/>
        </w:rPr>
        <w:tab/>
        <w:t>отраслевому</w:t>
      </w:r>
      <w:r w:rsidR="00CF438C" w:rsidRPr="0021773E">
        <w:rPr>
          <w:sz w:val="28"/>
        </w:rPr>
        <w:tab/>
        <w:t>стандарту</w:t>
      </w:r>
      <w:r w:rsidR="00CF438C" w:rsidRPr="0021773E">
        <w:rPr>
          <w:sz w:val="28"/>
        </w:rPr>
        <w:tab/>
        <w:t>и</w:t>
      </w:r>
      <w:r w:rsidR="00CF438C" w:rsidRPr="0021773E">
        <w:rPr>
          <w:sz w:val="28"/>
        </w:rPr>
        <w:tab/>
        <w:t>в некоторых отношениях превосходит</w:t>
      </w:r>
      <w:r w:rsidR="00CF438C" w:rsidRPr="0021773E">
        <w:rPr>
          <w:spacing w:val="-4"/>
          <w:sz w:val="28"/>
        </w:rPr>
        <w:t xml:space="preserve"> </w:t>
      </w:r>
      <w:r w:rsidR="00CF438C" w:rsidRPr="0021773E">
        <w:rPr>
          <w:sz w:val="28"/>
        </w:rPr>
        <w:t>его;</w:t>
      </w:r>
    </w:p>
    <w:p w14:paraId="2D7C4220" w14:textId="77777777" w:rsidR="009D37F9" w:rsidRPr="0021773E" w:rsidRDefault="00CF438C" w:rsidP="006C1268">
      <w:pPr>
        <w:pStyle w:val="a4"/>
        <w:numPr>
          <w:ilvl w:val="1"/>
          <w:numId w:val="11"/>
        </w:numPr>
        <w:tabs>
          <w:tab w:val="left" w:pos="2586"/>
          <w:tab w:val="left" w:pos="2587"/>
        </w:tabs>
        <w:spacing w:before="2" w:line="360" w:lineRule="auto"/>
        <w:ind w:right="824"/>
        <w:rPr>
          <w:sz w:val="28"/>
        </w:rPr>
      </w:pPr>
      <w:r w:rsidRPr="0021773E">
        <w:rPr>
          <w:sz w:val="28"/>
        </w:rPr>
        <w:t>3: исполнение полностью превосходит отраслевой стандарт и оценивается как</w:t>
      </w:r>
      <w:r w:rsidRPr="0021773E">
        <w:rPr>
          <w:spacing w:val="-6"/>
          <w:sz w:val="28"/>
        </w:rPr>
        <w:t xml:space="preserve"> </w:t>
      </w:r>
      <w:r w:rsidRPr="0021773E">
        <w:rPr>
          <w:sz w:val="28"/>
        </w:rPr>
        <w:t>отличное</w:t>
      </w:r>
    </w:p>
    <w:p w14:paraId="1301A011" w14:textId="77777777" w:rsidR="009D37F9" w:rsidRPr="0021773E" w:rsidRDefault="00CF438C">
      <w:pPr>
        <w:pStyle w:val="a3"/>
        <w:spacing w:line="360" w:lineRule="auto"/>
        <w:ind w:right="827" w:firstLine="707"/>
        <w:jc w:val="both"/>
      </w:pPr>
      <w:r w:rsidRPr="0021773E"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406668DE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before="4"/>
        <w:ind w:left="1998"/>
      </w:pPr>
      <w:bookmarkStart w:id="14" w:name="_bookmark14"/>
      <w:bookmarkEnd w:id="14"/>
      <w:r w:rsidRPr="0021773E">
        <w:t>ИЗМЕРИМАЯ</w:t>
      </w:r>
      <w:r w:rsidRPr="0021773E">
        <w:rPr>
          <w:spacing w:val="-2"/>
        </w:rPr>
        <w:t xml:space="preserve"> </w:t>
      </w:r>
      <w:r w:rsidRPr="0021773E">
        <w:t>ОЦЕНКА</w:t>
      </w:r>
    </w:p>
    <w:p w14:paraId="33D1EB6F" w14:textId="77777777" w:rsidR="009D37F9" w:rsidRPr="0021773E" w:rsidRDefault="00CF438C">
      <w:pPr>
        <w:pStyle w:val="a3"/>
        <w:spacing w:before="158" w:line="360" w:lineRule="auto"/>
        <w:ind w:right="824" w:firstLine="707"/>
        <w:jc w:val="both"/>
      </w:pPr>
      <w:r w:rsidRPr="0021773E"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1741D28D" w14:textId="77777777" w:rsidR="009D37F9" w:rsidRPr="0021773E" w:rsidRDefault="009D37F9">
      <w:pPr>
        <w:spacing w:line="360" w:lineRule="auto"/>
        <w:jc w:val="both"/>
        <w:sectPr w:rsidR="009D37F9" w:rsidRPr="0021773E">
          <w:pgSz w:w="11910" w:h="16840"/>
          <w:pgMar w:top="1480" w:right="20" w:bottom="960" w:left="620" w:header="405" w:footer="512" w:gutter="0"/>
          <w:cols w:space="720"/>
        </w:sectPr>
      </w:pPr>
    </w:p>
    <w:p w14:paraId="53371ACD" w14:textId="77777777" w:rsidR="009D37F9" w:rsidRPr="0021773E" w:rsidRDefault="009D37F9">
      <w:pPr>
        <w:pStyle w:val="a3"/>
        <w:spacing w:before="6"/>
        <w:ind w:left="0"/>
        <w:rPr>
          <w:sz w:val="10"/>
        </w:rPr>
      </w:pPr>
    </w:p>
    <w:p w14:paraId="040C116E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before="89"/>
        <w:ind w:left="1998"/>
      </w:pPr>
      <w:bookmarkStart w:id="15" w:name="_bookmark15"/>
      <w:bookmarkEnd w:id="15"/>
      <w:r w:rsidRPr="0021773E">
        <w:t>ИСПОЛЬЗОВАНИЕ ИЗМЕРИМЫХ И СУДЕЙСКИХ</w:t>
      </w:r>
      <w:r w:rsidRPr="0021773E">
        <w:rPr>
          <w:spacing w:val="-5"/>
        </w:rPr>
        <w:t xml:space="preserve"> </w:t>
      </w:r>
      <w:r w:rsidRPr="0021773E">
        <w:t>ОЦЕНОК</w:t>
      </w:r>
    </w:p>
    <w:p w14:paraId="5E054C1A" w14:textId="77777777" w:rsidR="009D37F9" w:rsidRPr="0021773E" w:rsidRDefault="00CF438C">
      <w:pPr>
        <w:pStyle w:val="a3"/>
        <w:spacing w:before="156" w:after="17" w:line="360" w:lineRule="auto"/>
        <w:ind w:right="824" w:firstLine="707"/>
        <w:jc w:val="both"/>
      </w:pPr>
      <w:r w:rsidRPr="0021773E"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Normal"/>
        <w:tblW w:w="0" w:type="auto"/>
        <w:tblInd w:w="691" w:type="dxa"/>
        <w:tblBorders>
          <w:top w:val="single" w:sz="4" w:space="0" w:color="ACB8C9"/>
          <w:left w:val="single" w:sz="4" w:space="0" w:color="ACB8C9"/>
          <w:bottom w:val="single" w:sz="4" w:space="0" w:color="ACB8C9"/>
          <w:right w:val="single" w:sz="4" w:space="0" w:color="ACB8C9"/>
          <w:insideH w:val="single" w:sz="4" w:space="0" w:color="ACB8C9"/>
          <w:insideV w:val="single" w:sz="4" w:space="0" w:color="ACB8C9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329"/>
        <w:gridCol w:w="1461"/>
        <w:gridCol w:w="1660"/>
        <w:gridCol w:w="1072"/>
      </w:tblGrid>
      <w:tr w:rsidR="009D37F9" w:rsidRPr="0021773E" w14:paraId="7DD33D95" w14:textId="77777777" w:rsidTr="000423E1">
        <w:trPr>
          <w:trHeight w:val="34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8C9"/>
          </w:tcPr>
          <w:p w14:paraId="0C45628E" w14:textId="77777777" w:rsidR="009D37F9" w:rsidRPr="0021773E" w:rsidRDefault="00CF438C">
            <w:pPr>
              <w:pStyle w:val="TableParagraph"/>
              <w:spacing w:line="306" w:lineRule="exact"/>
              <w:ind w:left="112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Критерий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8C9"/>
          </w:tcPr>
          <w:p w14:paraId="5CE2A4A5" w14:textId="77777777" w:rsidR="009D37F9" w:rsidRPr="0021773E" w:rsidRDefault="00CF438C">
            <w:pPr>
              <w:pStyle w:val="TableParagraph"/>
              <w:spacing w:line="306" w:lineRule="exact"/>
              <w:ind w:left="113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Баллы</w:t>
            </w:r>
          </w:p>
        </w:tc>
      </w:tr>
      <w:tr w:rsidR="009D37F9" w:rsidRPr="0021773E" w14:paraId="5CC0FC57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2BEE6FB2" w14:textId="77777777" w:rsidR="009D37F9" w:rsidRPr="0021773E" w:rsidRDefault="009D37F9"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  <w:shd w:val="clear" w:color="auto" w:fill="313D4F"/>
          </w:tcPr>
          <w:p w14:paraId="753FCF29" w14:textId="77777777" w:rsidR="009D37F9" w:rsidRPr="0021773E" w:rsidRDefault="009D37F9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  <w:shd w:val="clear" w:color="auto" w:fill="313D4F"/>
          </w:tcPr>
          <w:p w14:paraId="2BFB4D62" w14:textId="77777777" w:rsidR="009D37F9" w:rsidRPr="0021773E" w:rsidRDefault="00CF438C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Мнение</w:t>
            </w:r>
          </w:p>
          <w:p w14:paraId="62D47B3F" w14:textId="77777777" w:rsidR="009D37F9" w:rsidRPr="0021773E" w:rsidRDefault="00CF438C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судей</w:t>
            </w:r>
          </w:p>
        </w:tc>
        <w:tc>
          <w:tcPr>
            <w:tcW w:w="1660" w:type="dxa"/>
            <w:shd w:val="clear" w:color="auto" w:fill="313D4F"/>
          </w:tcPr>
          <w:p w14:paraId="0C890724" w14:textId="77777777" w:rsidR="009D37F9" w:rsidRPr="0021773E" w:rsidRDefault="00CF438C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Измеримая</w:t>
            </w:r>
          </w:p>
        </w:tc>
        <w:tc>
          <w:tcPr>
            <w:tcW w:w="1072" w:type="dxa"/>
            <w:shd w:val="clear" w:color="auto" w:fill="313D4F"/>
          </w:tcPr>
          <w:p w14:paraId="7FE3AF17" w14:textId="77777777" w:rsidR="009D37F9" w:rsidRPr="0021773E" w:rsidRDefault="00CF438C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Всего</w:t>
            </w:r>
          </w:p>
        </w:tc>
      </w:tr>
      <w:tr w:rsidR="009D37F9" w:rsidRPr="0021773E" w14:paraId="4A1C109E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729D8086" w14:textId="77777777" w:rsidR="009D37F9" w:rsidRPr="0021773E" w:rsidRDefault="00CF43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21773E"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5329" w:type="dxa"/>
          </w:tcPr>
          <w:p w14:paraId="1F589C9A" w14:textId="77777777" w:rsidR="009D37F9" w:rsidRPr="0021773E" w:rsidRDefault="000423E1" w:rsidP="00306055">
            <w:pPr>
              <w:pStyle w:val="TableParagraph"/>
              <w:spacing w:line="301" w:lineRule="exact"/>
              <w:ind w:left="108"/>
              <w:rPr>
                <w:sz w:val="24"/>
              </w:rPr>
            </w:pPr>
            <w:r w:rsidRPr="0021773E">
              <w:rPr>
                <w:sz w:val="24"/>
                <w:lang w:eastAsia="zh-HK"/>
              </w:rPr>
              <w:t>Те</w:t>
            </w:r>
            <w:r w:rsidR="00306055" w:rsidRPr="0021773E">
              <w:rPr>
                <w:sz w:val="24"/>
                <w:lang w:eastAsia="zh-HK"/>
              </w:rPr>
              <w:t>оретическое конкурсное задание</w:t>
            </w:r>
          </w:p>
        </w:tc>
        <w:tc>
          <w:tcPr>
            <w:tcW w:w="1461" w:type="dxa"/>
          </w:tcPr>
          <w:p w14:paraId="257C869B" w14:textId="77777777" w:rsidR="009D37F9" w:rsidRPr="0021773E" w:rsidRDefault="009D37F9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660" w:type="dxa"/>
          </w:tcPr>
          <w:p w14:paraId="3544A6CD" w14:textId="77777777" w:rsidR="009D37F9" w:rsidRPr="0021773E" w:rsidRDefault="00963127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1</w:t>
            </w:r>
            <w:r w:rsidR="00CF438C" w:rsidRPr="0021773E">
              <w:rPr>
                <w:b/>
                <w:sz w:val="28"/>
              </w:rPr>
              <w:t>0</w:t>
            </w:r>
          </w:p>
        </w:tc>
        <w:tc>
          <w:tcPr>
            <w:tcW w:w="1072" w:type="dxa"/>
          </w:tcPr>
          <w:p w14:paraId="25BFCCAF" w14:textId="77777777" w:rsidR="009D37F9" w:rsidRPr="0021773E" w:rsidRDefault="0096312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1</w:t>
            </w:r>
            <w:r w:rsidR="00CF438C" w:rsidRPr="0021773E">
              <w:rPr>
                <w:b/>
                <w:sz w:val="28"/>
              </w:rPr>
              <w:t>0</w:t>
            </w:r>
          </w:p>
        </w:tc>
      </w:tr>
      <w:tr w:rsidR="009D37F9" w:rsidRPr="0021773E" w14:paraId="4EDB4A1D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31B65C55" w14:textId="77777777" w:rsidR="009D37F9" w:rsidRPr="0021773E" w:rsidRDefault="00CF43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21773E"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5329" w:type="dxa"/>
          </w:tcPr>
          <w:p w14:paraId="3C01080A" w14:textId="77777777" w:rsidR="009D37F9" w:rsidRPr="0021773E" w:rsidRDefault="000423E1" w:rsidP="009A1A74">
            <w:pPr>
              <w:pStyle w:val="TableParagraph"/>
              <w:spacing w:line="308" w:lineRule="exact"/>
              <w:ind w:left="108"/>
              <w:rPr>
                <w:sz w:val="24"/>
              </w:rPr>
            </w:pPr>
            <w:r w:rsidRPr="0021773E">
              <w:rPr>
                <w:sz w:val="24"/>
                <w:lang w:eastAsia="zh-TW"/>
              </w:rPr>
              <w:t xml:space="preserve">Техническое обслуживание </w:t>
            </w:r>
            <w:r w:rsidR="009A1A74" w:rsidRPr="0021773E">
              <w:rPr>
                <w:sz w:val="24"/>
                <w:lang w:eastAsia="zh-TW"/>
              </w:rPr>
              <w:t>экскаватора</w:t>
            </w:r>
          </w:p>
        </w:tc>
        <w:tc>
          <w:tcPr>
            <w:tcW w:w="1461" w:type="dxa"/>
          </w:tcPr>
          <w:p w14:paraId="0E9E3556" w14:textId="77777777" w:rsidR="009D37F9" w:rsidRPr="0021773E" w:rsidRDefault="009D37F9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1660" w:type="dxa"/>
          </w:tcPr>
          <w:p w14:paraId="6670E594" w14:textId="77777777" w:rsidR="009D37F9" w:rsidRPr="0021773E" w:rsidRDefault="00963127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1</w:t>
            </w:r>
            <w:r w:rsidR="00CF438C" w:rsidRPr="0021773E">
              <w:rPr>
                <w:b/>
                <w:sz w:val="28"/>
              </w:rPr>
              <w:t>0</w:t>
            </w:r>
          </w:p>
        </w:tc>
        <w:tc>
          <w:tcPr>
            <w:tcW w:w="1072" w:type="dxa"/>
          </w:tcPr>
          <w:p w14:paraId="14244798" w14:textId="77777777" w:rsidR="009D37F9" w:rsidRPr="0021773E" w:rsidRDefault="0096312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1</w:t>
            </w:r>
            <w:r w:rsidR="00CF438C" w:rsidRPr="0021773E">
              <w:rPr>
                <w:b/>
                <w:sz w:val="28"/>
              </w:rPr>
              <w:t>0</w:t>
            </w:r>
          </w:p>
        </w:tc>
      </w:tr>
      <w:tr w:rsidR="009D37F9" w:rsidRPr="0021773E" w14:paraId="731FBFBD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4DB727B5" w14:textId="77777777" w:rsidR="009D37F9" w:rsidRPr="0021773E" w:rsidRDefault="00CF438C">
            <w:pPr>
              <w:pStyle w:val="TableParagraph"/>
              <w:ind w:left="107"/>
              <w:rPr>
                <w:b/>
                <w:sz w:val="20"/>
              </w:rPr>
            </w:pPr>
            <w:r w:rsidRPr="0021773E">
              <w:rPr>
                <w:b/>
                <w:color w:val="FFFFFF"/>
                <w:w w:val="99"/>
                <w:sz w:val="20"/>
              </w:rPr>
              <w:t>C</w:t>
            </w:r>
          </w:p>
        </w:tc>
        <w:tc>
          <w:tcPr>
            <w:tcW w:w="5329" w:type="dxa"/>
          </w:tcPr>
          <w:p w14:paraId="067B172F" w14:textId="77777777" w:rsidR="009D37F9" w:rsidRPr="0021773E" w:rsidRDefault="009A1A74">
            <w:pPr>
              <w:pStyle w:val="TableParagraph"/>
              <w:spacing w:line="304" w:lineRule="exact"/>
              <w:ind w:left="108"/>
              <w:rPr>
                <w:sz w:val="28"/>
                <w:highlight w:val="yellow"/>
              </w:rPr>
            </w:pPr>
            <w:r w:rsidRPr="0021773E">
              <w:rPr>
                <w:sz w:val="24"/>
              </w:rPr>
              <w:t>Поднятие мяча ковшом и опускание его в ведро</w:t>
            </w:r>
          </w:p>
        </w:tc>
        <w:tc>
          <w:tcPr>
            <w:tcW w:w="1461" w:type="dxa"/>
          </w:tcPr>
          <w:p w14:paraId="3B35240A" w14:textId="77777777" w:rsidR="009D37F9" w:rsidRPr="0021773E" w:rsidRDefault="009D37F9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660" w:type="dxa"/>
          </w:tcPr>
          <w:p w14:paraId="00B475CB" w14:textId="77777777" w:rsidR="009D37F9" w:rsidRPr="0021773E" w:rsidRDefault="009A1A74" w:rsidP="00A77B44">
            <w:pPr>
              <w:pStyle w:val="TableParagraph"/>
              <w:spacing w:line="304" w:lineRule="exact"/>
              <w:ind w:left="106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072" w:type="dxa"/>
          </w:tcPr>
          <w:p w14:paraId="26179E47" w14:textId="77777777" w:rsidR="009D37F9" w:rsidRPr="0021773E" w:rsidRDefault="009A1A74" w:rsidP="00A77B44">
            <w:pPr>
              <w:pStyle w:val="TableParagraph"/>
              <w:spacing w:line="304" w:lineRule="exact"/>
              <w:ind w:left="107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</w:tr>
      <w:tr w:rsidR="009D37F9" w:rsidRPr="0021773E" w14:paraId="32098E0E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240BB8F9" w14:textId="77777777" w:rsidR="009D37F9" w:rsidRPr="0021773E" w:rsidRDefault="00CF43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21773E">
              <w:rPr>
                <w:b/>
                <w:color w:val="FFFFFF"/>
                <w:w w:val="99"/>
                <w:sz w:val="20"/>
              </w:rPr>
              <w:t>D</w:t>
            </w:r>
          </w:p>
        </w:tc>
        <w:tc>
          <w:tcPr>
            <w:tcW w:w="5329" w:type="dxa"/>
          </w:tcPr>
          <w:p w14:paraId="70C3FBB3" w14:textId="77777777" w:rsidR="009D37F9" w:rsidRPr="0021773E" w:rsidRDefault="009A1A74">
            <w:pPr>
              <w:pStyle w:val="TableParagraph"/>
              <w:spacing w:line="301" w:lineRule="exact"/>
              <w:ind w:left="108"/>
              <w:rPr>
                <w:sz w:val="28"/>
                <w:highlight w:val="yellow"/>
              </w:rPr>
            </w:pPr>
            <w:r w:rsidRPr="0021773E">
              <w:rPr>
                <w:sz w:val="24"/>
              </w:rPr>
              <w:t>Раздавливание куриного яйца в стопке</w:t>
            </w:r>
          </w:p>
        </w:tc>
        <w:tc>
          <w:tcPr>
            <w:tcW w:w="1461" w:type="dxa"/>
          </w:tcPr>
          <w:p w14:paraId="299BFAAA" w14:textId="77777777" w:rsidR="009D37F9" w:rsidRPr="0021773E" w:rsidRDefault="009D37F9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660" w:type="dxa"/>
          </w:tcPr>
          <w:p w14:paraId="5FEC1051" w14:textId="77777777" w:rsidR="009D37F9" w:rsidRPr="0021773E" w:rsidRDefault="009A1A74" w:rsidP="00A77B44">
            <w:pPr>
              <w:pStyle w:val="TableParagraph"/>
              <w:spacing w:line="301" w:lineRule="exact"/>
              <w:ind w:left="106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072" w:type="dxa"/>
          </w:tcPr>
          <w:p w14:paraId="7E3AD4FB" w14:textId="77777777" w:rsidR="009D37F9" w:rsidRPr="0021773E" w:rsidRDefault="009A1A74" w:rsidP="00A77B44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</w:tr>
      <w:tr w:rsidR="009D37F9" w:rsidRPr="0021773E" w14:paraId="4A163FDC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339B8614" w14:textId="77777777" w:rsidR="009D37F9" w:rsidRPr="0021773E" w:rsidRDefault="00CF43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21773E">
              <w:rPr>
                <w:b/>
                <w:color w:val="FFFFFF"/>
                <w:w w:val="99"/>
                <w:sz w:val="20"/>
              </w:rPr>
              <w:t>E</w:t>
            </w:r>
          </w:p>
        </w:tc>
        <w:tc>
          <w:tcPr>
            <w:tcW w:w="5329" w:type="dxa"/>
          </w:tcPr>
          <w:p w14:paraId="707382AE" w14:textId="77777777" w:rsidR="009D37F9" w:rsidRPr="0021773E" w:rsidRDefault="009A1A74">
            <w:pPr>
              <w:pStyle w:val="TableParagraph"/>
              <w:spacing w:line="301" w:lineRule="exact"/>
              <w:ind w:left="108"/>
              <w:rPr>
                <w:sz w:val="28"/>
                <w:highlight w:val="yellow"/>
              </w:rPr>
            </w:pPr>
            <w:r w:rsidRPr="0021773E">
              <w:rPr>
                <w:sz w:val="24"/>
              </w:rPr>
              <w:t>Розлив жидкости по стаканам</w:t>
            </w:r>
          </w:p>
        </w:tc>
        <w:tc>
          <w:tcPr>
            <w:tcW w:w="1461" w:type="dxa"/>
          </w:tcPr>
          <w:p w14:paraId="1A69501D" w14:textId="77777777" w:rsidR="009D37F9" w:rsidRPr="0021773E" w:rsidRDefault="009D37F9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660" w:type="dxa"/>
          </w:tcPr>
          <w:p w14:paraId="55332899" w14:textId="77777777" w:rsidR="009D37F9" w:rsidRPr="0021773E" w:rsidRDefault="009A1A74" w:rsidP="00A77B44">
            <w:pPr>
              <w:pStyle w:val="TableParagraph"/>
              <w:spacing w:line="301" w:lineRule="exact"/>
              <w:ind w:left="106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072" w:type="dxa"/>
          </w:tcPr>
          <w:p w14:paraId="26A95B09" w14:textId="77777777" w:rsidR="009D37F9" w:rsidRPr="0021773E" w:rsidRDefault="009A1A74" w:rsidP="00A77B44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</w:tr>
      <w:tr w:rsidR="009A1A74" w:rsidRPr="0021773E" w14:paraId="39D3B859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529CC1B9" w14:textId="77777777" w:rsidR="009A1A74" w:rsidRPr="0021773E" w:rsidRDefault="009A1A74">
            <w:pPr>
              <w:pStyle w:val="TableParagraph"/>
              <w:spacing w:line="228" w:lineRule="exact"/>
              <w:ind w:left="107"/>
              <w:rPr>
                <w:b/>
                <w:color w:val="FFFFFF"/>
                <w:w w:val="99"/>
                <w:sz w:val="20"/>
                <w:lang w:val="en-US"/>
              </w:rPr>
            </w:pPr>
            <w:r w:rsidRPr="0021773E">
              <w:rPr>
                <w:b/>
                <w:color w:val="FFFFFF"/>
                <w:w w:val="99"/>
                <w:sz w:val="20"/>
                <w:lang w:val="en-US"/>
              </w:rPr>
              <w:t>F</w:t>
            </w:r>
          </w:p>
        </w:tc>
        <w:tc>
          <w:tcPr>
            <w:tcW w:w="5329" w:type="dxa"/>
          </w:tcPr>
          <w:p w14:paraId="62C0B823" w14:textId="77777777" w:rsidR="009A1A74" w:rsidRPr="0021773E" w:rsidRDefault="009A1A74">
            <w:pPr>
              <w:pStyle w:val="TableParagraph"/>
              <w:spacing w:line="301" w:lineRule="exact"/>
              <w:ind w:left="108"/>
              <w:rPr>
                <w:sz w:val="28"/>
                <w:highlight w:val="yellow"/>
                <w:lang w:eastAsia="zh-TW"/>
              </w:rPr>
            </w:pPr>
            <w:r w:rsidRPr="0021773E">
              <w:rPr>
                <w:sz w:val="24"/>
              </w:rPr>
              <w:t>Сбивание бутылок</w:t>
            </w:r>
          </w:p>
        </w:tc>
        <w:tc>
          <w:tcPr>
            <w:tcW w:w="1461" w:type="dxa"/>
          </w:tcPr>
          <w:p w14:paraId="16650011" w14:textId="77777777" w:rsidR="009A1A74" w:rsidRPr="0021773E" w:rsidRDefault="009A1A74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660" w:type="dxa"/>
          </w:tcPr>
          <w:p w14:paraId="3BC04E7D" w14:textId="77777777" w:rsidR="009A1A74" w:rsidRPr="0021773E" w:rsidRDefault="009A1A74" w:rsidP="00A77B44">
            <w:pPr>
              <w:pStyle w:val="TableParagraph"/>
              <w:spacing w:line="301" w:lineRule="exact"/>
              <w:ind w:left="106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072" w:type="dxa"/>
          </w:tcPr>
          <w:p w14:paraId="5B8FE1BB" w14:textId="77777777" w:rsidR="009A1A74" w:rsidRPr="0021773E" w:rsidRDefault="009A1A74" w:rsidP="00A77B44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</w:tr>
      <w:tr w:rsidR="009A1A74" w:rsidRPr="0021773E" w14:paraId="6990706B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0A53FA03" w14:textId="77777777" w:rsidR="009A1A74" w:rsidRPr="0021773E" w:rsidRDefault="009A1A74">
            <w:pPr>
              <w:pStyle w:val="TableParagraph"/>
              <w:spacing w:line="228" w:lineRule="exact"/>
              <w:ind w:left="107"/>
              <w:rPr>
                <w:b/>
                <w:color w:val="FFFFFF"/>
                <w:w w:val="99"/>
                <w:sz w:val="20"/>
                <w:lang w:val="en-US"/>
              </w:rPr>
            </w:pPr>
            <w:r w:rsidRPr="0021773E">
              <w:rPr>
                <w:b/>
                <w:color w:val="FFFFFF"/>
                <w:w w:val="99"/>
                <w:sz w:val="20"/>
                <w:lang w:val="en-US"/>
              </w:rPr>
              <w:t>G</w:t>
            </w:r>
          </w:p>
        </w:tc>
        <w:tc>
          <w:tcPr>
            <w:tcW w:w="5329" w:type="dxa"/>
          </w:tcPr>
          <w:p w14:paraId="52AB0A19" w14:textId="77777777" w:rsidR="009A1A74" w:rsidRPr="0021773E" w:rsidRDefault="009A1A74">
            <w:pPr>
              <w:pStyle w:val="TableParagraph"/>
              <w:spacing w:line="301" w:lineRule="exact"/>
              <w:ind w:left="108"/>
              <w:rPr>
                <w:sz w:val="28"/>
                <w:highlight w:val="yellow"/>
                <w:lang w:eastAsia="zh-TW"/>
              </w:rPr>
            </w:pPr>
            <w:r w:rsidRPr="0021773E">
              <w:rPr>
                <w:sz w:val="24"/>
              </w:rPr>
              <w:t>Рытье котлована с погрузкой грунта в автомобиль самосвал</w:t>
            </w:r>
            <w:r w:rsidR="0033114A" w:rsidRPr="0021773E">
              <w:rPr>
                <w:sz w:val="24"/>
              </w:rPr>
              <w:t xml:space="preserve"> и отвал.</w:t>
            </w:r>
          </w:p>
        </w:tc>
        <w:tc>
          <w:tcPr>
            <w:tcW w:w="1461" w:type="dxa"/>
          </w:tcPr>
          <w:p w14:paraId="06AF4617" w14:textId="77777777" w:rsidR="009A1A74" w:rsidRPr="0021773E" w:rsidRDefault="009A1A74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660" w:type="dxa"/>
          </w:tcPr>
          <w:p w14:paraId="0D208E24" w14:textId="77777777" w:rsidR="009A1A74" w:rsidRPr="0021773E" w:rsidRDefault="00A77B44">
            <w:pPr>
              <w:pStyle w:val="TableParagraph"/>
              <w:spacing w:line="301" w:lineRule="exact"/>
              <w:ind w:left="106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2</w:t>
            </w:r>
            <w:r w:rsidR="009A1A74" w:rsidRPr="0021773E"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1072" w:type="dxa"/>
          </w:tcPr>
          <w:p w14:paraId="34F9ADE1" w14:textId="77777777" w:rsidR="009A1A74" w:rsidRPr="0021773E" w:rsidRDefault="00A77B44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2</w:t>
            </w:r>
            <w:r w:rsidR="009A1A74" w:rsidRPr="0021773E">
              <w:rPr>
                <w:b/>
                <w:sz w:val="28"/>
                <w:lang w:val="en-US"/>
              </w:rPr>
              <w:t>0</w:t>
            </w:r>
          </w:p>
        </w:tc>
      </w:tr>
      <w:tr w:rsidR="009A1A74" w:rsidRPr="0021773E" w14:paraId="20BC53D4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6535B759" w14:textId="77777777" w:rsidR="009A1A74" w:rsidRPr="0021773E" w:rsidRDefault="009A1A74">
            <w:pPr>
              <w:pStyle w:val="TableParagraph"/>
              <w:spacing w:line="228" w:lineRule="exact"/>
              <w:ind w:left="107"/>
              <w:rPr>
                <w:b/>
                <w:color w:val="FFFFFF"/>
                <w:w w:val="99"/>
                <w:sz w:val="20"/>
                <w:lang w:val="en-US"/>
              </w:rPr>
            </w:pPr>
            <w:r w:rsidRPr="0021773E">
              <w:rPr>
                <w:b/>
                <w:color w:val="FFFFFF"/>
                <w:w w:val="99"/>
                <w:sz w:val="20"/>
                <w:lang w:val="en-US"/>
              </w:rPr>
              <w:t>H</w:t>
            </w:r>
          </w:p>
        </w:tc>
        <w:tc>
          <w:tcPr>
            <w:tcW w:w="5329" w:type="dxa"/>
          </w:tcPr>
          <w:p w14:paraId="58C7C28C" w14:textId="77777777" w:rsidR="009A1A74" w:rsidRPr="0021773E" w:rsidRDefault="009A1A74">
            <w:pPr>
              <w:pStyle w:val="TableParagraph"/>
              <w:spacing w:line="301" w:lineRule="exact"/>
              <w:ind w:left="108"/>
              <w:rPr>
                <w:sz w:val="28"/>
                <w:highlight w:val="yellow"/>
                <w:lang w:eastAsia="zh-TW"/>
              </w:rPr>
            </w:pPr>
            <w:r w:rsidRPr="0021773E">
              <w:rPr>
                <w:sz w:val="24"/>
              </w:rPr>
              <w:t>Заезд экскаватора на трал</w:t>
            </w:r>
          </w:p>
        </w:tc>
        <w:tc>
          <w:tcPr>
            <w:tcW w:w="1461" w:type="dxa"/>
          </w:tcPr>
          <w:p w14:paraId="027F6050" w14:textId="77777777" w:rsidR="009A1A74" w:rsidRPr="0021773E" w:rsidRDefault="009A1A74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660" w:type="dxa"/>
          </w:tcPr>
          <w:p w14:paraId="6B9E7C4E" w14:textId="77777777" w:rsidR="009A1A74" w:rsidRPr="0021773E" w:rsidRDefault="009A1A74" w:rsidP="00A77B44">
            <w:pPr>
              <w:pStyle w:val="TableParagraph"/>
              <w:spacing w:line="301" w:lineRule="exact"/>
              <w:ind w:left="106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072" w:type="dxa"/>
          </w:tcPr>
          <w:p w14:paraId="3A13B2BA" w14:textId="77777777" w:rsidR="009A1A74" w:rsidRPr="0021773E" w:rsidRDefault="009A1A74" w:rsidP="00A77B44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/>
              </w:rPr>
            </w:pPr>
            <w:r w:rsidRPr="0021773E">
              <w:rPr>
                <w:b/>
                <w:sz w:val="28"/>
                <w:lang w:val="en-US"/>
              </w:rPr>
              <w:t>1</w:t>
            </w:r>
            <w:r w:rsidR="00A77B44" w:rsidRPr="0021773E">
              <w:rPr>
                <w:b/>
                <w:sz w:val="28"/>
                <w:lang w:val="en-US"/>
              </w:rPr>
              <w:t>2</w:t>
            </w:r>
          </w:p>
        </w:tc>
      </w:tr>
      <w:tr w:rsidR="009D37F9" w:rsidRPr="0021773E" w14:paraId="42FB3D93" w14:textId="77777777" w:rsidTr="000423E1">
        <w:trPr>
          <w:trHeight w:val="340"/>
        </w:trPr>
        <w:tc>
          <w:tcPr>
            <w:tcW w:w="926" w:type="dxa"/>
            <w:shd w:val="clear" w:color="auto" w:fill="313D4F"/>
          </w:tcPr>
          <w:p w14:paraId="73E89FB7" w14:textId="77777777" w:rsidR="009D37F9" w:rsidRPr="0021773E" w:rsidRDefault="00CF438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21773E">
              <w:rPr>
                <w:b/>
                <w:color w:val="FFFFFF"/>
                <w:sz w:val="20"/>
              </w:rPr>
              <w:t>Всего</w:t>
            </w:r>
          </w:p>
        </w:tc>
        <w:tc>
          <w:tcPr>
            <w:tcW w:w="5329" w:type="dxa"/>
          </w:tcPr>
          <w:p w14:paraId="3E44160F" w14:textId="77777777" w:rsidR="009D37F9" w:rsidRPr="0021773E" w:rsidRDefault="009D37F9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461" w:type="dxa"/>
          </w:tcPr>
          <w:p w14:paraId="550F0A8D" w14:textId="77777777" w:rsidR="009D37F9" w:rsidRPr="0021773E" w:rsidRDefault="009D37F9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660" w:type="dxa"/>
          </w:tcPr>
          <w:p w14:paraId="3D14998A" w14:textId="77777777" w:rsidR="009D37F9" w:rsidRPr="0021773E" w:rsidRDefault="00CF438C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100</w:t>
            </w:r>
          </w:p>
        </w:tc>
        <w:tc>
          <w:tcPr>
            <w:tcW w:w="1072" w:type="dxa"/>
          </w:tcPr>
          <w:p w14:paraId="5A532690" w14:textId="77777777" w:rsidR="009D37F9" w:rsidRPr="0021773E" w:rsidRDefault="00CF438C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sz w:val="28"/>
              </w:rPr>
              <w:t>100</w:t>
            </w:r>
          </w:p>
        </w:tc>
      </w:tr>
    </w:tbl>
    <w:p w14:paraId="3B761362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ind w:left="1998"/>
      </w:pPr>
      <w:bookmarkStart w:id="16" w:name="_bookmark16"/>
      <w:bookmarkEnd w:id="16"/>
      <w:r w:rsidRPr="0021773E">
        <w:t>СПЕЦИФИКАЦИЯ ОЦЕНКИ</w:t>
      </w:r>
      <w:r w:rsidRPr="0021773E">
        <w:rPr>
          <w:spacing w:val="-2"/>
        </w:rPr>
        <w:t xml:space="preserve"> </w:t>
      </w:r>
      <w:r w:rsidRPr="0021773E">
        <w:t>КОМПЕТЕНЦИИ</w:t>
      </w:r>
    </w:p>
    <w:p w14:paraId="3BD26E6B" w14:textId="77777777" w:rsidR="009D37F9" w:rsidRPr="0021773E" w:rsidRDefault="00CF438C">
      <w:pPr>
        <w:pStyle w:val="a3"/>
        <w:tabs>
          <w:tab w:val="left" w:pos="2658"/>
          <w:tab w:val="left" w:pos="4485"/>
          <w:tab w:val="left" w:pos="5677"/>
          <w:tab w:val="left" w:pos="6610"/>
          <w:tab w:val="left" w:pos="8510"/>
          <w:tab w:val="left" w:pos="9053"/>
        </w:tabs>
        <w:spacing w:before="155" w:line="360" w:lineRule="auto"/>
        <w:ind w:right="824" w:firstLine="707"/>
      </w:pPr>
      <w:r w:rsidRPr="0021773E">
        <w:t>Оценка</w:t>
      </w:r>
      <w:r w:rsidRPr="0021773E">
        <w:tab/>
        <w:t>Конкурсного</w:t>
      </w:r>
      <w:r w:rsidRPr="0021773E">
        <w:tab/>
        <w:t>задания</w:t>
      </w:r>
      <w:r w:rsidRPr="0021773E">
        <w:tab/>
        <w:t>будет</w:t>
      </w:r>
      <w:r w:rsidRPr="0021773E">
        <w:tab/>
        <w:t>основываться</w:t>
      </w:r>
      <w:r w:rsidRPr="0021773E">
        <w:tab/>
        <w:t>на</w:t>
      </w:r>
      <w:r w:rsidRPr="0021773E">
        <w:tab/>
      </w:r>
      <w:r w:rsidRPr="0021773E">
        <w:rPr>
          <w:spacing w:val="-1"/>
        </w:rPr>
        <w:t xml:space="preserve">следующих </w:t>
      </w:r>
      <w:r w:rsidRPr="0021773E">
        <w:t>критериях (модулях):</w:t>
      </w:r>
    </w:p>
    <w:p w14:paraId="12E2D438" w14:textId="77777777" w:rsidR="009D37F9" w:rsidRPr="0021773E" w:rsidRDefault="00CF438C">
      <w:pPr>
        <w:pStyle w:val="a3"/>
        <w:spacing w:before="2"/>
        <w:ind w:left="1506"/>
      </w:pPr>
      <w:r w:rsidRPr="0021773E">
        <w:t xml:space="preserve">А. </w:t>
      </w:r>
      <w:r w:rsidR="00BA4F15" w:rsidRPr="0021773E">
        <w:rPr>
          <w:lang w:eastAsia="zh-HK"/>
        </w:rPr>
        <w:t>Те</w:t>
      </w:r>
      <w:r w:rsidR="007F5377" w:rsidRPr="0021773E">
        <w:rPr>
          <w:lang w:eastAsia="zh-HK"/>
        </w:rPr>
        <w:t>оретическое конкурсное задание</w:t>
      </w:r>
    </w:p>
    <w:p w14:paraId="22F4178D" w14:textId="77777777" w:rsidR="009D37F9" w:rsidRPr="0021773E" w:rsidRDefault="00BA4F15" w:rsidP="006C1268">
      <w:pPr>
        <w:pStyle w:val="a4"/>
        <w:numPr>
          <w:ilvl w:val="0"/>
          <w:numId w:val="10"/>
        </w:numPr>
        <w:tabs>
          <w:tab w:val="left" w:pos="2076"/>
        </w:tabs>
        <w:spacing w:before="160"/>
        <w:ind w:hanging="283"/>
        <w:rPr>
          <w:sz w:val="28"/>
        </w:rPr>
      </w:pPr>
      <w:r w:rsidRPr="0021773E">
        <w:rPr>
          <w:sz w:val="28"/>
        </w:rPr>
        <w:t xml:space="preserve">решение </w:t>
      </w:r>
      <w:r w:rsidR="007F5377" w:rsidRPr="0021773E">
        <w:rPr>
          <w:bCs/>
          <w:sz w:val="28"/>
          <w:szCs w:val="28"/>
        </w:rPr>
        <w:t>ситуационных задач, составленных на основании безопасной эксплуатации дорожных машин.</w:t>
      </w:r>
    </w:p>
    <w:p w14:paraId="09384056" w14:textId="77777777" w:rsidR="009D37F9" w:rsidRPr="0021773E" w:rsidRDefault="00BA4F15">
      <w:pPr>
        <w:pStyle w:val="a3"/>
        <w:spacing w:before="282"/>
        <w:ind w:left="1506"/>
      </w:pPr>
      <w:r w:rsidRPr="0021773E">
        <w:t xml:space="preserve">В. </w:t>
      </w:r>
      <w:r w:rsidRPr="0021773E">
        <w:rPr>
          <w:lang w:eastAsia="zh-TW"/>
        </w:rPr>
        <w:t xml:space="preserve">Техническое обслуживание </w:t>
      </w:r>
      <w:r w:rsidR="009A1A74" w:rsidRPr="0021773E">
        <w:rPr>
          <w:lang w:eastAsia="zh-TW"/>
        </w:rPr>
        <w:t>экскаватора</w:t>
      </w:r>
    </w:p>
    <w:p w14:paraId="4E08DAFD" w14:textId="77777777" w:rsidR="009D37F9" w:rsidRPr="0021773E" w:rsidRDefault="00BA4F15" w:rsidP="006C1268">
      <w:pPr>
        <w:pStyle w:val="a4"/>
        <w:numPr>
          <w:ilvl w:val="0"/>
          <w:numId w:val="10"/>
        </w:numPr>
        <w:tabs>
          <w:tab w:val="left" w:pos="2076"/>
        </w:tabs>
        <w:spacing w:before="160"/>
        <w:ind w:hanging="285"/>
        <w:rPr>
          <w:sz w:val="28"/>
        </w:rPr>
      </w:pPr>
      <w:r w:rsidRPr="0021773E">
        <w:rPr>
          <w:sz w:val="28"/>
        </w:rPr>
        <w:t>визуальный осмотр</w:t>
      </w:r>
      <w:r w:rsidR="00CF438C" w:rsidRPr="0021773E">
        <w:rPr>
          <w:sz w:val="28"/>
        </w:rPr>
        <w:t>;</w:t>
      </w:r>
    </w:p>
    <w:p w14:paraId="44C5FB25" w14:textId="77777777" w:rsidR="009D37F9" w:rsidRPr="0021773E" w:rsidRDefault="00BA4F15" w:rsidP="006C1268">
      <w:pPr>
        <w:pStyle w:val="a4"/>
        <w:numPr>
          <w:ilvl w:val="0"/>
          <w:numId w:val="10"/>
        </w:numPr>
        <w:tabs>
          <w:tab w:val="left" w:pos="2076"/>
        </w:tabs>
        <w:spacing w:before="161"/>
        <w:ind w:hanging="285"/>
        <w:rPr>
          <w:sz w:val="28"/>
        </w:rPr>
      </w:pPr>
      <w:r w:rsidRPr="0021773E">
        <w:rPr>
          <w:sz w:val="28"/>
        </w:rPr>
        <w:t>техническое обслуживание.</w:t>
      </w:r>
    </w:p>
    <w:p w14:paraId="7A408F1B" w14:textId="77777777" w:rsidR="009D37F9" w:rsidRPr="0021773E" w:rsidRDefault="009A1A74" w:rsidP="006C1268">
      <w:pPr>
        <w:pStyle w:val="a4"/>
        <w:numPr>
          <w:ilvl w:val="0"/>
          <w:numId w:val="9"/>
        </w:numPr>
        <w:tabs>
          <w:tab w:val="left" w:pos="1834"/>
        </w:tabs>
        <w:spacing w:before="280"/>
        <w:rPr>
          <w:sz w:val="28"/>
        </w:rPr>
      </w:pPr>
      <w:r w:rsidRPr="0021773E">
        <w:rPr>
          <w:sz w:val="28"/>
          <w:lang w:eastAsia="zh-TW"/>
        </w:rPr>
        <w:t>Поднятие мяча ковшом и опускание его в ведро</w:t>
      </w:r>
    </w:p>
    <w:p w14:paraId="19BF08C1" w14:textId="77777777" w:rsidR="009D37F9" w:rsidRPr="0021773E" w:rsidRDefault="0032477C" w:rsidP="006C1268">
      <w:pPr>
        <w:pStyle w:val="a4"/>
        <w:numPr>
          <w:ilvl w:val="1"/>
          <w:numId w:val="9"/>
        </w:numPr>
        <w:tabs>
          <w:tab w:val="left" w:pos="2076"/>
        </w:tabs>
        <w:spacing w:before="161"/>
        <w:ind w:hanging="285"/>
        <w:rPr>
          <w:sz w:val="28"/>
        </w:rPr>
      </w:pPr>
      <w:r w:rsidRPr="0021773E">
        <w:rPr>
          <w:sz w:val="28"/>
        </w:rPr>
        <w:t>поднятие мяча ковшом</w:t>
      </w:r>
      <w:r w:rsidR="00CF438C" w:rsidRPr="0021773E">
        <w:rPr>
          <w:sz w:val="28"/>
        </w:rPr>
        <w:t>;</w:t>
      </w:r>
    </w:p>
    <w:p w14:paraId="50BF9706" w14:textId="77777777" w:rsidR="009D37F9" w:rsidRPr="0021773E" w:rsidRDefault="0032477C" w:rsidP="006C1268">
      <w:pPr>
        <w:pStyle w:val="a4"/>
        <w:numPr>
          <w:ilvl w:val="1"/>
          <w:numId w:val="9"/>
        </w:numPr>
        <w:tabs>
          <w:tab w:val="left" w:pos="2076"/>
        </w:tabs>
        <w:spacing w:before="159"/>
        <w:ind w:hanging="285"/>
        <w:rPr>
          <w:sz w:val="28"/>
        </w:rPr>
      </w:pPr>
      <w:r w:rsidRPr="0021773E">
        <w:rPr>
          <w:sz w:val="28"/>
        </w:rPr>
        <w:t>опускание мяча в ведро</w:t>
      </w:r>
      <w:r w:rsidR="00CF438C" w:rsidRPr="0021773E">
        <w:rPr>
          <w:sz w:val="28"/>
        </w:rPr>
        <w:t>;</w:t>
      </w:r>
    </w:p>
    <w:p w14:paraId="6111A2E2" w14:textId="77777777" w:rsidR="00BA4F15" w:rsidRPr="0021773E" w:rsidRDefault="0032477C" w:rsidP="006C1268">
      <w:pPr>
        <w:pStyle w:val="a4"/>
        <w:numPr>
          <w:ilvl w:val="1"/>
          <w:numId w:val="9"/>
        </w:numPr>
        <w:tabs>
          <w:tab w:val="left" w:pos="2076"/>
        </w:tabs>
        <w:spacing w:before="159"/>
        <w:ind w:hanging="285"/>
        <w:rPr>
          <w:sz w:val="28"/>
        </w:rPr>
      </w:pPr>
      <w:r w:rsidRPr="0021773E">
        <w:rPr>
          <w:sz w:val="28"/>
        </w:rPr>
        <w:t>не задевание ковшом ведра и стойки</w:t>
      </w:r>
      <w:r w:rsidR="00BA4F15" w:rsidRPr="0021773E">
        <w:rPr>
          <w:sz w:val="28"/>
        </w:rPr>
        <w:t>.</w:t>
      </w:r>
    </w:p>
    <w:p w14:paraId="7CA2B2E8" w14:textId="77777777" w:rsidR="009D37F9" w:rsidRPr="0021773E" w:rsidRDefault="0032477C" w:rsidP="006C1268">
      <w:pPr>
        <w:pStyle w:val="a4"/>
        <w:numPr>
          <w:ilvl w:val="0"/>
          <w:numId w:val="9"/>
        </w:numPr>
        <w:tabs>
          <w:tab w:val="left" w:pos="1848"/>
        </w:tabs>
        <w:spacing w:before="282"/>
        <w:ind w:left="1847" w:hanging="341"/>
        <w:rPr>
          <w:sz w:val="28"/>
        </w:rPr>
      </w:pPr>
      <w:r w:rsidRPr="0021773E">
        <w:rPr>
          <w:sz w:val="28"/>
          <w:lang w:eastAsia="zh-HK"/>
        </w:rPr>
        <w:t>Раздавливание куриного яйца</w:t>
      </w:r>
    </w:p>
    <w:p w14:paraId="08B66353" w14:textId="77777777" w:rsidR="009D37F9" w:rsidRPr="0021773E" w:rsidRDefault="0032477C" w:rsidP="006C1268">
      <w:pPr>
        <w:pStyle w:val="a4"/>
        <w:numPr>
          <w:ilvl w:val="1"/>
          <w:numId w:val="9"/>
        </w:numPr>
        <w:tabs>
          <w:tab w:val="left" w:pos="2076"/>
        </w:tabs>
        <w:spacing w:before="159"/>
        <w:ind w:hanging="285"/>
        <w:rPr>
          <w:sz w:val="28"/>
        </w:rPr>
      </w:pPr>
      <w:r w:rsidRPr="0021773E">
        <w:rPr>
          <w:sz w:val="28"/>
        </w:rPr>
        <w:lastRenderedPageBreak/>
        <w:t>раздавливание яйца</w:t>
      </w:r>
      <w:r w:rsidR="00CF438C" w:rsidRPr="0021773E">
        <w:rPr>
          <w:sz w:val="28"/>
        </w:rPr>
        <w:t>;</w:t>
      </w:r>
    </w:p>
    <w:p w14:paraId="580D1023" w14:textId="77777777" w:rsidR="009D37F9" w:rsidRPr="0021773E" w:rsidRDefault="0032477C" w:rsidP="006C1268">
      <w:pPr>
        <w:pStyle w:val="a4"/>
        <w:numPr>
          <w:ilvl w:val="1"/>
          <w:numId w:val="9"/>
        </w:numPr>
        <w:tabs>
          <w:tab w:val="left" w:pos="2076"/>
        </w:tabs>
        <w:spacing w:before="162"/>
        <w:ind w:hanging="285"/>
        <w:rPr>
          <w:sz w:val="28"/>
        </w:rPr>
      </w:pPr>
      <w:r w:rsidRPr="0021773E">
        <w:rPr>
          <w:sz w:val="28"/>
        </w:rPr>
        <w:t>целостность стопки</w:t>
      </w:r>
      <w:r w:rsidR="00BA4F15" w:rsidRPr="0021773E">
        <w:rPr>
          <w:sz w:val="28"/>
        </w:rPr>
        <w:t>.</w:t>
      </w:r>
    </w:p>
    <w:p w14:paraId="0830F645" w14:textId="77777777" w:rsidR="00BA4F15" w:rsidRPr="0021773E" w:rsidRDefault="0032477C" w:rsidP="006C1268">
      <w:pPr>
        <w:pStyle w:val="a4"/>
        <w:numPr>
          <w:ilvl w:val="0"/>
          <w:numId w:val="9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Розлив жидкости по стаканам</w:t>
      </w:r>
    </w:p>
    <w:p w14:paraId="59646997" w14:textId="77777777" w:rsidR="00BA4F15" w:rsidRPr="0021773E" w:rsidRDefault="00BA4F15" w:rsidP="006C1268">
      <w:pPr>
        <w:pStyle w:val="a4"/>
        <w:numPr>
          <w:ilvl w:val="0"/>
          <w:numId w:val="23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 xml:space="preserve">равномерное распределение </w:t>
      </w:r>
      <w:r w:rsidR="0032477C" w:rsidRPr="0021773E">
        <w:rPr>
          <w:sz w:val="28"/>
        </w:rPr>
        <w:t>жидкости по стаканам</w:t>
      </w:r>
      <w:r w:rsidRPr="0021773E">
        <w:rPr>
          <w:sz w:val="28"/>
        </w:rPr>
        <w:t>;</w:t>
      </w:r>
    </w:p>
    <w:p w14:paraId="7C33AC5B" w14:textId="77777777" w:rsidR="00BA4F15" w:rsidRPr="0021773E" w:rsidRDefault="0032477C" w:rsidP="006C1268">
      <w:pPr>
        <w:pStyle w:val="a4"/>
        <w:numPr>
          <w:ilvl w:val="0"/>
          <w:numId w:val="23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перелив жидкости</w:t>
      </w:r>
      <w:r w:rsidR="009E7C2E" w:rsidRPr="0021773E">
        <w:rPr>
          <w:sz w:val="28"/>
        </w:rPr>
        <w:t>;</w:t>
      </w:r>
    </w:p>
    <w:p w14:paraId="65680B7A" w14:textId="77777777" w:rsidR="009E7C2E" w:rsidRPr="0021773E" w:rsidRDefault="009E7C2E" w:rsidP="006C1268">
      <w:pPr>
        <w:pStyle w:val="a4"/>
        <w:numPr>
          <w:ilvl w:val="0"/>
          <w:numId w:val="23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целостность стаканов.</w:t>
      </w:r>
    </w:p>
    <w:p w14:paraId="638D413A" w14:textId="77777777" w:rsidR="0032477C" w:rsidRPr="0021773E" w:rsidRDefault="0032477C" w:rsidP="006C1268">
      <w:pPr>
        <w:pStyle w:val="a4"/>
        <w:numPr>
          <w:ilvl w:val="0"/>
          <w:numId w:val="9"/>
        </w:numPr>
        <w:tabs>
          <w:tab w:val="left" w:pos="2076"/>
        </w:tabs>
        <w:spacing w:before="162"/>
        <w:rPr>
          <w:sz w:val="28"/>
          <w:lang w:val="en-US"/>
        </w:rPr>
      </w:pPr>
      <w:r w:rsidRPr="0021773E">
        <w:rPr>
          <w:sz w:val="28"/>
        </w:rPr>
        <w:t>Сбивание бутылок</w:t>
      </w:r>
    </w:p>
    <w:p w14:paraId="3D0C3C37" w14:textId="77777777" w:rsidR="0032477C" w:rsidRPr="0021773E" w:rsidRDefault="0032477C" w:rsidP="009E7C2E">
      <w:pPr>
        <w:pStyle w:val="a4"/>
        <w:numPr>
          <w:ilvl w:val="0"/>
          <w:numId w:val="29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 xml:space="preserve">сбивание бутылки </w:t>
      </w:r>
      <w:r w:rsidR="009E7C2E" w:rsidRPr="0021773E">
        <w:rPr>
          <w:sz w:val="28"/>
        </w:rPr>
        <w:t xml:space="preserve">с первого раза </w:t>
      </w:r>
      <w:r w:rsidRPr="0021773E">
        <w:rPr>
          <w:sz w:val="28"/>
        </w:rPr>
        <w:t>после трех оборотов платформы;</w:t>
      </w:r>
    </w:p>
    <w:p w14:paraId="196EE446" w14:textId="77777777" w:rsidR="0032477C" w:rsidRPr="0021773E" w:rsidRDefault="0032477C" w:rsidP="009E7C2E">
      <w:pPr>
        <w:pStyle w:val="a4"/>
        <w:numPr>
          <w:ilvl w:val="0"/>
          <w:numId w:val="29"/>
        </w:numPr>
        <w:tabs>
          <w:tab w:val="left" w:pos="2076"/>
        </w:tabs>
        <w:spacing w:before="162"/>
        <w:rPr>
          <w:sz w:val="28"/>
          <w:lang w:val="en-US"/>
        </w:rPr>
      </w:pPr>
      <w:r w:rsidRPr="0021773E">
        <w:rPr>
          <w:sz w:val="28"/>
        </w:rPr>
        <w:t>сбивание бутылки раскачкой.</w:t>
      </w:r>
    </w:p>
    <w:p w14:paraId="4E38002F" w14:textId="77777777" w:rsidR="0032477C" w:rsidRPr="0021773E" w:rsidRDefault="0032477C" w:rsidP="006C1268">
      <w:pPr>
        <w:pStyle w:val="a4"/>
        <w:numPr>
          <w:ilvl w:val="0"/>
          <w:numId w:val="9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Рытье котлована с погрузкой грунта в автомобиль самосвал</w:t>
      </w:r>
    </w:p>
    <w:p w14:paraId="556BF21A" w14:textId="77777777" w:rsidR="0032477C" w:rsidRPr="0021773E" w:rsidRDefault="0032477C" w:rsidP="006C1268">
      <w:pPr>
        <w:pStyle w:val="a4"/>
        <w:numPr>
          <w:ilvl w:val="0"/>
          <w:numId w:val="26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разработка грунта;</w:t>
      </w:r>
    </w:p>
    <w:p w14:paraId="29339FEC" w14:textId="77777777" w:rsidR="0032477C" w:rsidRPr="0021773E" w:rsidRDefault="0032477C" w:rsidP="006C1268">
      <w:pPr>
        <w:pStyle w:val="a4"/>
        <w:numPr>
          <w:ilvl w:val="0"/>
          <w:numId w:val="26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по</w:t>
      </w:r>
      <w:r w:rsidR="009E7C2E" w:rsidRPr="0021773E">
        <w:rPr>
          <w:sz w:val="28"/>
        </w:rPr>
        <w:t>грузка грунта в кузов самосвала;</w:t>
      </w:r>
    </w:p>
    <w:p w14:paraId="3C8AD75C" w14:textId="77777777" w:rsidR="009E7C2E" w:rsidRPr="0021773E" w:rsidRDefault="009E7C2E" w:rsidP="006C1268">
      <w:pPr>
        <w:pStyle w:val="a4"/>
        <w:numPr>
          <w:ilvl w:val="0"/>
          <w:numId w:val="26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равномерное распределение грунта в кузове автомобиля;</w:t>
      </w:r>
    </w:p>
    <w:p w14:paraId="3574A7DC" w14:textId="77777777" w:rsidR="009E7C2E" w:rsidRPr="0021773E" w:rsidRDefault="009E7C2E" w:rsidP="006C1268">
      <w:pPr>
        <w:pStyle w:val="a4"/>
        <w:numPr>
          <w:ilvl w:val="0"/>
          <w:numId w:val="26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не задевание ковшом экскаватора кузова автомобиля.</w:t>
      </w:r>
    </w:p>
    <w:p w14:paraId="575868AE" w14:textId="77777777" w:rsidR="0033114A" w:rsidRPr="0021773E" w:rsidRDefault="0033114A" w:rsidP="006C1268">
      <w:pPr>
        <w:pStyle w:val="a4"/>
        <w:numPr>
          <w:ilvl w:val="0"/>
          <w:numId w:val="26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отгрузка грунта в отвал.</w:t>
      </w:r>
    </w:p>
    <w:p w14:paraId="75B4B92B" w14:textId="77777777" w:rsidR="0032477C" w:rsidRPr="0021773E" w:rsidRDefault="0032477C" w:rsidP="006C1268">
      <w:pPr>
        <w:pStyle w:val="a4"/>
        <w:numPr>
          <w:ilvl w:val="0"/>
          <w:numId w:val="9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Заезд экскаватора на трал</w:t>
      </w:r>
    </w:p>
    <w:p w14:paraId="31309E48" w14:textId="77777777" w:rsidR="0032477C" w:rsidRPr="0021773E" w:rsidRDefault="0032477C" w:rsidP="006C1268">
      <w:pPr>
        <w:pStyle w:val="a4"/>
        <w:numPr>
          <w:ilvl w:val="0"/>
          <w:numId w:val="27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правильная постановка экскаватора на трале;</w:t>
      </w:r>
    </w:p>
    <w:p w14:paraId="31350D25" w14:textId="77777777" w:rsidR="0032477C" w:rsidRPr="0021773E" w:rsidRDefault="0032477C" w:rsidP="006C1268">
      <w:pPr>
        <w:pStyle w:val="a4"/>
        <w:numPr>
          <w:ilvl w:val="0"/>
          <w:numId w:val="27"/>
        </w:numPr>
        <w:tabs>
          <w:tab w:val="left" w:pos="2076"/>
        </w:tabs>
        <w:spacing w:before="162"/>
        <w:rPr>
          <w:sz w:val="28"/>
        </w:rPr>
      </w:pPr>
      <w:r w:rsidRPr="0021773E">
        <w:rPr>
          <w:sz w:val="28"/>
        </w:rPr>
        <w:t>соблюдение требований безопасности.</w:t>
      </w:r>
    </w:p>
    <w:p w14:paraId="5B4607E0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before="287"/>
        <w:ind w:left="1998"/>
      </w:pPr>
      <w:bookmarkStart w:id="17" w:name="_bookmark17"/>
      <w:bookmarkEnd w:id="17"/>
      <w:r w:rsidRPr="0021773E">
        <w:t>РЕГЛАМЕНТ</w:t>
      </w:r>
      <w:r w:rsidRPr="0021773E">
        <w:rPr>
          <w:spacing w:val="-5"/>
        </w:rPr>
        <w:t xml:space="preserve"> </w:t>
      </w:r>
      <w:r w:rsidRPr="0021773E">
        <w:t>ОЦЕНКИ</w:t>
      </w:r>
    </w:p>
    <w:p w14:paraId="28A90880" w14:textId="77777777" w:rsidR="009D37F9" w:rsidRPr="0021773E" w:rsidRDefault="00CF438C">
      <w:pPr>
        <w:pStyle w:val="a3"/>
        <w:spacing w:before="156" w:line="360" w:lineRule="auto"/>
        <w:ind w:right="827" w:firstLine="707"/>
        <w:jc w:val="both"/>
      </w:pPr>
      <w:r w:rsidRPr="0021773E"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77B7CE18" w14:textId="77777777" w:rsidR="009D37F9" w:rsidRPr="0021773E" w:rsidRDefault="00CF438C">
      <w:pPr>
        <w:pStyle w:val="a3"/>
        <w:ind w:left="1506"/>
      </w:pPr>
      <w:r w:rsidRPr="0021773E">
        <w:t>Специфика выставления оценок:</w:t>
      </w:r>
    </w:p>
    <w:p w14:paraId="616A6661" w14:textId="77777777" w:rsidR="009D37F9" w:rsidRPr="0021773E" w:rsidRDefault="00CF438C" w:rsidP="006C1268">
      <w:pPr>
        <w:pStyle w:val="a4"/>
        <w:numPr>
          <w:ilvl w:val="0"/>
          <w:numId w:val="8"/>
        </w:numPr>
        <w:tabs>
          <w:tab w:val="left" w:pos="2214"/>
          <w:tab w:val="left" w:pos="2215"/>
        </w:tabs>
        <w:spacing w:before="160" w:line="352" w:lineRule="auto"/>
        <w:ind w:right="846" w:firstLine="708"/>
        <w:rPr>
          <w:sz w:val="28"/>
        </w:rPr>
      </w:pPr>
      <w:r w:rsidRPr="0021773E">
        <w:rPr>
          <w:sz w:val="28"/>
        </w:rPr>
        <w:t>Конкурсантам не выставляются оценки за аспекты задания, которые они не могут выполнить в связи с нехваткой инструмента в их</w:t>
      </w:r>
      <w:r w:rsidRPr="0021773E">
        <w:rPr>
          <w:spacing w:val="-22"/>
          <w:sz w:val="28"/>
        </w:rPr>
        <w:t xml:space="preserve"> </w:t>
      </w:r>
      <w:r w:rsidRPr="0021773E">
        <w:rPr>
          <w:sz w:val="28"/>
        </w:rPr>
        <w:t>наборе.</w:t>
      </w:r>
    </w:p>
    <w:p w14:paraId="49E67439" w14:textId="77777777" w:rsidR="009D37F9" w:rsidRPr="0021773E" w:rsidRDefault="00CF438C" w:rsidP="006C1268">
      <w:pPr>
        <w:pStyle w:val="a4"/>
        <w:numPr>
          <w:ilvl w:val="0"/>
          <w:numId w:val="8"/>
        </w:numPr>
        <w:tabs>
          <w:tab w:val="left" w:pos="2214"/>
          <w:tab w:val="left" w:pos="2215"/>
        </w:tabs>
        <w:spacing w:before="8" w:line="352" w:lineRule="auto"/>
        <w:ind w:right="967" w:firstLine="708"/>
        <w:rPr>
          <w:sz w:val="28"/>
        </w:rPr>
      </w:pPr>
      <w:r w:rsidRPr="0021773E">
        <w:rPr>
          <w:sz w:val="28"/>
        </w:rPr>
        <w:t xml:space="preserve">При невозможности выполнения одного или нескольких элементов </w:t>
      </w:r>
      <w:r w:rsidRPr="0021773E">
        <w:rPr>
          <w:sz w:val="28"/>
        </w:rPr>
        <w:lastRenderedPageBreak/>
        <w:t>модуля отдельными или всеми конкурсантами в связи с нехваткой</w:t>
      </w:r>
      <w:r w:rsidRPr="0021773E">
        <w:rPr>
          <w:spacing w:val="-18"/>
          <w:sz w:val="28"/>
        </w:rPr>
        <w:t xml:space="preserve"> </w:t>
      </w:r>
      <w:r w:rsidRPr="0021773E">
        <w:rPr>
          <w:sz w:val="28"/>
        </w:rPr>
        <w:t>рабочего</w:t>
      </w:r>
    </w:p>
    <w:p w14:paraId="29059882" w14:textId="77777777" w:rsidR="009D37F9" w:rsidRPr="0021773E" w:rsidRDefault="00CF438C">
      <w:pPr>
        <w:pStyle w:val="a3"/>
        <w:spacing w:before="11" w:line="360" w:lineRule="auto"/>
        <w:ind w:right="1588"/>
      </w:pPr>
      <w:r w:rsidRPr="0021773E">
        <w:t>места как такового оценки за такие элементы модуля засчитываются всем конкурсантам во избежание искажения системы оценивания.</w:t>
      </w:r>
    </w:p>
    <w:p w14:paraId="56B878FC" w14:textId="77777777" w:rsidR="009D37F9" w:rsidRPr="0021773E" w:rsidRDefault="00CF438C" w:rsidP="006C1268">
      <w:pPr>
        <w:pStyle w:val="a4"/>
        <w:numPr>
          <w:ilvl w:val="0"/>
          <w:numId w:val="8"/>
        </w:numPr>
        <w:tabs>
          <w:tab w:val="left" w:pos="2214"/>
          <w:tab w:val="left" w:pos="2215"/>
        </w:tabs>
        <w:ind w:firstLine="708"/>
        <w:rPr>
          <w:sz w:val="28"/>
        </w:rPr>
      </w:pPr>
      <w:r w:rsidRPr="0021773E">
        <w:rPr>
          <w:sz w:val="28"/>
        </w:rPr>
        <w:t>В случае неисправности оборудования, в результате</w:t>
      </w:r>
      <w:r w:rsidRPr="0021773E">
        <w:rPr>
          <w:spacing w:val="-11"/>
          <w:sz w:val="28"/>
        </w:rPr>
        <w:t xml:space="preserve"> </w:t>
      </w:r>
      <w:r w:rsidRPr="0021773E">
        <w:rPr>
          <w:sz w:val="28"/>
        </w:rPr>
        <w:t>которой</w:t>
      </w:r>
    </w:p>
    <w:p w14:paraId="7E063981" w14:textId="77777777" w:rsidR="009D37F9" w:rsidRPr="0021773E" w:rsidRDefault="00CF438C">
      <w:pPr>
        <w:pStyle w:val="a3"/>
        <w:spacing w:before="159" w:line="360" w:lineRule="auto"/>
        <w:ind w:right="1339"/>
      </w:pPr>
      <w:r w:rsidRPr="0021773E">
        <w:t>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14:paraId="4FD90186" w14:textId="77777777" w:rsidR="009D37F9" w:rsidRPr="0021773E" w:rsidRDefault="00CF438C" w:rsidP="006C1268">
      <w:pPr>
        <w:pStyle w:val="a4"/>
        <w:numPr>
          <w:ilvl w:val="0"/>
          <w:numId w:val="8"/>
        </w:numPr>
        <w:tabs>
          <w:tab w:val="left" w:pos="2214"/>
          <w:tab w:val="left" w:pos="2215"/>
        </w:tabs>
        <w:spacing w:before="1" w:line="350" w:lineRule="auto"/>
        <w:ind w:right="890" w:firstLine="708"/>
        <w:rPr>
          <w:sz w:val="28"/>
        </w:rPr>
      </w:pPr>
      <w:r w:rsidRPr="0021773E">
        <w:rPr>
          <w:sz w:val="28"/>
        </w:rPr>
        <w:t>Эксперты заполняют ведомость оценок для каждого аспекта оценки по каждому</w:t>
      </w:r>
      <w:r w:rsidRPr="0021773E">
        <w:rPr>
          <w:spacing w:val="-4"/>
          <w:sz w:val="28"/>
        </w:rPr>
        <w:t xml:space="preserve"> </w:t>
      </w:r>
      <w:r w:rsidRPr="0021773E">
        <w:rPr>
          <w:sz w:val="28"/>
        </w:rPr>
        <w:t>конкурсанту.</w:t>
      </w:r>
    </w:p>
    <w:p w14:paraId="531C4EAA" w14:textId="77777777" w:rsidR="009D37F9" w:rsidRPr="0021773E" w:rsidRDefault="00CF438C" w:rsidP="006C1268">
      <w:pPr>
        <w:pStyle w:val="a4"/>
        <w:numPr>
          <w:ilvl w:val="0"/>
          <w:numId w:val="8"/>
        </w:numPr>
        <w:tabs>
          <w:tab w:val="left" w:pos="2214"/>
          <w:tab w:val="left" w:pos="2215"/>
        </w:tabs>
        <w:spacing w:before="13" w:line="352" w:lineRule="auto"/>
        <w:ind w:right="1376" w:firstLine="708"/>
        <w:rPr>
          <w:sz w:val="28"/>
        </w:rPr>
      </w:pPr>
      <w:r w:rsidRPr="0021773E">
        <w:rPr>
          <w:sz w:val="28"/>
        </w:rPr>
        <w:t>Оценки варьируются согласно шкале оценки, определенной для чемпионата, однако в диапазонах, указанных в пункте 4.8</w:t>
      </w:r>
      <w:r w:rsidRPr="0021773E">
        <w:rPr>
          <w:spacing w:val="-14"/>
          <w:sz w:val="28"/>
        </w:rPr>
        <w:t xml:space="preserve"> </w:t>
      </w:r>
      <w:r w:rsidRPr="0021773E">
        <w:rPr>
          <w:sz w:val="28"/>
        </w:rPr>
        <w:t>выше.</w:t>
      </w:r>
    </w:p>
    <w:p w14:paraId="0002B990" w14:textId="77777777" w:rsidR="009D37F9" w:rsidRPr="0021773E" w:rsidRDefault="00CF438C" w:rsidP="006C1268">
      <w:pPr>
        <w:pStyle w:val="a4"/>
        <w:numPr>
          <w:ilvl w:val="0"/>
          <w:numId w:val="8"/>
        </w:numPr>
        <w:tabs>
          <w:tab w:val="left" w:pos="2215"/>
        </w:tabs>
        <w:spacing w:before="9" w:line="357" w:lineRule="auto"/>
        <w:ind w:right="868" w:firstLine="708"/>
        <w:jc w:val="both"/>
        <w:rPr>
          <w:sz w:val="28"/>
        </w:rPr>
      </w:pPr>
      <w:r w:rsidRPr="0021773E">
        <w:rPr>
          <w:sz w:val="28"/>
        </w:rPr>
        <w:t>Команды экспертной оценки распределяются таким образом, чтобы в каждой из них был определенный набор представителей с опытом проведения оценки на WorldSkills, разных языков и</w:t>
      </w:r>
      <w:r w:rsidRPr="0021773E">
        <w:rPr>
          <w:spacing w:val="-14"/>
          <w:sz w:val="28"/>
        </w:rPr>
        <w:t xml:space="preserve"> </w:t>
      </w:r>
      <w:r w:rsidRPr="0021773E">
        <w:rPr>
          <w:sz w:val="28"/>
        </w:rPr>
        <w:t>культур.</w:t>
      </w:r>
    </w:p>
    <w:p w14:paraId="039568B6" w14:textId="77777777" w:rsidR="009D37F9" w:rsidRPr="0021773E" w:rsidRDefault="00CF438C" w:rsidP="006C1268">
      <w:pPr>
        <w:pStyle w:val="a4"/>
        <w:numPr>
          <w:ilvl w:val="0"/>
          <w:numId w:val="8"/>
        </w:numPr>
        <w:tabs>
          <w:tab w:val="left" w:pos="2214"/>
          <w:tab w:val="left" w:pos="2215"/>
        </w:tabs>
        <w:spacing w:line="352" w:lineRule="auto"/>
        <w:ind w:right="1311" w:firstLine="708"/>
        <w:rPr>
          <w:sz w:val="28"/>
        </w:rPr>
      </w:pPr>
      <w:r w:rsidRPr="0021773E">
        <w:rPr>
          <w:sz w:val="28"/>
        </w:rPr>
        <w:t>Эксперты проводят оценку одних и тех же аспектов работы</w:t>
      </w:r>
      <w:r w:rsidRPr="0021773E">
        <w:rPr>
          <w:spacing w:val="-31"/>
          <w:sz w:val="28"/>
        </w:rPr>
        <w:t xml:space="preserve"> </w:t>
      </w:r>
      <w:r w:rsidRPr="0021773E">
        <w:rPr>
          <w:sz w:val="28"/>
        </w:rPr>
        <w:t>всех конкурсантов.</w:t>
      </w:r>
    </w:p>
    <w:p w14:paraId="15DEC5B8" w14:textId="77777777" w:rsidR="009D37F9" w:rsidRPr="0021773E" w:rsidRDefault="009D37F9">
      <w:pPr>
        <w:spacing w:line="352" w:lineRule="auto"/>
        <w:rPr>
          <w:sz w:val="28"/>
        </w:rPr>
        <w:sectPr w:rsidR="009D37F9" w:rsidRPr="0021773E">
          <w:pgSz w:w="11910" w:h="16840"/>
          <w:pgMar w:top="1480" w:right="20" w:bottom="960" w:left="620" w:header="405" w:footer="512" w:gutter="0"/>
          <w:cols w:space="720"/>
        </w:sectPr>
      </w:pPr>
    </w:p>
    <w:p w14:paraId="1E53DC9D" w14:textId="77777777" w:rsidR="009D37F9" w:rsidRPr="0021773E" w:rsidRDefault="009D37F9">
      <w:pPr>
        <w:pStyle w:val="a3"/>
        <w:spacing w:before="10"/>
        <w:ind w:left="0"/>
        <w:rPr>
          <w:sz w:val="10"/>
        </w:rPr>
      </w:pPr>
    </w:p>
    <w:p w14:paraId="12433952" w14:textId="77777777" w:rsidR="009D37F9" w:rsidRPr="0021773E" w:rsidRDefault="00CF438C" w:rsidP="006C1268">
      <w:pPr>
        <w:pStyle w:val="110"/>
        <w:numPr>
          <w:ilvl w:val="0"/>
          <w:numId w:val="13"/>
        </w:numPr>
        <w:tabs>
          <w:tab w:val="left" w:pos="1140"/>
        </w:tabs>
        <w:ind w:firstLine="0"/>
      </w:pPr>
      <w:bookmarkStart w:id="18" w:name="_bookmark18"/>
      <w:bookmarkEnd w:id="18"/>
      <w:r w:rsidRPr="0021773E">
        <w:t>КОНКУРСНОЕ ЗАДАНИЕ</w:t>
      </w:r>
    </w:p>
    <w:p w14:paraId="37FAC0CD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before="313"/>
        <w:ind w:left="1506" w:firstLine="0"/>
      </w:pPr>
      <w:bookmarkStart w:id="19" w:name="_bookmark19"/>
      <w:bookmarkEnd w:id="19"/>
      <w:r w:rsidRPr="0021773E">
        <w:t>ОСНОВНЫЕ</w:t>
      </w:r>
      <w:r w:rsidRPr="0021773E">
        <w:rPr>
          <w:spacing w:val="-3"/>
        </w:rPr>
        <w:t xml:space="preserve"> </w:t>
      </w:r>
      <w:r w:rsidRPr="0021773E">
        <w:t>ТРЕБОВАНИЯ</w:t>
      </w:r>
    </w:p>
    <w:p w14:paraId="29C3534A" w14:textId="77777777" w:rsidR="009D37F9" w:rsidRPr="0021773E" w:rsidRDefault="00CF438C">
      <w:pPr>
        <w:pStyle w:val="a3"/>
        <w:spacing w:before="155" w:line="360" w:lineRule="auto"/>
        <w:ind w:right="831" w:firstLine="707"/>
        <w:jc w:val="both"/>
      </w:pPr>
      <w:r w:rsidRPr="0021773E">
        <w:t>Разделы 2, 3 и 4 регламентируют разработку Конкурсного задания. Рекомендации данного раздела дают дополнительные разъяснения по содержанию КЗ.</w:t>
      </w:r>
    </w:p>
    <w:p w14:paraId="455EF70E" w14:textId="77777777" w:rsidR="009D37F9" w:rsidRPr="0021773E" w:rsidRDefault="00CF438C">
      <w:pPr>
        <w:pStyle w:val="a3"/>
        <w:spacing w:before="1" w:line="360" w:lineRule="auto"/>
        <w:ind w:right="1339" w:firstLine="707"/>
      </w:pPr>
      <w:r w:rsidRPr="0021773E">
        <w:t>Продолжительность Конкурсного задания не должна быть менее 15 и более 22 часов.</w:t>
      </w:r>
    </w:p>
    <w:p w14:paraId="67389E43" w14:textId="77777777" w:rsidR="009D37F9" w:rsidRPr="0021773E" w:rsidRDefault="00CF438C">
      <w:pPr>
        <w:pStyle w:val="a3"/>
        <w:spacing w:line="362" w:lineRule="auto"/>
        <w:ind w:right="831" w:firstLine="707"/>
      </w:pPr>
      <w:r w:rsidRPr="0021773E">
        <w:t>Возрастной ценз участников для выполнения Конкурсного задания от 1</w:t>
      </w:r>
      <w:r w:rsidR="00C90FFD" w:rsidRPr="0021773E">
        <w:t>6</w:t>
      </w:r>
      <w:r w:rsidRPr="0021773E">
        <w:t xml:space="preserve"> до 22 лет.</w:t>
      </w:r>
    </w:p>
    <w:p w14:paraId="021C69CD" w14:textId="77777777" w:rsidR="009D37F9" w:rsidRPr="0021773E" w:rsidRDefault="00CF438C">
      <w:pPr>
        <w:pStyle w:val="a3"/>
        <w:spacing w:line="360" w:lineRule="auto"/>
        <w:ind w:firstLine="707"/>
      </w:pPr>
      <w:r w:rsidRPr="0021773E">
        <w:t>Вне зависимости от количества модулей, КЗ должно включать оценку по каждому из разделов WSSS.</w:t>
      </w:r>
    </w:p>
    <w:p w14:paraId="1713A1CF" w14:textId="77777777" w:rsidR="009D37F9" w:rsidRPr="0021773E" w:rsidRDefault="00CF438C">
      <w:pPr>
        <w:pStyle w:val="a3"/>
        <w:spacing w:line="321" w:lineRule="exact"/>
        <w:ind w:left="1506"/>
      </w:pPr>
      <w:r w:rsidRPr="0021773E">
        <w:t>Конкурсное задание не должно выходить за пределы WSSS.</w:t>
      </w:r>
    </w:p>
    <w:p w14:paraId="67334EDA" w14:textId="77777777" w:rsidR="009D37F9" w:rsidRPr="0021773E" w:rsidRDefault="00CF438C">
      <w:pPr>
        <w:pStyle w:val="a3"/>
        <w:spacing w:before="157" w:line="360" w:lineRule="auto"/>
        <w:ind w:firstLine="707"/>
      </w:pPr>
      <w:r w:rsidRPr="0021773E">
        <w:t>Оценка знаний участника должна проводиться исключительно через практическое выполнение Конкурсного задания.</w:t>
      </w:r>
    </w:p>
    <w:p w14:paraId="3664EB12" w14:textId="77777777" w:rsidR="009D37F9" w:rsidRPr="0021773E" w:rsidRDefault="00CF438C">
      <w:pPr>
        <w:pStyle w:val="a3"/>
        <w:spacing w:line="360" w:lineRule="auto"/>
        <w:ind w:right="831" w:firstLine="707"/>
      </w:pPr>
      <w:r w:rsidRPr="0021773E">
        <w:t>При выполнении Конкурсного задания не оценивается знание правил и норм WSR.</w:t>
      </w:r>
    </w:p>
    <w:p w14:paraId="589ADE44" w14:textId="77777777" w:rsidR="009D37F9" w:rsidRPr="0021773E" w:rsidRDefault="00CF438C" w:rsidP="006C1268">
      <w:pPr>
        <w:pStyle w:val="210"/>
        <w:numPr>
          <w:ilvl w:val="1"/>
          <w:numId w:val="13"/>
        </w:numPr>
        <w:tabs>
          <w:tab w:val="left" w:pos="1999"/>
        </w:tabs>
        <w:spacing w:before="3"/>
        <w:ind w:left="1506" w:firstLine="0"/>
      </w:pPr>
      <w:bookmarkStart w:id="20" w:name="_bookmark20"/>
      <w:bookmarkEnd w:id="20"/>
      <w:r w:rsidRPr="0021773E">
        <w:t>СТРУКТУРА КОНКУРСНОГО</w:t>
      </w:r>
      <w:r w:rsidRPr="0021773E">
        <w:rPr>
          <w:spacing w:val="-2"/>
        </w:rPr>
        <w:t xml:space="preserve"> </w:t>
      </w:r>
      <w:r w:rsidRPr="0021773E">
        <w:t>ЗАДАНИЯ</w:t>
      </w:r>
    </w:p>
    <w:p w14:paraId="484DB08B" w14:textId="77777777" w:rsidR="009D37F9" w:rsidRPr="0021773E" w:rsidRDefault="00E32CF6">
      <w:pPr>
        <w:pStyle w:val="a3"/>
        <w:spacing w:before="158"/>
        <w:ind w:left="1365"/>
      </w:pPr>
      <w:r w:rsidRPr="0021773E">
        <w:t xml:space="preserve">Конкурсное задание содержит </w:t>
      </w:r>
      <w:r w:rsidR="007F5377" w:rsidRPr="0021773E">
        <w:t>8</w:t>
      </w:r>
      <w:r w:rsidRPr="0021773E">
        <w:t xml:space="preserve"> модулей</w:t>
      </w:r>
      <w:r w:rsidR="00CF438C" w:rsidRPr="0021773E">
        <w:t>:</w:t>
      </w:r>
    </w:p>
    <w:p w14:paraId="677A962A" w14:textId="77777777" w:rsidR="00E32CF6" w:rsidRPr="0021773E" w:rsidRDefault="00CF438C" w:rsidP="006C1268">
      <w:pPr>
        <w:pStyle w:val="a4"/>
        <w:numPr>
          <w:ilvl w:val="0"/>
          <w:numId w:val="7"/>
        </w:numPr>
        <w:tabs>
          <w:tab w:val="left" w:pos="2086"/>
        </w:tabs>
        <w:spacing w:before="161"/>
        <w:rPr>
          <w:sz w:val="28"/>
        </w:rPr>
      </w:pPr>
      <w:r w:rsidRPr="0021773E">
        <w:rPr>
          <w:sz w:val="28"/>
        </w:rPr>
        <w:t xml:space="preserve">Модуль A. </w:t>
      </w:r>
      <w:r w:rsidR="00E32CF6" w:rsidRPr="0021773E">
        <w:rPr>
          <w:sz w:val="28"/>
        </w:rPr>
        <w:t>Т</w:t>
      </w:r>
      <w:r w:rsidR="007F5377" w:rsidRPr="0021773E">
        <w:rPr>
          <w:sz w:val="28"/>
        </w:rPr>
        <w:t>еоретическое конкурсное задание</w:t>
      </w:r>
      <w:r w:rsidR="00E32CF6" w:rsidRPr="0021773E">
        <w:rPr>
          <w:sz w:val="28"/>
        </w:rPr>
        <w:t>.</w:t>
      </w:r>
      <w:r w:rsidR="00C90FFD" w:rsidRPr="0021773E">
        <w:rPr>
          <w:sz w:val="28"/>
        </w:rPr>
        <w:t xml:space="preserve"> </w:t>
      </w:r>
    </w:p>
    <w:p w14:paraId="64DFC902" w14:textId="77777777" w:rsidR="00C90FFD" w:rsidRPr="0021773E" w:rsidRDefault="00C90FFD" w:rsidP="00C90FFD">
      <w:pPr>
        <w:pStyle w:val="a4"/>
        <w:tabs>
          <w:tab w:val="left" w:pos="2086"/>
        </w:tabs>
        <w:spacing w:before="161"/>
        <w:ind w:left="2061" w:firstLine="0"/>
        <w:rPr>
          <w:sz w:val="28"/>
        </w:rPr>
      </w:pPr>
      <w:r w:rsidRPr="0021773E">
        <w:rPr>
          <w:sz w:val="28"/>
        </w:rPr>
        <w:t>Решить ситуационные задачи по безопасной эксплуатации дорожных машин.</w:t>
      </w:r>
    </w:p>
    <w:p w14:paraId="782F4650" w14:textId="77777777" w:rsidR="00E32CF6" w:rsidRPr="0021773E" w:rsidRDefault="00E32CF6" w:rsidP="006C1268">
      <w:pPr>
        <w:pStyle w:val="a4"/>
        <w:numPr>
          <w:ilvl w:val="0"/>
          <w:numId w:val="7"/>
        </w:numPr>
        <w:tabs>
          <w:tab w:val="left" w:pos="2086"/>
        </w:tabs>
        <w:spacing w:before="161"/>
        <w:rPr>
          <w:sz w:val="28"/>
        </w:rPr>
      </w:pPr>
      <w:r w:rsidRPr="0021773E">
        <w:rPr>
          <w:sz w:val="28"/>
        </w:rPr>
        <w:t xml:space="preserve">Модуль </w:t>
      </w:r>
      <w:r w:rsidRPr="0021773E">
        <w:rPr>
          <w:sz w:val="28"/>
          <w:lang w:val="en-US"/>
        </w:rPr>
        <w:t>B</w:t>
      </w:r>
      <w:r w:rsidRPr="0021773E">
        <w:rPr>
          <w:sz w:val="28"/>
        </w:rPr>
        <w:t xml:space="preserve">. Техническое обслуживание </w:t>
      </w:r>
      <w:r w:rsidR="00853BDE" w:rsidRPr="0021773E">
        <w:rPr>
          <w:sz w:val="28"/>
        </w:rPr>
        <w:t>экскаватора</w:t>
      </w:r>
      <w:r w:rsidRPr="0021773E">
        <w:rPr>
          <w:sz w:val="28"/>
        </w:rPr>
        <w:t>.</w:t>
      </w:r>
    </w:p>
    <w:p w14:paraId="48A95D2E" w14:textId="77777777" w:rsidR="00C90FFD" w:rsidRPr="0021773E" w:rsidRDefault="00C90FFD" w:rsidP="00C90FFD">
      <w:pPr>
        <w:pStyle w:val="a4"/>
        <w:tabs>
          <w:tab w:val="left" w:pos="2086"/>
        </w:tabs>
        <w:spacing w:before="161"/>
        <w:ind w:left="2061" w:firstLine="0"/>
        <w:rPr>
          <w:sz w:val="28"/>
        </w:rPr>
      </w:pPr>
      <w:r w:rsidRPr="0021773E">
        <w:rPr>
          <w:sz w:val="28"/>
        </w:rPr>
        <w:t>Произвести техническое обслуживание и ремонт экскаватора</w:t>
      </w:r>
    </w:p>
    <w:p w14:paraId="246879C4" w14:textId="77777777" w:rsidR="00C90FFD" w:rsidRPr="0021773E" w:rsidRDefault="00E32CF6" w:rsidP="00C90FFD">
      <w:pPr>
        <w:pStyle w:val="a4"/>
        <w:numPr>
          <w:ilvl w:val="0"/>
          <w:numId w:val="7"/>
        </w:numPr>
        <w:tabs>
          <w:tab w:val="left" w:pos="2086"/>
        </w:tabs>
        <w:spacing w:before="161"/>
        <w:rPr>
          <w:sz w:val="28"/>
        </w:rPr>
      </w:pPr>
      <w:r w:rsidRPr="0021773E">
        <w:rPr>
          <w:sz w:val="28"/>
        </w:rPr>
        <w:t xml:space="preserve">Модуль </w:t>
      </w:r>
      <w:r w:rsidRPr="0021773E">
        <w:rPr>
          <w:sz w:val="28"/>
          <w:lang w:val="en-US"/>
        </w:rPr>
        <w:t>C</w:t>
      </w:r>
      <w:r w:rsidRPr="0021773E">
        <w:rPr>
          <w:sz w:val="28"/>
        </w:rPr>
        <w:t xml:space="preserve">. </w:t>
      </w:r>
      <w:r w:rsidR="00853BDE" w:rsidRPr="0021773E">
        <w:rPr>
          <w:sz w:val="28"/>
        </w:rPr>
        <w:t>Поднятие мяча ковшом и опускание его в ведро</w:t>
      </w:r>
      <w:r w:rsidRPr="0021773E">
        <w:rPr>
          <w:sz w:val="28"/>
        </w:rPr>
        <w:t>.</w:t>
      </w:r>
    </w:p>
    <w:p w14:paraId="571415B0" w14:textId="77777777" w:rsidR="00C90FFD" w:rsidRPr="0021773E" w:rsidRDefault="002E5248" w:rsidP="00C90FFD">
      <w:pPr>
        <w:pStyle w:val="a4"/>
        <w:tabs>
          <w:tab w:val="left" w:pos="2086"/>
        </w:tabs>
        <w:spacing w:before="161"/>
        <w:ind w:left="2061" w:firstLine="0"/>
        <w:rPr>
          <w:sz w:val="28"/>
        </w:rPr>
      </w:pPr>
      <w:r w:rsidRPr="0021773E">
        <w:rPr>
          <w:sz w:val="28"/>
        </w:rPr>
        <w:t>Ковшом экскаватора поднять мяч со стойки и опустить его в ведро</w:t>
      </w:r>
    </w:p>
    <w:p w14:paraId="3890F7B3" w14:textId="77777777" w:rsidR="00E32CF6" w:rsidRPr="0021773E" w:rsidRDefault="00E32CF6" w:rsidP="006C1268">
      <w:pPr>
        <w:pStyle w:val="a4"/>
        <w:numPr>
          <w:ilvl w:val="0"/>
          <w:numId w:val="7"/>
        </w:numPr>
        <w:tabs>
          <w:tab w:val="left" w:pos="2086"/>
        </w:tabs>
        <w:spacing w:before="161"/>
        <w:rPr>
          <w:sz w:val="28"/>
        </w:rPr>
      </w:pPr>
      <w:r w:rsidRPr="0021773E">
        <w:rPr>
          <w:sz w:val="28"/>
        </w:rPr>
        <w:t xml:space="preserve">Модуль </w:t>
      </w:r>
      <w:r w:rsidRPr="0021773E">
        <w:rPr>
          <w:sz w:val="28"/>
          <w:lang w:val="en-US"/>
        </w:rPr>
        <w:t>D</w:t>
      </w:r>
      <w:r w:rsidRPr="0021773E">
        <w:rPr>
          <w:sz w:val="28"/>
        </w:rPr>
        <w:t xml:space="preserve">. </w:t>
      </w:r>
      <w:r w:rsidR="00853BDE" w:rsidRPr="0021773E">
        <w:rPr>
          <w:sz w:val="28"/>
        </w:rPr>
        <w:t>Раздавливание куриного яйца в стопке</w:t>
      </w:r>
      <w:r w:rsidRPr="0021773E">
        <w:rPr>
          <w:sz w:val="28"/>
        </w:rPr>
        <w:t>.</w:t>
      </w:r>
    </w:p>
    <w:p w14:paraId="2C7B640C" w14:textId="77777777" w:rsidR="002E5248" w:rsidRPr="0021773E" w:rsidRDefault="002E5248" w:rsidP="002E5248">
      <w:pPr>
        <w:pStyle w:val="a4"/>
        <w:tabs>
          <w:tab w:val="left" w:pos="2086"/>
        </w:tabs>
        <w:spacing w:before="161"/>
        <w:ind w:left="2061" w:firstLine="0"/>
        <w:rPr>
          <w:sz w:val="28"/>
        </w:rPr>
      </w:pPr>
      <w:r w:rsidRPr="0021773E">
        <w:rPr>
          <w:sz w:val="28"/>
        </w:rPr>
        <w:t>Раздавить зубом ковша экскаватора куриное яйцо, находящееся стеклянной стопке.</w:t>
      </w:r>
    </w:p>
    <w:p w14:paraId="14B9E7EB" w14:textId="77777777" w:rsidR="009D37F9" w:rsidRPr="0021773E" w:rsidRDefault="00E32CF6" w:rsidP="006C1268">
      <w:pPr>
        <w:pStyle w:val="a4"/>
        <w:numPr>
          <w:ilvl w:val="0"/>
          <w:numId w:val="7"/>
        </w:numPr>
        <w:tabs>
          <w:tab w:val="left" w:pos="2086"/>
        </w:tabs>
        <w:spacing w:before="161"/>
        <w:rPr>
          <w:sz w:val="28"/>
        </w:rPr>
      </w:pPr>
      <w:r w:rsidRPr="0021773E">
        <w:rPr>
          <w:sz w:val="28"/>
        </w:rPr>
        <w:t xml:space="preserve">Модуль </w:t>
      </w:r>
      <w:r w:rsidRPr="0021773E">
        <w:rPr>
          <w:sz w:val="28"/>
          <w:lang w:val="en-US"/>
        </w:rPr>
        <w:t>E</w:t>
      </w:r>
      <w:r w:rsidRPr="0021773E">
        <w:rPr>
          <w:sz w:val="28"/>
        </w:rPr>
        <w:t xml:space="preserve">. </w:t>
      </w:r>
      <w:r w:rsidR="00853BDE" w:rsidRPr="0021773E">
        <w:rPr>
          <w:sz w:val="28"/>
        </w:rPr>
        <w:t>Розлив жидкости по стаканам</w:t>
      </w:r>
      <w:r w:rsidRPr="0021773E">
        <w:rPr>
          <w:sz w:val="28"/>
        </w:rPr>
        <w:t>.</w:t>
      </w:r>
    </w:p>
    <w:p w14:paraId="3B02E7C1" w14:textId="77777777" w:rsidR="002E5248" w:rsidRPr="0021773E" w:rsidRDefault="002E5248" w:rsidP="002E5248">
      <w:pPr>
        <w:pStyle w:val="a4"/>
        <w:tabs>
          <w:tab w:val="left" w:pos="2086"/>
        </w:tabs>
        <w:spacing w:before="161"/>
        <w:ind w:left="2061" w:firstLine="0"/>
        <w:rPr>
          <w:sz w:val="28"/>
        </w:rPr>
      </w:pPr>
      <w:r w:rsidRPr="0021773E">
        <w:rPr>
          <w:sz w:val="28"/>
        </w:rPr>
        <w:lastRenderedPageBreak/>
        <w:t>Произвести розлив жидкости из бутылки закрепленной на ковше экскаватора в стаканы.</w:t>
      </w:r>
    </w:p>
    <w:p w14:paraId="7981B898" w14:textId="77777777" w:rsidR="00853BDE" w:rsidRPr="0021773E" w:rsidRDefault="00853BDE" w:rsidP="006C1268">
      <w:pPr>
        <w:pStyle w:val="a4"/>
        <w:numPr>
          <w:ilvl w:val="0"/>
          <w:numId w:val="7"/>
        </w:numPr>
        <w:tabs>
          <w:tab w:val="left" w:pos="2086"/>
        </w:tabs>
        <w:spacing w:before="161"/>
        <w:rPr>
          <w:sz w:val="28"/>
        </w:rPr>
      </w:pPr>
      <w:r w:rsidRPr="0021773E">
        <w:rPr>
          <w:sz w:val="28"/>
        </w:rPr>
        <w:t>Модуль</w:t>
      </w:r>
      <w:r w:rsidRPr="0021773E">
        <w:rPr>
          <w:sz w:val="28"/>
          <w:lang w:val="en-US"/>
        </w:rPr>
        <w:t xml:space="preserve"> F</w:t>
      </w:r>
      <w:r w:rsidRPr="0021773E">
        <w:rPr>
          <w:sz w:val="28"/>
        </w:rPr>
        <w:t>. Сбивание бутылок.</w:t>
      </w:r>
    </w:p>
    <w:p w14:paraId="00938520" w14:textId="77777777" w:rsidR="002E5248" w:rsidRPr="0021773E" w:rsidRDefault="002E5248" w:rsidP="002E5248">
      <w:pPr>
        <w:pStyle w:val="a4"/>
        <w:tabs>
          <w:tab w:val="left" w:pos="2086"/>
        </w:tabs>
        <w:spacing w:before="161"/>
        <w:ind w:left="2061" w:firstLine="0"/>
        <w:rPr>
          <w:sz w:val="28"/>
        </w:rPr>
      </w:pPr>
      <w:r w:rsidRPr="0021773E">
        <w:rPr>
          <w:sz w:val="28"/>
        </w:rPr>
        <w:t xml:space="preserve">Бутылкой, закрепленной на ковше экскаватора, сбить бутылку со стойки. </w:t>
      </w:r>
    </w:p>
    <w:p w14:paraId="3666D14D" w14:textId="77777777" w:rsidR="00853BDE" w:rsidRPr="0021773E" w:rsidRDefault="00853BDE" w:rsidP="006C1268">
      <w:pPr>
        <w:pStyle w:val="a4"/>
        <w:numPr>
          <w:ilvl w:val="0"/>
          <w:numId w:val="7"/>
        </w:numPr>
        <w:tabs>
          <w:tab w:val="left" w:pos="2086"/>
        </w:tabs>
        <w:spacing w:before="161"/>
        <w:rPr>
          <w:sz w:val="28"/>
        </w:rPr>
      </w:pPr>
      <w:r w:rsidRPr="0021773E">
        <w:rPr>
          <w:sz w:val="28"/>
        </w:rPr>
        <w:t xml:space="preserve">Модуль </w:t>
      </w:r>
      <w:r w:rsidRPr="0021773E">
        <w:rPr>
          <w:sz w:val="28"/>
          <w:lang w:val="en-US"/>
        </w:rPr>
        <w:t>G</w:t>
      </w:r>
      <w:r w:rsidRPr="0021773E">
        <w:rPr>
          <w:sz w:val="28"/>
        </w:rPr>
        <w:t>. Рытье котлована с погрузкой грунта в автомобиль самосвал.</w:t>
      </w:r>
    </w:p>
    <w:p w14:paraId="2178450D" w14:textId="77777777" w:rsidR="002E5248" w:rsidRPr="0021773E" w:rsidRDefault="002E5248" w:rsidP="002E5248">
      <w:pPr>
        <w:pStyle w:val="a4"/>
        <w:tabs>
          <w:tab w:val="left" w:pos="2086"/>
        </w:tabs>
        <w:spacing w:before="161"/>
        <w:ind w:left="2061" w:firstLine="0"/>
        <w:rPr>
          <w:sz w:val="28"/>
        </w:rPr>
      </w:pPr>
      <w:r w:rsidRPr="0021773E">
        <w:rPr>
          <w:sz w:val="28"/>
        </w:rPr>
        <w:t>Разработать грунт экскаватором с погрузкой его в автомобиль самосвал.</w:t>
      </w:r>
    </w:p>
    <w:p w14:paraId="1DFDCD01" w14:textId="77777777" w:rsidR="002E5248" w:rsidRPr="0021773E" w:rsidRDefault="00853BDE" w:rsidP="006C1268">
      <w:pPr>
        <w:pStyle w:val="a4"/>
        <w:numPr>
          <w:ilvl w:val="0"/>
          <w:numId w:val="7"/>
        </w:numPr>
        <w:tabs>
          <w:tab w:val="left" w:pos="2086"/>
        </w:tabs>
        <w:spacing w:before="161"/>
        <w:rPr>
          <w:sz w:val="28"/>
        </w:rPr>
      </w:pPr>
      <w:r w:rsidRPr="0021773E">
        <w:rPr>
          <w:sz w:val="28"/>
        </w:rPr>
        <w:t xml:space="preserve">Модуль </w:t>
      </w:r>
      <w:r w:rsidRPr="0021773E">
        <w:rPr>
          <w:sz w:val="28"/>
          <w:lang w:val="en-US"/>
        </w:rPr>
        <w:t>H</w:t>
      </w:r>
      <w:r w:rsidRPr="0021773E">
        <w:rPr>
          <w:sz w:val="28"/>
        </w:rPr>
        <w:t>. Заезд экскаватора на трал.</w:t>
      </w:r>
    </w:p>
    <w:p w14:paraId="2CAE6B91" w14:textId="77777777" w:rsidR="00853BDE" w:rsidRPr="0021773E" w:rsidRDefault="002E5248" w:rsidP="002E5248">
      <w:pPr>
        <w:pStyle w:val="a4"/>
        <w:tabs>
          <w:tab w:val="left" w:pos="2086"/>
        </w:tabs>
        <w:spacing w:before="161"/>
        <w:ind w:left="2061" w:firstLine="0"/>
        <w:rPr>
          <w:sz w:val="28"/>
        </w:rPr>
      </w:pPr>
      <w:r w:rsidRPr="0021773E">
        <w:rPr>
          <w:sz w:val="28"/>
        </w:rPr>
        <w:t>Произвести постановку экскаватора на трал.</w:t>
      </w:r>
      <w:r w:rsidR="00853BDE" w:rsidRPr="0021773E">
        <w:rPr>
          <w:sz w:val="28"/>
        </w:rPr>
        <w:t xml:space="preserve"> </w:t>
      </w:r>
    </w:p>
    <w:p w14:paraId="3A61691A" w14:textId="77777777" w:rsidR="009D37F9" w:rsidRPr="0021773E" w:rsidRDefault="00CF438C" w:rsidP="006C1268">
      <w:pPr>
        <w:pStyle w:val="a4"/>
        <w:numPr>
          <w:ilvl w:val="1"/>
          <w:numId w:val="13"/>
        </w:numPr>
        <w:tabs>
          <w:tab w:val="left" w:pos="1999"/>
        </w:tabs>
        <w:spacing w:before="166" w:line="360" w:lineRule="auto"/>
        <w:ind w:left="1506" w:right="1296" w:firstLine="0"/>
        <w:rPr>
          <w:b/>
          <w:sz w:val="28"/>
        </w:rPr>
      </w:pPr>
      <w:bookmarkStart w:id="21" w:name="_bookmark21"/>
      <w:bookmarkEnd w:id="21"/>
      <w:r w:rsidRPr="0021773E">
        <w:rPr>
          <w:b/>
          <w:sz w:val="28"/>
        </w:rPr>
        <w:t>ТРЕБОВАНИЯ К РАЗРАБОТКЕ КОНКУРСНОГО ЗАДАНИЯ Общие</w:t>
      </w:r>
      <w:r w:rsidRPr="0021773E">
        <w:rPr>
          <w:b/>
          <w:spacing w:val="-1"/>
          <w:sz w:val="28"/>
        </w:rPr>
        <w:t xml:space="preserve"> </w:t>
      </w:r>
      <w:r w:rsidRPr="0021773E">
        <w:rPr>
          <w:b/>
          <w:sz w:val="28"/>
        </w:rPr>
        <w:t>требования:</w:t>
      </w:r>
    </w:p>
    <w:p w14:paraId="4609D29A" w14:textId="77777777" w:rsidR="009D37F9" w:rsidRPr="0021773E" w:rsidRDefault="00CF438C" w:rsidP="006C6582">
      <w:pPr>
        <w:pStyle w:val="a3"/>
        <w:numPr>
          <w:ilvl w:val="0"/>
          <w:numId w:val="31"/>
        </w:numPr>
        <w:spacing w:line="360" w:lineRule="auto"/>
        <w:ind w:right="831"/>
      </w:pPr>
      <w:r w:rsidRPr="0021773E">
        <w:t>Общее время, отведенное на выполнение задач, составляет от 15 до 22 часов.</w:t>
      </w:r>
    </w:p>
    <w:p w14:paraId="01E134B7" w14:textId="77777777" w:rsidR="00325D20" w:rsidRPr="0021773E" w:rsidRDefault="00325D20" w:rsidP="006C6582">
      <w:pPr>
        <w:pStyle w:val="a3"/>
        <w:numPr>
          <w:ilvl w:val="0"/>
          <w:numId w:val="31"/>
        </w:numPr>
        <w:spacing w:line="360" w:lineRule="auto"/>
        <w:ind w:right="831"/>
      </w:pPr>
      <w:r w:rsidRPr="0021773E">
        <w:t>Задание разрабатывается с учетом требований Профессионального стандарта 16.028 и должно быть максимально приближено к реальным условиям производства работ одноковшовыми экскаваторами.</w:t>
      </w:r>
    </w:p>
    <w:p w14:paraId="37B010FF" w14:textId="77777777" w:rsidR="00300284" w:rsidRPr="0021773E" w:rsidRDefault="006C6582" w:rsidP="00325D20">
      <w:pPr>
        <w:pStyle w:val="a3"/>
        <w:spacing w:line="360" w:lineRule="auto"/>
        <w:ind w:right="831" w:firstLine="707"/>
      </w:pPr>
      <w:r w:rsidRPr="0021773E">
        <w:t xml:space="preserve">3.  </w:t>
      </w:r>
      <w:r w:rsidR="00300284" w:rsidRPr="0021773E">
        <w:t>Задание Модулей может быть скорректировано в соответствии с:</w:t>
      </w:r>
    </w:p>
    <w:p w14:paraId="7888C92C" w14:textId="77777777" w:rsidR="00300284" w:rsidRPr="0021773E" w:rsidRDefault="00300284" w:rsidP="00325D20">
      <w:pPr>
        <w:pStyle w:val="a3"/>
        <w:spacing w:line="360" w:lineRule="auto"/>
        <w:ind w:right="831" w:firstLine="707"/>
      </w:pPr>
      <w:r w:rsidRPr="0021773E">
        <w:t>- регионом проведения соревнования;</w:t>
      </w:r>
    </w:p>
    <w:p w14:paraId="329A9937" w14:textId="77777777" w:rsidR="00300284" w:rsidRPr="0021773E" w:rsidRDefault="00300284" w:rsidP="00325D20">
      <w:pPr>
        <w:pStyle w:val="a3"/>
        <w:spacing w:line="360" w:lineRule="auto"/>
        <w:ind w:right="831" w:firstLine="707"/>
      </w:pPr>
      <w:r w:rsidRPr="0021773E">
        <w:t>- природно-климатическими и сезонными условиями проведения;</w:t>
      </w:r>
    </w:p>
    <w:p w14:paraId="6FF4B31C" w14:textId="77777777" w:rsidR="00300284" w:rsidRPr="0021773E" w:rsidRDefault="00300284" w:rsidP="00325D20">
      <w:pPr>
        <w:pStyle w:val="a3"/>
        <w:spacing w:line="360" w:lineRule="auto"/>
        <w:ind w:right="831" w:firstLine="707"/>
      </w:pPr>
      <w:r w:rsidRPr="0021773E">
        <w:t>- материально-технической базой площадки;</w:t>
      </w:r>
    </w:p>
    <w:p w14:paraId="19883B1A" w14:textId="77777777" w:rsidR="00300284" w:rsidRPr="0021773E" w:rsidRDefault="00300284" w:rsidP="00300284">
      <w:pPr>
        <w:pStyle w:val="a3"/>
        <w:spacing w:line="360" w:lineRule="auto"/>
        <w:ind w:right="831" w:firstLine="707"/>
      </w:pPr>
      <w:r w:rsidRPr="0021773E">
        <w:t>- учетом опыта проведения соревнований.</w:t>
      </w:r>
    </w:p>
    <w:p w14:paraId="1A5006BA" w14:textId="77777777" w:rsidR="00300284" w:rsidRPr="0021773E" w:rsidRDefault="00300284" w:rsidP="00300284">
      <w:pPr>
        <w:pStyle w:val="a3"/>
        <w:spacing w:line="360" w:lineRule="auto"/>
        <w:ind w:right="831" w:firstLine="707"/>
        <w:rPr>
          <w:b/>
        </w:rPr>
      </w:pPr>
      <w:r w:rsidRPr="0021773E">
        <w:rPr>
          <w:b/>
        </w:rPr>
        <w:t>Требования к конкурсной площадке:</w:t>
      </w:r>
    </w:p>
    <w:p w14:paraId="0B1EBC7B" w14:textId="77777777" w:rsidR="006C6582" w:rsidRPr="0021773E" w:rsidRDefault="006C6582" w:rsidP="006C6582">
      <w:pPr>
        <w:pStyle w:val="a3"/>
        <w:numPr>
          <w:ilvl w:val="0"/>
          <w:numId w:val="32"/>
        </w:numPr>
        <w:spacing w:line="360" w:lineRule="auto"/>
        <w:ind w:right="831"/>
      </w:pPr>
      <w:r w:rsidRPr="0021773E">
        <w:t xml:space="preserve">Площадка должна обеспечивать </w:t>
      </w:r>
      <w:r w:rsidR="00526569" w:rsidRPr="0021773E">
        <w:t xml:space="preserve">возможность </w:t>
      </w:r>
      <w:r w:rsidRPr="0021773E">
        <w:t>выполнени</w:t>
      </w:r>
      <w:r w:rsidR="00526569" w:rsidRPr="0021773E">
        <w:t>я</w:t>
      </w:r>
      <w:r w:rsidRPr="0021773E">
        <w:t xml:space="preserve"> всех Модулей конкурсного задания.</w:t>
      </w:r>
    </w:p>
    <w:p w14:paraId="353162EC" w14:textId="77777777" w:rsidR="00E32CF6" w:rsidRPr="0021773E" w:rsidRDefault="006C6582" w:rsidP="00124053">
      <w:pPr>
        <w:pStyle w:val="a3"/>
        <w:numPr>
          <w:ilvl w:val="0"/>
          <w:numId w:val="32"/>
        </w:numPr>
        <w:spacing w:before="138" w:line="360" w:lineRule="auto"/>
        <w:ind w:right="831"/>
        <w:rPr>
          <w:b/>
        </w:rPr>
      </w:pPr>
      <w:r w:rsidRPr="0021773E">
        <w:t xml:space="preserve">Обеспечение площадки исправным оборудованием, инструментом, инвентарем должно соответствовать ИЛ. </w:t>
      </w:r>
    </w:p>
    <w:p w14:paraId="42ACBFF7" w14:textId="77777777" w:rsidR="006C6582" w:rsidRPr="0021773E" w:rsidRDefault="006C6582" w:rsidP="00526569">
      <w:pPr>
        <w:pStyle w:val="a3"/>
        <w:numPr>
          <w:ilvl w:val="0"/>
          <w:numId w:val="32"/>
        </w:numPr>
        <w:spacing w:before="138" w:line="360" w:lineRule="auto"/>
        <w:ind w:right="831"/>
        <w:rPr>
          <w:b/>
        </w:rPr>
      </w:pPr>
      <w:r w:rsidRPr="0021773E">
        <w:t xml:space="preserve">Площадка должна отвечать требованиям противопожарной и санитарной безопасности. Обеспечивать комфортное </w:t>
      </w:r>
      <w:r w:rsidR="00526569" w:rsidRPr="0021773E">
        <w:t xml:space="preserve">пребывание </w:t>
      </w:r>
      <w:r w:rsidRPr="0021773E">
        <w:t>и безопасное выполнение заданий участниками на протяжении соревнова</w:t>
      </w:r>
      <w:r w:rsidR="00526569" w:rsidRPr="0021773E">
        <w:t>тельного цикла</w:t>
      </w:r>
      <w:r w:rsidRPr="0021773E">
        <w:t>.</w:t>
      </w:r>
    </w:p>
    <w:p w14:paraId="784D4476" w14:textId="77777777" w:rsidR="00526569" w:rsidRPr="0021773E" w:rsidRDefault="00526569" w:rsidP="00526569">
      <w:pPr>
        <w:pStyle w:val="a3"/>
        <w:spacing w:line="360" w:lineRule="auto"/>
        <w:ind w:left="1865" w:right="831"/>
        <w:rPr>
          <w:b/>
        </w:rPr>
      </w:pPr>
      <w:r w:rsidRPr="0021773E">
        <w:rPr>
          <w:b/>
        </w:rPr>
        <w:lastRenderedPageBreak/>
        <w:t>Компановка рабочего места участника:</w:t>
      </w:r>
    </w:p>
    <w:p w14:paraId="47486BFC" w14:textId="77777777" w:rsidR="00526569" w:rsidRPr="0021773E" w:rsidRDefault="00526569" w:rsidP="00526569">
      <w:pPr>
        <w:pStyle w:val="a3"/>
        <w:spacing w:line="360" w:lineRule="auto"/>
        <w:ind w:left="1865" w:right="831"/>
      </w:pPr>
      <w:r w:rsidRPr="0021773E">
        <w:t>Схема компоновки рабочего места приводится только для справки.</w:t>
      </w:r>
    </w:p>
    <w:p w14:paraId="40638BF9" w14:textId="77777777" w:rsidR="009D37F9" w:rsidRPr="0021773E" w:rsidRDefault="009D37F9">
      <w:pPr>
        <w:pStyle w:val="a3"/>
        <w:spacing w:before="4"/>
        <w:ind w:left="0"/>
        <w:rPr>
          <w:b/>
          <w:sz w:val="14"/>
        </w:rPr>
      </w:pPr>
    </w:p>
    <w:p w14:paraId="45FD98BD" w14:textId="77777777" w:rsidR="009D37F9" w:rsidRPr="0021773E" w:rsidRDefault="00CF438C" w:rsidP="00300284">
      <w:pPr>
        <w:pStyle w:val="210"/>
        <w:numPr>
          <w:ilvl w:val="1"/>
          <w:numId w:val="13"/>
        </w:numPr>
        <w:tabs>
          <w:tab w:val="left" w:pos="1999"/>
        </w:tabs>
        <w:spacing w:line="320" w:lineRule="exact"/>
        <w:ind w:left="1506" w:firstLine="0"/>
      </w:pPr>
      <w:bookmarkStart w:id="22" w:name="_bookmark22"/>
      <w:bookmarkEnd w:id="22"/>
      <w:r w:rsidRPr="0021773E">
        <w:t>РАЗРАБОТКА КОНКУРСНОГО</w:t>
      </w:r>
      <w:r w:rsidRPr="0021773E">
        <w:rPr>
          <w:spacing w:val="-3"/>
        </w:rPr>
        <w:t xml:space="preserve"> </w:t>
      </w:r>
      <w:r w:rsidRPr="0021773E">
        <w:t>ЗАДАНИЯ</w:t>
      </w:r>
    </w:p>
    <w:p w14:paraId="2CD956DD" w14:textId="77777777" w:rsidR="009D37F9" w:rsidRPr="0021773E" w:rsidRDefault="00CF438C">
      <w:pPr>
        <w:pStyle w:val="a3"/>
        <w:spacing w:before="158" w:line="360" w:lineRule="auto"/>
        <w:ind w:right="824" w:firstLine="707"/>
        <w:jc w:val="both"/>
      </w:pPr>
      <w:r w:rsidRPr="0021773E">
        <w:t>Конкурсное задание разрабатывается по образцам, представленным Менеджером компетенции на форуме WSR (</w:t>
      </w:r>
      <w:hyperlink r:id="rId13" w:tgtFrame="_blank" w:history="1">
        <w:r w:rsidR="00526569" w:rsidRPr="0021773E">
          <w:rPr>
            <w:rStyle w:val="ac"/>
          </w:rPr>
          <w:t>http://forums.worldskills.ru</w:t>
        </w:r>
      </w:hyperlink>
      <w:r w:rsidRPr="0021773E">
        <w:t>). Представленные образцы Конкурсного задания должны меняться один раз в год.</w:t>
      </w:r>
    </w:p>
    <w:p w14:paraId="28E62BB6" w14:textId="77777777" w:rsidR="009D37F9" w:rsidRPr="0021773E" w:rsidRDefault="00CF438C" w:rsidP="006C1268">
      <w:pPr>
        <w:pStyle w:val="a4"/>
        <w:numPr>
          <w:ilvl w:val="2"/>
          <w:numId w:val="4"/>
        </w:numPr>
        <w:tabs>
          <w:tab w:val="left" w:pos="2208"/>
        </w:tabs>
        <w:spacing w:before="3"/>
        <w:rPr>
          <w:b/>
          <w:sz w:val="28"/>
        </w:rPr>
      </w:pPr>
      <w:r w:rsidRPr="0021773E">
        <w:rPr>
          <w:b/>
          <w:sz w:val="28"/>
        </w:rPr>
        <w:t>КТО РАЗРАБАТЫВАЕТ КОНКУРСНОЕ</w:t>
      </w:r>
      <w:r w:rsidRPr="0021773E">
        <w:rPr>
          <w:b/>
          <w:spacing w:val="-3"/>
          <w:sz w:val="28"/>
        </w:rPr>
        <w:t xml:space="preserve"> </w:t>
      </w:r>
      <w:r w:rsidRPr="0021773E">
        <w:rPr>
          <w:b/>
          <w:sz w:val="28"/>
        </w:rPr>
        <w:t>ЗАДАНИЕ/МОДУЛИ</w:t>
      </w:r>
    </w:p>
    <w:p w14:paraId="2127AD46" w14:textId="77777777" w:rsidR="009D37F9" w:rsidRPr="0021773E" w:rsidRDefault="00CF438C">
      <w:pPr>
        <w:pStyle w:val="a3"/>
        <w:spacing w:before="158" w:line="360" w:lineRule="auto"/>
        <w:ind w:right="827" w:firstLine="707"/>
        <w:jc w:val="both"/>
      </w:pPr>
      <w:r w:rsidRPr="0021773E"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0A2F2D33" w14:textId="77777777" w:rsidR="009D37F9" w:rsidRPr="0021773E" w:rsidRDefault="00CF438C" w:rsidP="006C1268">
      <w:pPr>
        <w:pStyle w:val="a4"/>
        <w:numPr>
          <w:ilvl w:val="2"/>
          <w:numId w:val="24"/>
        </w:numPr>
        <w:tabs>
          <w:tab w:val="left" w:pos="2214"/>
          <w:tab w:val="left" w:pos="2215"/>
        </w:tabs>
        <w:spacing w:line="340" w:lineRule="exact"/>
        <w:rPr>
          <w:sz w:val="28"/>
        </w:rPr>
      </w:pPr>
      <w:r w:rsidRPr="0021773E">
        <w:rPr>
          <w:sz w:val="28"/>
        </w:rPr>
        <w:t>Сертифицированные эксперты</w:t>
      </w:r>
      <w:r w:rsidRPr="0021773E">
        <w:rPr>
          <w:spacing w:val="3"/>
          <w:sz w:val="28"/>
        </w:rPr>
        <w:t xml:space="preserve"> </w:t>
      </w:r>
      <w:r w:rsidRPr="0021773E">
        <w:rPr>
          <w:sz w:val="28"/>
        </w:rPr>
        <w:t>WSR;</w:t>
      </w:r>
    </w:p>
    <w:p w14:paraId="4EE5BE0A" w14:textId="77777777" w:rsidR="00E32CF6" w:rsidRPr="0021773E" w:rsidRDefault="00CF438C" w:rsidP="006C1268">
      <w:pPr>
        <w:pStyle w:val="a4"/>
        <w:numPr>
          <w:ilvl w:val="2"/>
          <w:numId w:val="24"/>
        </w:numPr>
        <w:tabs>
          <w:tab w:val="left" w:pos="2214"/>
          <w:tab w:val="left" w:pos="2215"/>
        </w:tabs>
        <w:spacing w:before="161"/>
        <w:rPr>
          <w:sz w:val="28"/>
        </w:rPr>
      </w:pPr>
      <w:r w:rsidRPr="0021773E">
        <w:rPr>
          <w:sz w:val="28"/>
        </w:rPr>
        <w:t>Сторонние</w:t>
      </w:r>
      <w:r w:rsidRPr="0021773E">
        <w:rPr>
          <w:spacing w:val="-4"/>
          <w:sz w:val="28"/>
        </w:rPr>
        <w:t xml:space="preserve"> </w:t>
      </w:r>
      <w:r w:rsidRPr="0021773E">
        <w:rPr>
          <w:sz w:val="28"/>
        </w:rPr>
        <w:t>разработчики;</w:t>
      </w:r>
    </w:p>
    <w:p w14:paraId="5EB86E88" w14:textId="77777777" w:rsidR="009D37F9" w:rsidRPr="0021773E" w:rsidRDefault="00CF438C" w:rsidP="006C1268">
      <w:pPr>
        <w:pStyle w:val="a4"/>
        <w:numPr>
          <w:ilvl w:val="2"/>
          <w:numId w:val="24"/>
        </w:numPr>
        <w:tabs>
          <w:tab w:val="left" w:pos="2214"/>
          <w:tab w:val="left" w:pos="2215"/>
        </w:tabs>
        <w:spacing w:before="161"/>
        <w:rPr>
          <w:sz w:val="28"/>
        </w:rPr>
      </w:pPr>
      <w:r w:rsidRPr="0021773E">
        <w:rPr>
          <w:sz w:val="28"/>
        </w:rPr>
        <w:t>Иные заинтересованные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лица.</w:t>
      </w:r>
    </w:p>
    <w:p w14:paraId="64753CA2" w14:textId="77777777" w:rsidR="009D37F9" w:rsidRPr="0021773E" w:rsidRDefault="00CF438C">
      <w:pPr>
        <w:pStyle w:val="a3"/>
        <w:spacing w:before="89" w:line="360" w:lineRule="auto"/>
        <w:ind w:right="826" w:firstLine="707"/>
        <w:jc w:val="both"/>
      </w:pPr>
      <w:r w:rsidRPr="0021773E">
        <w:t>В процессе подготовки к каждому соревнованию при внесении 30 % изменений к Конкурсному заданию участвуют:</w:t>
      </w:r>
    </w:p>
    <w:p w14:paraId="00A3FBE8" w14:textId="77777777" w:rsidR="009D37F9" w:rsidRPr="0021773E" w:rsidRDefault="00CF438C" w:rsidP="006C1268">
      <w:pPr>
        <w:pStyle w:val="a4"/>
        <w:numPr>
          <w:ilvl w:val="0"/>
          <w:numId w:val="6"/>
        </w:numPr>
        <w:tabs>
          <w:tab w:val="left" w:pos="2214"/>
          <w:tab w:val="left" w:pos="2215"/>
        </w:tabs>
        <w:spacing w:line="341" w:lineRule="exact"/>
        <w:ind w:firstLine="708"/>
        <w:rPr>
          <w:sz w:val="28"/>
        </w:rPr>
      </w:pPr>
      <w:r w:rsidRPr="0021773E">
        <w:rPr>
          <w:sz w:val="28"/>
        </w:rPr>
        <w:t>Главный эксперт;</w:t>
      </w:r>
    </w:p>
    <w:p w14:paraId="2E0399B9" w14:textId="77777777" w:rsidR="009D37F9" w:rsidRPr="0021773E" w:rsidRDefault="00CF438C" w:rsidP="006C1268">
      <w:pPr>
        <w:pStyle w:val="a4"/>
        <w:numPr>
          <w:ilvl w:val="0"/>
          <w:numId w:val="6"/>
        </w:numPr>
        <w:tabs>
          <w:tab w:val="left" w:pos="2215"/>
        </w:tabs>
        <w:spacing w:before="161" w:line="350" w:lineRule="auto"/>
        <w:ind w:right="828" w:firstLine="708"/>
        <w:jc w:val="both"/>
        <w:rPr>
          <w:sz w:val="28"/>
        </w:rPr>
      </w:pPr>
      <w:r w:rsidRPr="0021773E">
        <w:rPr>
          <w:sz w:val="28"/>
        </w:rPr>
        <w:t>Сертифицированный эксперт по компетенции (в случае присутствия на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соревновании);</w:t>
      </w:r>
    </w:p>
    <w:p w14:paraId="5B2D08A7" w14:textId="77777777" w:rsidR="009D37F9" w:rsidRPr="0021773E" w:rsidRDefault="00CF438C" w:rsidP="006C1268">
      <w:pPr>
        <w:pStyle w:val="a4"/>
        <w:numPr>
          <w:ilvl w:val="0"/>
          <w:numId w:val="6"/>
        </w:numPr>
        <w:tabs>
          <w:tab w:val="left" w:pos="2215"/>
        </w:tabs>
        <w:spacing w:before="16" w:line="352" w:lineRule="auto"/>
        <w:ind w:right="826" w:firstLine="708"/>
        <w:jc w:val="both"/>
        <w:rPr>
          <w:sz w:val="28"/>
        </w:rPr>
      </w:pPr>
      <w:r w:rsidRPr="0021773E">
        <w:rPr>
          <w:sz w:val="28"/>
        </w:rPr>
        <w:t>Эксперты принимающие участия в оценке (при необходимости привлечения главным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экспертом).</w:t>
      </w:r>
    </w:p>
    <w:p w14:paraId="69B1C7B8" w14:textId="77777777" w:rsidR="009D37F9" w:rsidRPr="0021773E" w:rsidRDefault="00CF438C">
      <w:pPr>
        <w:pStyle w:val="a3"/>
        <w:spacing w:before="8" w:line="362" w:lineRule="auto"/>
        <w:ind w:right="823" w:firstLine="707"/>
        <w:jc w:val="both"/>
      </w:pPr>
      <w:r w:rsidRPr="0021773E">
        <w:t>Внесенные 30 % изменения в Конкурсные задания в обязательном порядке согласуются с Менеджером</w:t>
      </w:r>
      <w:r w:rsidRPr="0021773E">
        <w:rPr>
          <w:spacing w:val="-2"/>
        </w:rPr>
        <w:t xml:space="preserve"> </w:t>
      </w:r>
      <w:r w:rsidRPr="0021773E">
        <w:t>компетенции.</w:t>
      </w:r>
    </w:p>
    <w:p w14:paraId="6447C64B" w14:textId="77777777" w:rsidR="009D37F9" w:rsidRPr="0021773E" w:rsidRDefault="00CF438C">
      <w:pPr>
        <w:pStyle w:val="a3"/>
        <w:spacing w:line="360" w:lineRule="auto"/>
        <w:ind w:right="825" w:firstLine="707"/>
        <w:jc w:val="both"/>
      </w:pPr>
      <w:r w:rsidRPr="0021773E"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</w:t>
      </w:r>
      <w:r w:rsidRPr="0021773E">
        <w:lastRenderedPageBreak/>
        <w:t>Инфраструктурного листа.</w:t>
      </w:r>
    </w:p>
    <w:p w14:paraId="308F0D07" w14:textId="77777777" w:rsidR="00E32CF6" w:rsidRPr="0021773E" w:rsidRDefault="00E32CF6">
      <w:pPr>
        <w:pStyle w:val="a3"/>
        <w:spacing w:line="360" w:lineRule="auto"/>
        <w:ind w:right="825" w:firstLine="707"/>
        <w:jc w:val="both"/>
      </w:pPr>
    </w:p>
    <w:p w14:paraId="7AF3A0F4" w14:textId="77777777" w:rsidR="009D37F9" w:rsidRPr="0021773E" w:rsidRDefault="00CF438C" w:rsidP="006C1268">
      <w:pPr>
        <w:pStyle w:val="a4"/>
        <w:numPr>
          <w:ilvl w:val="2"/>
          <w:numId w:val="4"/>
        </w:numPr>
        <w:tabs>
          <w:tab w:val="left" w:pos="2208"/>
        </w:tabs>
        <w:rPr>
          <w:b/>
          <w:sz w:val="28"/>
        </w:rPr>
      </w:pPr>
      <w:r w:rsidRPr="0021773E">
        <w:rPr>
          <w:b/>
          <w:sz w:val="28"/>
        </w:rPr>
        <w:t>КАК РАЗРАБАТЫВАЕТСЯ КОНКУРСНОЕ</w:t>
      </w:r>
      <w:r w:rsidRPr="0021773E">
        <w:rPr>
          <w:b/>
          <w:spacing w:val="-6"/>
          <w:sz w:val="28"/>
        </w:rPr>
        <w:t xml:space="preserve"> </w:t>
      </w:r>
      <w:r w:rsidRPr="0021773E">
        <w:rPr>
          <w:b/>
          <w:sz w:val="28"/>
        </w:rPr>
        <w:t>ЗАДАНИЕ</w:t>
      </w:r>
    </w:p>
    <w:p w14:paraId="6F72A18E" w14:textId="77777777" w:rsidR="009D37F9" w:rsidRPr="0021773E" w:rsidRDefault="00CF438C">
      <w:pPr>
        <w:pStyle w:val="a3"/>
        <w:spacing w:before="156" w:line="360" w:lineRule="auto"/>
        <w:ind w:right="829" w:firstLine="707"/>
        <w:jc w:val="both"/>
      </w:pPr>
      <w:r w:rsidRPr="0021773E"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21773E">
        <w:t>целом</w:t>
      </w:r>
      <w:proofErr w:type="gramEnd"/>
      <w:r w:rsidRPr="0021773E">
        <w:t xml:space="preserve"> так и по модулям. Основным инструментом разработки Конкурсного задания является форум</w:t>
      </w:r>
      <w:r w:rsidRPr="0021773E">
        <w:rPr>
          <w:spacing w:val="-7"/>
        </w:rPr>
        <w:t xml:space="preserve"> </w:t>
      </w:r>
      <w:r w:rsidRPr="0021773E">
        <w:t>экспертов.</w:t>
      </w:r>
    </w:p>
    <w:p w14:paraId="1BACBA9A" w14:textId="77777777" w:rsidR="009D37F9" w:rsidRPr="0021773E" w:rsidRDefault="00CF438C" w:rsidP="006C1268">
      <w:pPr>
        <w:pStyle w:val="a4"/>
        <w:numPr>
          <w:ilvl w:val="2"/>
          <w:numId w:val="4"/>
        </w:numPr>
        <w:tabs>
          <w:tab w:val="left" w:pos="2208"/>
        </w:tabs>
        <w:spacing w:before="5"/>
        <w:rPr>
          <w:b/>
          <w:sz w:val="28"/>
        </w:rPr>
      </w:pPr>
      <w:r w:rsidRPr="0021773E">
        <w:rPr>
          <w:b/>
          <w:sz w:val="28"/>
        </w:rPr>
        <w:t>КОГДА РАЗРАБАТЫВАЕТСЯ КОНКУРСНОЕ</w:t>
      </w:r>
      <w:r w:rsidRPr="0021773E">
        <w:rPr>
          <w:b/>
          <w:spacing w:val="-4"/>
          <w:sz w:val="28"/>
        </w:rPr>
        <w:t xml:space="preserve"> </w:t>
      </w:r>
      <w:r w:rsidRPr="0021773E">
        <w:rPr>
          <w:b/>
          <w:sz w:val="28"/>
        </w:rPr>
        <w:t>ЗАДАНИЕ</w:t>
      </w:r>
    </w:p>
    <w:p w14:paraId="4C7F5CB8" w14:textId="77777777" w:rsidR="009D37F9" w:rsidRPr="0021773E" w:rsidRDefault="00CF438C">
      <w:pPr>
        <w:pStyle w:val="a3"/>
        <w:spacing w:before="156" w:after="8" w:line="360" w:lineRule="auto"/>
        <w:ind w:right="826" w:firstLine="707"/>
        <w:jc w:val="both"/>
      </w:pPr>
      <w:r w:rsidRPr="0021773E"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TableNormal"/>
        <w:tblW w:w="0" w:type="auto"/>
        <w:tblInd w:w="124" w:type="dxa"/>
        <w:tblBorders>
          <w:top w:val="single" w:sz="4" w:space="0" w:color="313D4F"/>
          <w:left w:val="single" w:sz="4" w:space="0" w:color="313D4F"/>
          <w:bottom w:val="single" w:sz="4" w:space="0" w:color="313D4F"/>
          <w:right w:val="single" w:sz="4" w:space="0" w:color="313D4F"/>
          <w:insideH w:val="single" w:sz="4" w:space="0" w:color="313D4F"/>
          <w:insideV w:val="single" w:sz="4" w:space="0" w:color="313D4F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99"/>
        <w:gridCol w:w="3012"/>
        <w:gridCol w:w="3085"/>
      </w:tblGrid>
      <w:tr w:rsidR="009D37F9" w:rsidRPr="0021773E" w14:paraId="59E88DDF" w14:textId="77777777">
        <w:trPr>
          <w:trHeight w:val="643"/>
        </w:trPr>
        <w:tc>
          <w:tcPr>
            <w:tcW w:w="1952" w:type="dxa"/>
            <w:shd w:val="clear" w:color="auto" w:fill="5B9BD4"/>
          </w:tcPr>
          <w:p w14:paraId="4D14D037" w14:textId="77777777" w:rsidR="009D37F9" w:rsidRPr="0021773E" w:rsidRDefault="00CF438C">
            <w:pPr>
              <w:pStyle w:val="TableParagraph"/>
              <w:spacing w:before="1" w:line="322" w:lineRule="exact"/>
              <w:ind w:left="107" w:right="36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Временные рамки</w:t>
            </w:r>
          </w:p>
        </w:tc>
        <w:tc>
          <w:tcPr>
            <w:tcW w:w="2799" w:type="dxa"/>
            <w:shd w:val="clear" w:color="auto" w:fill="5B9BD4"/>
          </w:tcPr>
          <w:p w14:paraId="3284B1DC" w14:textId="77777777" w:rsidR="009D37F9" w:rsidRPr="0021773E" w:rsidRDefault="00CF438C">
            <w:pPr>
              <w:pStyle w:val="TableParagraph"/>
              <w:spacing w:before="1" w:line="322" w:lineRule="exact"/>
              <w:ind w:left="105" w:right="116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Локальный чемпионат</w:t>
            </w:r>
          </w:p>
        </w:tc>
        <w:tc>
          <w:tcPr>
            <w:tcW w:w="3012" w:type="dxa"/>
            <w:shd w:val="clear" w:color="auto" w:fill="5B9BD4"/>
          </w:tcPr>
          <w:p w14:paraId="27A823A2" w14:textId="77777777" w:rsidR="009D37F9" w:rsidRPr="0021773E" w:rsidRDefault="00CF438C">
            <w:pPr>
              <w:pStyle w:val="TableParagraph"/>
              <w:spacing w:before="1" w:line="322" w:lineRule="exact"/>
              <w:ind w:left="105" w:right="1246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Отборочный чемпионат</w:t>
            </w:r>
          </w:p>
        </w:tc>
        <w:tc>
          <w:tcPr>
            <w:tcW w:w="3085" w:type="dxa"/>
            <w:shd w:val="clear" w:color="auto" w:fill="5B9BD4"/>
          </w:tcPr>
          <w:p w14:paraId="786BC81A" w14:textId="77777777" w:rsidR="009D37F9" w:rsidRPr="0021773E" w:rsidRDefault="00CF438C">
            <w:pPr>
              <w:pStyle w:val="TableParagraph"/>
              <w:spacing w:before="1" w:line="322" w:lineRule="exact"/>
              <w:ind w:left="107" w:right="979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Национальный чемпионат</w:t>
            </w:r>
          </w:p>
        </w:tc>
      </w:tr>
      <w:tr w:rsidR="00E32CF6" w:rsidRPr="0021773E" w14:paraId="418288F2" w14:textId="77777777" w:rsidTr="003B1611">
        <w:trPr>
          <w:trHeight w:val="3227"/>
        </w:trPr>
        <w:tc>
          <w:tcPr>
            <w:tcW w:w="1952" w:type="dxa"/>
            <w:shd w:val="clear" w:color="auto" w:fill="5B9BD4"/>
          </w:tcPr>
          <w:p w14:paraId="49978ABD" w14:textId="77777777" w:rsidR="00E32CF6" w:rsidRPr="0021773E" w:rsidRDefault="00E32CF6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Шаблон</w:t>
            </w:r>
          </w:p>
          <w:p w14:paraId="55B24F9F" w14:textId="77777777" w:rsidR="00E32CF6" w:rsidRPr="0021773E" w:rsidRDefault="00E32CF6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Конкурсного</w:t>
            </w:r>
          </w:p>
          <w:p w14:paraId="34A5743C" w14:textId="77777777" w:rsidR="00E32CF6" w:rsidRPr="0021773E" w:rsidRDefault="00E32CF6" w:rsidP="003B161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задания</w:t>
            </w:r>
          </w:p>
        </w:tc>
        <w:tc>
          <w:tcPr>
            <w:tcW w:w="2799" w:type="dxa"/>
          </w:tcPr>
          <w:p w14:paraId="4A68E3BC" w14:textId="77777777" w:rsidR="00E32CF6" w:rsidRPr="0021773E" w:rsidRDefault="00E32CF6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 w:rsidRPr="0021773E">
              <w:rPr>
                <w:sz w:val="28"/>
              </w:rPr>
              <w:t xml:space="preserve">Берётся   </w:t>
            </w:r>
            <w:proofErr w:type="gramStart"/>
            <w:r w:rsidRPr="0021773E">
              <w:rPr>
                <w:sz w:val="28"/>
              </w:rPr>
              <w:t xml:space="preserve">в </w:t>
            </w:r>
            <w:r w:rsidRPr="0021773E">
              <w:rPr>
                <w:spacing w:val="2"/>
                <w:sz w:val="28"/>
              </w:rPr>
              <w:t xml:space="preserve"> </w:t>
            </w:r>
            <w:r w:rsidRPr="0021773E">
              <w:rPr>
                <w:sz w:val="28"/>
              </w:rPr>
              <w:t>исходном</w:t>
            </w:r>
            <w:proofErr w:type="gramEnd"/>
          </w:p>
          <w:p w14:paraId="34F57725" w14:textId="77777777" w:rsidR="00E32CF6" w:rsidRPr="0021773E" w:rsidRDefault="00E32CF6">
            <w:pPr>
              <w:pStyle w:val="TableParagraph"/>
              <w:tabs>
                <w:tab w:val="left" w:pos="1157"/>
                <w:tab w:val="left" w:pos="1784"/>
              </w:tabs>
              <w:spacing w:before="2" w:line="308" w:lineRule="exact"/>
              <w:ind w:left="105"/>
              <w:rPr>
                <w:sz w:val="28"/>
              </w:rPr>
            </w:pPr>
            <w:r w:rsidRPr="0021773E">
              <w:rPr>
                <w:sz w:val="28"/>
              </w:rPr>
              <w:t>виде</w:t>
            </w:r>
            <w:r w:rsidRPr="0021773E">
              <w:rPr>
                <w:sz w:val="28"/>
              </w:rPr>
              <w:tab/>
              <w:t>с</w:t>
            </w:r>
            <w:r w:rsidRPr="0021773E">
              <w:rPr>
                <w:sz w:val="28"/>
              </w:rPr>
              <w:tab/>
              <w:t>форума</w:t>
            </w:r>
          </w:p>
          <w:p w14:paraId="47E883BC" w14:textId="77777777" w:rsidR="00E32CF6" w:rsidRPr="0021773E" w:rsidRDefault="00E32CF6">
            <w:pPr>
              <w:pStyle w:val="TableParagraph"/>
              <w:tabs>
                <w:tab w:val="left" w:pos="1763"/>
              </w:tabs>
              <w:ind w:left="105" w:right="97"/>
              <w:rPr>
                <w:sz w:val="28"/>
              </w:rPr>
            </w:pPr>
            <w:r w:rsidRPr="0021773E">
              <w:rPr>
                <w:sz w:val="28"/>
              </w:rPr>
              <w:t>экспертов</w:t>
            </w:r>
            <w:r w:rsidRPr="0021773E">
              <w:rPr>
                <w:sz w:val="28"/>
              </w:rPr>
              <w:tab/>
            </w:r>
            <w:r w:rsidRPr="0021773E">
              <w:rPr>
                <w:spacing w:val="-1"/>
                <w:sz w:val="28"/>
              </w:rPr>
              <w:t xml:space="preserve">задание </w:t>
            </w:r>
            <w:r w:rsidRPr="0021773E">
              <w:rPr>
                <w:sz w:val="28"/>
              </w:rPr>
              <w:t>предыдущего</w:t>
            </w:r>
          </w:p>
          <w:p w14:paraId="3E128D1A" w14:textId="77777777" w:rsidR="00E32CF6" w:rsidRPr="0021773E" w:rsidRDefault="00E32CF6" w:rsidP="003B1611">
            <w:pPr>
              <w:pStyle w:val="TableParagraph"/>
              <w:ind w:left="105" w:right="811"/>
              <w:rPr>
                <w:sz w:val="28"/>
              </w:rPr>
            </w:pPr>
            <w:r w:rsidRPr="0021773E">
              <w:rPr>
                <w:sz w:val="28"/>
              </w:rPr>
              <w:t>Национального чемпионата</w:t>
            </w:r>
          </w:p>
        </w:tc>
        <w:tc>
          <w:tcPr>
            <w:tcW w:w="3012" w:type="dxa"/>
          </w:tcPr>
          <w:p w14:paraId="68BBF50F" w14:textId="77777777" w:rsidR="00E32CF6" w:rsidRPr="0021773E" w:rsidRDefault="00E32CF6">
            <w:pPr>
              <w:pStyle w:val="TableParagraph"/>
              <w:tabs>
                <w:tab w:val="left" w:pos="1318"/>
                <w:tab w:val="left" w:pos="1738"/>
              </w:tabs>
              <w:spacing w:line="313" w:lineRule="exact"/>
              <w:ind w:left="105"/>
              <w:rPr>
                <w:sz w:val="28"/>
              </w:rPr>
            </w:pPr>
            <w:r w:rsidRPr="0021773E">
              <w:rPr>
                <w:sz w:val="28"/>
              </w:rPr>
              <w:t>Берётся</w:t>
            </w:r>
            <w:r w:rsidRPr="0021773E">
              <w:rPr>
                <w:sz w:val="28"/>
              </w:rPr>
              <w:tab/>
              <w:t>в</w:t>
            </w:r>
            <w:r w:rsidRPr="0021773E">
              <w:rPr>
                <w:sz w:val="28"/>
              </w:rPr>
              <w:tab/>
              <w:t>исходном</w:t>
            </w:r>
          </w:p>
          <w:p w14:paraId="0DB53FC1" w14:textId="77777777" w:rsidR="00E32CF6" w:rsidRPr="0021773E" w:rsidRDefault="00E32CF6">
            <w:pPr>
              <w:pStyle w:val="TableParagraph"/>
              <w:tabs>
                <w:tab w:val="left" w:pos="1265"/>
                <w:tab w:val="left" w:pos="1999"/>
              </w:tabs>
              <w:spacing w:before="2" w:line="308" w:lineRule="exact"/>
              <w:ind w:left="105"/>
              <w:rPr>
                <w:sz w:val="28"/>
              </w:rPr>
            </w:pPr>
            <w:r w:rsidRPr="0021773E">
              <w:rPr>
                <w:sz w:val="28"/>
              </w:rPr>
              <w:t>виде</w:t>
            </w:r>
            <w:r w:rsidRPr="0021773E">
              <w:rPr>
                <w:sz w:val="28"/>
              </w:rPr>
              <w:tab/>
              <w:t>с</w:t>
            </w:r>
            <w:r w:rsidRPr="0021773E">
              <w:rPr>
                <w:sz w:val="28"/>
              </w:rPr>
              <w:tab/>
              <w:t>форума</w:t>
            </w:r>
          </w:p>
          <w:p w14:paraId="7D5B99E3" w14:textId="77777777" w:rsidR="00E32CF6" w:rsidRPr="0021773E" w:rsidRDefault="00E32CF6" w:rsidP="002216CF">
            <w:pPr>
              <w:pStyle w:val="TableParagraph"/>
              <w:tabs>
                <w:tab w:val="left" w:pos="1977"/>
              </w:tabs>
              <w:ind w:left="105" w:right="97"/>
              <w:rPr>
                <w:sz w:val="28"/>
              </w:rPr>
            </w:pPr>
            <w:r w:rsidRPr="0021773E">
              <w:rPr>
                <w:sz w:val="28"/>
              </w:rPr>
              <w:t>экспертов</w:t>
            </w:r>
            <w:r w:rsidRPr="0021773E">
              <w:rPr>
                <w:sz w:val="28"/>
              </w:rPr>
              <w:tab/>
            </w:r>
            <w:r w:rsidRPr="0021773E">
              <w:rPr>
                <w:spacing w:val="-1"/>
                <w:sz w:val="28"/>
              </w:rPr>
              <w:t xml:space="preserve">задание </w:t>
            </w:r>
            <w:r w:rsidRPr="0021773E">
              <w:rPr>
                <w:sz w:val="28"/>
              </w:rPr>
              <w:t>предыдущего</w:t>
            </w:r>
            <w:r w:rsidR="002216CF" w:rsidRPr="0021773E">
              <w:rPr>
                <w:sz w:val="28"/>
              </w:rPr>
              <w:t xml:space="preserve"> </w:t>
            </w:r>
            <w:r w:rsidRPr="0021773E">
              <w:rPr>
                <w:sz w:val="28"/>
              </w:rPr>
              <w:t>Национального чемпионата</w:t>
            </w:r>
          </w:p>
        </w:tc>
        <w:tc>
          <w:tcPr>
            <w:tcW w:w="3085" w:type="dxa"/>
          </w:tcPr>
          <w:p w14:paraId="3E2BA44F" w14:textId="77777777" w:rsidR="00E32CF6" w:rsidRPr="0021773E" w:rsidRDefault="00E32CF6">
            <w:pPr>
              <w:pStyle w:val="TableParagraph"/>
              <w:tabs>
                <w:tab w:val="left" w:pos="2700"/>
              </w:tabs>
              <w:spacing w:line="313" w:lineRule="exact"/>
              <w:ind w:left="107"/>
              <w:rPr>
                <w:sz w:val="28"/>
              </w:rPr>
            </w:pPr>
            <w:r w:rsidRPr="0021773E">
              <w:rPr>
                <w:sz w:val="28"/>
              </w:rPr>
              <w:t>Разрабатывается</w:t>
            </w:r>
            <w:r w:rsidRPr="0021773E">
              <w:rPr>
                <w:sz w:val="28"/>
              </w:rPr>
              <w:tab/>
              <w:t>на</w:t>
            </w:r>
          </w:p>
          <w:p w14:paraId="2B4B3481" w14:textId="77777777" w:rsidR="00E32CF6" w:rsidRPr="0021773E" w:rsidRDefault="00E32CF6">
            <w:pPr>
              <w:pStyle w:val="TableParagraph"/>
              <w:tabs>
                <w:tab w:val="left" w:pos="1354"/>
              </w:tabs>
              <w:spacing w:before="2" w:line="308" w:lineRule="exact"/>
              <w:ind w:left="107"/>
              <w:rPr>
                <w:sz w:val="28"/>
              </w:rPr>
            </w:pPr>
            <w:r w:rsidRPr="0021773E">
              <w:rPr>
                <w:sz w:val="28"/>
              </w:rPr>
              <w:t>основе</w:t>
            </w:r>
            <w:r w:rsidRPr="0021773E">
              <w:rPr>
                <w:sz w:val="28"/>
              </w:rPr>
              <w:tab/>
              <w:t>предыдущего</w:t>
            </w:r>
          </w:p>
          <w:p w14:paraId="7F2A0F7A" w14:textId="77777777" w:rsidR="00E32CF6" w:rsidRPr="0021773E" w:rsidRDefault="00E32CF6">
            <w:pPr>
              <w:pStyle w:val="TableParagraph"/>
              <w:tabs>
                <w:tab w:val="left" w:pos="1760"/>
                <w:tab w:val="left" w:pos="2132"/>
                <w:tab w:val="left" w:pos="2250"/>
              </w:tabs>
              <w:ind w:left="107" w:right="95"/>
              <w:rPr>
                <w:sz w:val="28"/>
              </w:rPr>
            </w:pPr>
            <w:r w:rsidRPr="0021773E">
              <w:rPr>
                <w:sz w:val="28"/>
              </w:rPr>
              <w:t>чемпионата</w:t>
            </w:r>
            <w:r w:rsidRPr="0021773E">
              <w:rPr>
                <w:sz w:val="28"/>
              </w:rPr>
              <w:tab/>
              <w:t>с</w:t>
            </w:r>
            <w:r w:rsidRPr="0021773E">
              <w:rPr>
                <w:sz w:val="28"/>
              </w:rPr>
              <w:tab/>
            </w:r>
            <w:r w:rsidRPr="0021773E">
              <w:rPr>
                <w:spacing w:val="-1"/>
                <w:sz w:val="28"/>
              </w:rPr>
              <w:t xml:space="preserve">учётом </w:t>
            </w:r>
            <w:r w:rsidRPr="0021773E">
              <w:rPr>
                <w:sz w:val="28"/>
              </w:rPr>
              <w:t>всего</w:t>
            </w:r>
            <w:r w:rsidRPr="0021773E">
              <w:rPr>
                <w:sz w:val="28"/>
              </w:rPr>
              <w:tab/>
            </w:r>
            <w:r w:rsidRPr="0021773E">
              <w:rPr>
                <w:sz w:val="28"/>
              </w:rPr>
              <w:tab/>
            </w:r>
            <w:r w:rsidRPr="0021773E">
              <w:rPr>
                <w:sz w:val="28"/>
              </w:rPr>
              <w:tab/>
              <w:t>опыта</w:t>
            </w:r>
          </w:p>
          <w:p w14:paraId="0BA0BAA1" w14:textId="77777777" w:rsidR="00E32CF6" w:rsidRPr="0021773E" w:rsidRDefault="00E32CF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21773E">
              <w:rPr>
                <w:sz w:val="28"/>
              </w:rPr>
              <w:t>проведения</w:t>
            </w:r>
          </w:p>
          <w:p w14:paraId="302456FB" w14:textId="77777777" w:rsidR="00E32CF6" w:rsidRPr="0021773E" w:rsidRDefault="00E32CF6">
            <w:pPr>
              <w:pStyle w:val="TableParagraph"/>
              <w:tabs>
                <w:tab w:val="left" w:pos="2683"/>
              </w:tabs>
              <w:spacing w:line="322" w:lineRule="exact"/>
              <w:ind w:left="107"/>
              <w:rPr>
                <w:sz w:val="28"/>
              </w:rPr>
            </w:pPr>
            <w:r w:rsidRPr="0021773E">
              <w:rPr>
                <w:sz w:val="28"/>
              </w:rPr>
              <w:t>соревнований</w:t>
            </w:r>
            <w:r w:rsidRPr="0021773E">
              <w:rPr>
                <w:sz w:val="28"/>
              </w:rPr>
              <w:tab/>
              <w:t>по</w:t>
            </w:r>
          </w:p>
          <w:p w14:paraId="7D29A044" w14:textId="77777777" w:rsidR="00E32CF6" w:rsidRPr="0021773E" w:rsidRDefault="00E32CF6">
            <w:pPr>
              <w:pStyle w:val="TableParagraph"/>
              <w:tabs>
                <w:tab w:val="left" w:pos="2825"/>
              </w:tabs>
              <w:ind w:left="107" w:right="95"/>
              <w:jc w:val="both"/>
              <w:rPr>
                <w:sz w:val="28"/>
              </w:rPr>
            </w:pPr>
            <w:r w:rsidRPr="0021773E">
              <w:rPr>
                <w:sz w:val="28"/>
              </w:rPr>
              <w:t>компетенции</w:t>
            </w:r>
            <w:r w:rsidRPr="0021773E">
              <w:rPr>
                <w:sz w:val="28"/>
              </w:rPr>
              <w:tab/>
              <w:t xml:space="preserve">и отраслевых стандартов за      6      месяцев    </w:t>
            </w:r>
            <w:r w:rsidRPr="0021773E">
              <w:rPr>
                <w:spacing w:val="55"/>
                <w:sz w:val="28"/>
              </w:rPr>
              <w:t xml:space="preserve"> </w:t>
            </w:r>
            <w:r w:rsidRPr="0021773E">
              <w:rPr>
                <w:sz w:val="28"/>
              </w:rPr>
              <w:t>до</w:t>
            </w:r>
          </w:p>
          <w:p w14:paraId="40F63CAD" w14:textId="77777777" w:rsidR="00E32CF6" w:rsidRPr="0021773E" w:rsidRDefault="00E32CF6" w:rsidP="003B161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 w:rsidRPr="0021773E">
              <w:rPr>
                <w:sz w:val="28"/>
              </w:rPr>
              <w:t>чемпионата</w:t>
            </w:r>
          </w:p>
        </w:tc>
      </w:tr>
      <w:tr w:rsidR="009D37F9" w:rsidRPr="0021773E" w14:paraId="3CF0D365" w14:textId="77777777">
        <w:trPr>
          <w:trHeight w:val="2575"/>
        </w:trPr>
        <w:tc>
          <w:tcPr>
            <w:tcW w:w="1952" w:type="dxa"/>
            <w:shd w:val="clear" w:color="auto" w:fill="5B9BD4"/>
          </w:tcPr>
          <w:p w14:paraId="47CC8C6C" w14:textId="77777777" w:rsidR="009D37F9" w:rsidRPr="0021773E" w:rsidRDefault="00CF438C">
            <w:pPr>
              <w:pStyle w:val="TableParagraph"/>
              <w:ind w:left="107" w:right="124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Утверждение Главного</w:t>
            </w:r>
          </w:p>
          <w:p w14:paraId="0D33E347" w14:textId="77777777" w:rsidR="009D37F9" w:rsidRPr="0021773E" w:rsidRDefault="00CF438C">
            <w:pPr>
              <w:pStyle w:val="TableParagraph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эксперта</w:t>
            </w:r>
          </w:p>
          <w:p w14:paraId="1AA2DEAE" w14:textId="77777777" w:rsidR="009D37F9" w:rsidRPr="0021773E" w:rsidRDefault="00CF438C">
            <w:pPr>
              <w:pStyle w:val="TableParagraph"/>
              <w:ind w:left="107" w:right="124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чемпионата, ответственно го за</w:t>
            </w:r>
          </w:p>
          <w:p w14:paraId="7545826A" w14:textId="77777777" w:rsidR="009D37F9" w:rsidRPr="0021773E" w:rsidRDefault="00CF438C">
            <w:pPr>
              <w:pStyle w:val="TableParagraph"/>
              <w:spacing w:before="2" w:line="322" w:lineRule="exact"/>
              <w:ind w:left="107" w:right="392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разработку КЗ</w:t>
            </w:r>
          </w:p>
        </w:tc>
        <w:tc>
          <w:tcPr>
            <w:tcW w:w="2799" w:type="dxa"/>
          </w:tcPr>
          <w:p w14:paraId="06A9081C" w14:textId="77777777" w:rsidR="009D37F9" w:rsidRPr="0021773E" w:rsidRDefault="00CF438C">
            <w:pPr>
              <w:pStyle w:val="TableParagraph"/>
              <w:tabs>
                <w:tab w:val="left" w:pos="725"/>
                <w:tab w:val="left" w:pos="1221"/>
                <w:tab w:val="left" w:pos="2404"/>
              </w:tabs>
              <w:ind w:left="105" w:right="100"/>
              <w:rPr>
                <w:sz w:val="28"/>
              </w:rPr>
            </w:pPr>
            <w:r w:rsidRPr="0021773E">
              <w:rPr>
                <w:sz w:val="28"/>
              </w:rPr>
              <w:t>За</w:t>
            </w:r>
            <w:r w:rsidRPr="0021773E">
              <w:rPr>
                <w:sz w:val="28"/>
              </w:rPr>
              <w:tab/>
              <w:t>2</w:t>
            </w:r>
            <w:r w:rsidRPr="0021773E">
              <w:rPr>
                <w:sz w:val="28"/>
              </w:rPr>
              <w:tab/>
              <w:t>месяца</w:t>
            </w:r>
            <w:r w:rsidRPr="0021773E">
              <w:rPr>
                <w:sz w:val="28"/>
              </w:rPr>
              <w:tab/>
              <w:t>до чемпионата</w:t>
            </w:r>
          </w:p>
        </w:tc>
        <w:tc>
          <w:tcPr>
            <w:tcW w:w="3012" w:type="dxa"/>
          </w:tcPr>
          <w:p w14:paraId="1DA8C75B" w14:textId="77777777" w:rsidR="009D37F9" w:rsidRPr="0021773E" w:rsidRDefault="00CF438C">
            <w:pPr>
              <w:pStyle w:val="TableParagraph"/>
              <w:tabs>
                <w:tab w:val="left" w:pos="797"/>
                <w:tab w:val="left" w:pos="1366"/>
                <w:tab w:val="left" w:pos="2618"/>
              </w:tabs>
              <w:ind w:left="105" w:right="97"/>
              <w:rPr>
                <w:sz w:val="28"/>
              </w:rPr>
            </w:pPr>
            <w:r w:rsidRPr="0021773E">
              <w:rPr>
                <w:sz w:val="28"/>
              </w:rPr>
              <w:t>За</w:t>
            </w:r>
            <w:r w:rsidRPr="0021773E">
              <w:rPr>
                <w:sz w:val="28"/>
              </w:rPr>
              <w:tab/>
              <w:t>3</w:t>
            </w:r>
            <w:r w:rsidRPr="0021773E">
              <w:rPr>
                <w:sz w:val="28"/>
              </w:rPr>
              <w:tab/>
              <w:t>месяца</w:t>
            </w:r>
            <w:r w:rsidRPr="0021773E">
              <w:rPr>
                <w:sz w:val="28"/>
              </w:rPr>
              <w:tab/>
              <w:t>до чемпионата</w:t>
            </w:r>
          </w:p>
        </w:tc>
        <w:tc>
          <w:tcPr>
            <w:tcW w:w="3085" w:type="dxa"/>
          </w:tcPr>
          <w:p w14:paraId="6EF4B5D6" w14:textId="77777777" w:rsidR="009D37F9" w:rsidRPr="0021773E" w:rsidRDefault="00CF438C">
            <w:pPr>
              <w:pStyle w:val="TableParagraph"/>
              <w:tabs>
                <w:tab w:val="left" w:pos="822"/>
                <w:tab w:val="left" w:pos="1414"/>
                <w:tab w:val="left" w:pos="2693"/>
              </w:tabs>
              <w:ind w:left="107" w:right="97"/>
              <w:rPr>
                <w:sz w:val="28"/>
              </w:rPr>
            </w:pPr>
            <w:r w:rsidRPr="0021773E">
              <w:rPr>
                <w:sz w:val="28"/>
              </w:rPr>
              <w:t>За</w:t>
            </w:r>
            <w:r w:rsidRPr="0021773E">
              <w:rPr>
                <w:sz w:val="28"/>
              </w:rPr>
              <w:tab/>
              <w:t>4</w:t>
            </w:r>
            <w:r w:rsidRPr="0021773E">
              <w:rPr>
                <w:sz w:val="28"/>
              </w:rPr>
              <w:tab/>
              <w:t>месяца</w:t>
            </w:r>
            <w:r w:rsidRPr="0021773E">
              <w:rPr>
                <w:sz w:val="28"/>
              </w:rPr>
              <w:tab/>
              <w:t>до чемпионата</w:t>
            </w:r>
          </w:p>
        </w:tc>
      </w:tr>
      <w:tr w:rsidR="009D37F9" w:rsidRPr="0021773E" w14:paraId="2EBB5FDA" w14:textId="77777777">
        <w:trPr>
          <w:trHeight w:val="964"/>
        </w:trPr>
        <w:tc>
          <w:tcPr>
            <w:tcW w:w="1952" w:type="dxa"/>
            <w:shd w:val="clear" w:color="auto" w:fill="5B9BD4"/>
          </w:tcPr>
          <w:p w14:paraId="7DEA9EE2" w14:textId="77777777" w:rsidR="009D37F9" w:rsidRPr="0021773E" w:rsidRDefault="00CF438C">
            <w:pPr>
              <w:pStyle w:val="TableParagraph"/>
              <w:spacing w:before="1" w:line="322" w:lineRule="exact"/>
              <w:ind w:left="107" w:right="223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Публикация КЗ (если применимо)</w:t>
            </w:r>
          </w:p>
        </w:tc>
        <w:tc>
          <w:tcPr>
            <w:tcW w:w="2799" w:type="dxa"/>
          </w:tcPr>
          <w:p w14:paraId="2CDE3219" w14:textId="77777777" w:rsidR="009D37F9" w:rsidRPr="0021773E" w:rsidRDefault="00CF438C">
            <w:pPr>
              <w:pStyle w:val="TableParagraph"/>
              <w:tabs>
                <w:tab w:val="left" w:pos="766"/>
                <w:tab w:val="left" w:pos="1305"/>
                <w:tab w:val="left" w:pos="2406"/>
              </w:tabs>
              <w:ind w:left="105" w:right="98"/>
              <w:rPr>
                <w:sz w:val="28"/>
              </w:rPr>
            </w:pPr>
            <w:r w:rsidRPr="0021773E">
              <w:rPr>
                <w:sz w:val="28"/>
              </w:rPr>
              <w:t>За</w:t>
            </w:r>
            <w:r w:rsidRPr="0021773E">
              <w:rPr>
                <w:sz w:val="28"/>
              </w:rPr>
              <w:tab/>
              <w:t>1</w:t>
            </w:r>
            <w:r w:rsidRPr="0021773E">
              <w:rPr>
                <w:sz w:val="28"/>
              </w:rPr>
              <w:tab/>
              <w:t>месяц</w:t>
            </w:r>
            <w:r w:rsidRPr="0021773E">
              <w:rPr>
                <w:sz w:val="28"/>
              </w:rPr>
              <w:tab/>
              <w:t>до чемпионата</w:t>
            </w:r>
          </w:p>
        </w:tc>
        <w:tc>
          <w:tcPr>
            <w:tcW w:w="3012" w:type="dxa"/>
          </w:tcPr>
          <w:p w14:paraId="6334B56F" w14:textId="77777777" w:rsidR="009D37F9" w:rsidRPr="0021773E" w:rsidRDefault="00CF438C">
            <w:pPr>
              <w:pStyle w:val="TableParagraph"/>
              <w:tabs>
                <w:tab w:val="left" w:pos="838"/>
                <w:tab w:val="left" w:pos="1449"/>
                <w:tab w:val="left" w:pos="2620"/>
              </w:tabs>
              <w:ind w:left="105" w:right="95"/>
              <w:rPr>
                <w:sz w:val="28"/>
              </w:rPr>
            </w:pPr>
            <w:r w:rsidRPr="0021773E">
              <w:rPr>
                <w:sz w:val="28"/>
              </w:rPr>
              <w:t>За</w:t>
            </w:r>
            <w:r w:rsidRPr="0021773E">
              <w:rPr>
                <w:sz w:val="28"/>
              </w:rPr>
              <w:tab/>
              <w:t>1</w:t>
            </w:r>
            <w:r w:rsidRPr="0021773E">
              <w:rPr>
                <w:sz w:val="28"/>
              </w:rPr>
              <w:tab/>
              <w:t>месяц</w:t>
            </w:r>
            <w:r w:rsidRPr="0021773E">
              <w:rPr>
                <w:sz w:val="28"/>
              </w:rPr>
              <w:tab/>
              <w:t>до чемпионата</w:t>
            </w:r>
          </w:p>
        </w:tc>
        <w:tc>
          <w:tcPr>
            <w:tcW w:w="3085" w:type="dxa"/>
          </w:tcPr>
          <w:p w14:paraId="782140AF" w14:textId="77777777" w:rsidR="009D37F9" w:rsidRPr="0021773E" w:rsidRDefault="00CF438C">
            <w:pPr>
              <w:pStyle w:val="TableParagraph"/>
              <w:tabs>
                <w:tab w:val="left" w:pos="866"/>
                <w:tab w:val="left" w:pos="1500"/>
                <w:tab w:val="left" w:pos="2692"/>
              </w:tabs>
              <w:ind w:left="107" w:right="95"/>
              <w:rPr>
                <w:sz w:val="28"/>
              </w:rPr>
            </w:pPr>
            <w:r w:rsidRPr="0021773E">
              <w:rPr>
                <w:sz w:val="28"/>
              </w:rPr>
              <w:t>За</w:t>
            </w:r>
            <w:r w:rsidRPr="0021773E">
              <w:rPr>
                <w:sz w:val="28"/>
              </w:rPr>
              <w:tab/>
              <w:t>1</w:t>
            </w:r>
            <w:r w:rsidRPr="0021773E">
              <w:rPr>
                <w:sz w:val="28"/>
              </w:rPr>
              <w:tab/>
              <w:t>месяц</w:t>
            </w:r>
            <w:r w:rsidRPr="0021773E">
              <w:rPr>
                <w:sz w:val="28"/>
              </w:rPr>
              <w:tab/>
              <w:t>до чемпионата</w:t>
            </w:r>
          </w:p>
        </w:tc>
      </w:tr>
      <w:tr w:rsidR="009D37F9" w:rsidRPr="0021773E" w14:paraId="4D625973" w14:textId="77777777">
        <w:trPr>
          <w:trHeight w:val="2572"/>
        </w:trPr>
        <w:tc>
          <w:tcPr>
            <w:tcW w:w="1952" w:type="dxa"/>
            <w:shd w:val="clear" w:color="auto" w:fill="5B9BD4"/>
          </w:tcPr>
          <w:p w14:paraId="655905C9" w14:textId="77777777" w:rsidR="009D37F9" w:rsidRPr="0021773E" w:rsidRDefault="00CF438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lastRenderedPageBreak/>
              <w:t>Внесение и</w:t>
            </w:r>
          </w:p>
          <w:p w14:paraId="233FD6D3" w14:textId="77777777" w:rsidR="009D37F9" w:rsidRPr="0021773E" w:rsidRDefault="00CF438C">
            <w:pPr>
              <w:pStyle w:val="TableParagraph"/>
              <w:spacing w:line="242" w:lineRule="auto"/>
              <w:ind w:left="107" w:right="124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согласование с</w:t>
            </w:r>
          </w:p>
          <w:p w14:paraId="63211838" w14:textId="77777777" w:rsidR="009D37F9" w:rsidRPr="0021773E" w:rsidRDefault="00CF438C">
            <w:pPr>
              <w:pStyle w:val="TableParagraph"/>
              <w:ind w:left="107" w:right="146"/>
              <w:jc w:val="both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Менеджером компетенции 30%</w:t>
            </w:r>
          </w:p>
          <w:p w14:paraId="07AB05B2" w14:textId="77777777" w:rsidR="009D37F9" w:rsidRPr="0021773E" w:rsidRDefault="00CF438C">
            <w:pPr>
              <w:pStyle w:val="TableParagraph"/>
              <w:spacing w:line="322" w:lineRule="exact"/>
              <w:ind w:left="107" w:right="235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изменений в КЗ</w:t>
            </w:r>
          </w:p>
        </w:tc>
        <w:tc>
          <w:tcPr>
            <w:tcW w:w="2799" w:type="dxa"/>
          </w:tcPr>
          <w:p w14:paraId="47063FFA" w14:textId="77777777" w:rsidR="009D37F9" w:rsidRPr="0021773E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 w:rsidRPr="0021773E">
              <w:rPr>
                <w:sz w:val="28"/>
              </w:rPr>
              <w:t>В день С-2</w:t>
            </w:r>
          </w:p>
        </w:tc>
        <w:tc>
          <w:tcPr>
            <w:tcW w:w="3012" w:type="dxa"/>
          </w:tcPr>
          <w:p w14:paraId="55D12A24" w14:textId="77777777" w:rsidR="009D37F9" w:rsidRPr="0021773E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 w:rsidRPr="0021773E">
              <w:rPr>
                <w:sz w:val="28"/>
              </w:rPr>
              <w:t>В день С-2</w:t>
            </w:r>
          </w:p>
        </w:tc>
        <w:tc>
          <w:tcPr>
            <w:tcW w:w="3085" w:type="dxa"/>
          </w:tcPr>
          <w:p w14:paraId="544A9C7D" w14:textId="77777777" w:rsidR="009D37F9" w:rsidRPr="0021773E" w:rsidRDefault="00CF438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21773E">
              <w:rPr>
                <w:sz w:val="28"/>
              </w:rPr>
              <w:t>В день С-2</w:t>
            </w:r>
          </w:p>
        </w:tc>
      </w:tr>
      <w:tr w:rsidR="009D37F9" w:rsidRPr="0021773E" w14:paraId="40DDD976" w14:textId="77777777">
        <w:trPr>
          <w:trHeight w:val="2572"/>
        </w:trPr>
        <w:tc>
          <w:tcPr>
            <w:tcW w:w="1952" w:type="dxa"/>
            <w:shd w:val="clear" w:color="auto" w:fill="5B9BD4"/>
          </w:tcPr>
          <w:p w14:paraId="510E7C26" w14:textId="77777777" w:rsidR="009D37F9" w:rsidRPr="0021773E" w:rsidRDefault="00CF438C">
            <w:pPr>
              <w:pStyle w:val="TableParagraph"/>
              <w:ind w:left="107" w:right="123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 xml:space="preserve">Внесение предложений на Форум экспертов о </w:t>
            </w:r>
            <w:proofErr w:type="spellStart"/>
            <w:r w:rsidRPr="0021773E">
              <w:rPr>
                <w:b/>
                <w:color w:val="FFFFFF"/>
                <w:sz w:val="28"/>
              </w:rPr>
              <w:t>модернизаци</w:t>
            </w:r>
            <w:proofErr w:type="spellEnd"/>
            <w:r w:rsidRPr="0021773E">
              <w:rPr>
                <w:b/>
                <w:color w:val="FFFFFF"/>
                <w:sz w:val="28"/>
              </w:rPr>
              <w:t xml:space="preserve"> и КЗ, КО,</w:t>
            </w:r>
          </w:p>
          <w:p w14:paraId="33BDA2CF" w14:textId="77777777" w:rsidR="009D37F9" w:rsidRPr="0021773E" w:rsidRDefault="00CF438C">
            <w:pPr>
              <w:pStyle w:val="TableParagraph"/>
              <w:spacing w:line="322" w:lineRule="exact"/>
              <w:ind w:left="107" w:right="268"/>
              <w:rPr>
                <w:b/>
                <w:sz w:val="28"/>
              </w:rPr>
            </w:pPr>
            <w:r w:rsidRPr="0021773E">
              <w:rPr>
                <w:b/>
                <w:color w:val="FFFFFF"/>
                <w:sz w:val="28"/>
              </w:rPr>
              <w:t>ИЛ, ТО, ПЗ, ОТ</w:t>
            </w:r>
          </w:p>
        </w:tc>
        <w:tc>
          <w:tcPr>
            <w:tcW w:w="2799" w:type="dxa"/>
          </w:tcPr>
          <w:p w14:paraId="0D1BB359" w14:textId="77777777" w:rsidR="009D37F9" w:rsidRPr="0021773E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 w:rsidRPr="0021773E">
              <w:rPr>
                <w:sz w:val="28"/>
              </w:rPr>
              <w:t>В день С+1</w:t>
            </w:r>
          </w:p>
        </w:tc>
        <w:tc>
          <w:tcPr>
            <w:tcW w:w="3012" w:type="dxa"/>
          </w:tcPr>
          <w:p w14:paraId="7ABC1021" w14:textId="77777777" w:rsidR="009D37F9" w:rsidRPr="0021773E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 w:rsidRPr="0021773E">
              <w:rPr>
                <w:sz w:val="28"/>
              </w:rPr>
              <w:t>В день С+1</w:t>
            </w:r>
          </w:p>
        </w:tc>
        <w:tc>
          <w:tcPr>
            <w:tcW w:w="3085" w:type="dxa"/>
          </w:tcPr>
          <w:p w14:paraId="1BC3C80A" w14:textId="77777777" w:rsidR="009D37F9" w:rsidRPr="0021773E" w:rsidRDefault="00CF438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21773E">
              <w:rPr>
                <w:sz w:val="28"/>
              </w:rPr>
              <w:t>В день С+1</w:t>
            </w:r>
          </w:p>
        </w:tc>
      </w:tr>
    </w:tbl>
    <w:p w14:paraId="19EC55B1" w14:textId="77777777" w:rsidR="009D37F9" w:rsidRPr="0021773E" w:rsidRDefault="00CF438C" w:rsidP="006C1268">
      <w:pPr>
        <w:pStyle w:val="210"/>
        <w:numPr>
          <w:ilvl w:val="1"/>
          <w:numId w:val="4"/>
        </w:numPr>
        <w:tabs>
          <w:tab w:val="left" w:pos="1930"/>
        </w:tabs>
        <w:spacing w:line="320" w:lineRule="exact"/>
        <w:ind w:left="1929" w:hanging="423"/>
      </w:pPr>
      <w:bookmarkStart w:id="23" w:name="_bookmark23"/>
      <w:bookmarkEnd w:id="23"/>
      <w:r w:rsidRPr="0021773E">
        <w:t>УТВЕРЖДЕНИЕ КОНКУРСНОГО</w:t>
      </w:r>
      <w:r w:rsidRPr="0021773E">
        <w:rPr>
          <w:spacing w:val="-1"/>
        </w:rPr>
        <w:t xml:space="preserve"> </w:t>
      </w:r>
      <w:r w:rsidRPr="0021773E">
        <w:t>ЗАДАНИЯ</w:t>
      </w:r>
    </w:p>
    <w:p w14:paraId="1AA02844" w14:textId="77777777" w:rsidR="009D37F9" w:rsidRPr="0021773E" w:rsidRDefault="00CF438C">
      <w:pPr>
        <w:pStyle w:val="a3"/>
        <w:spacing w:before="155" w:line="360" w:lineRule="auto"/>
        <w:ind w:right="827" w:firstLine="707"/>
        <w:jc w:val="both"/>
      </w:pPr>
      <w:r w:rsidRPr="0021773E"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0D357EB1" w14:textId="77777777" w:rsidR="009D37F9" w:rsidRPr="0021773E" w:rsidRDefault="002216CF">
      <w:pPr>
        <w:pStyle w:val="a3"/>
        <w:spacing w:before="89" w:line="360" w:lineRule="auto"/>
        <w:ind w:right="829" w:firstLine="707"/>
        <w:jc w:val="both"/>
      </w:pPr>
      <w:r w:rsidRPr="0021773E">
        <w:t>К</w:t>
      </w:r>
      <w:r w:rsidR="00853BDE" w:rsidRPr="0021773E">
        <w:t>он</w:t>
      </w:r>
      <w:r w:rsidR="00CF438C" w:rsidRPr="0021773E">
        <w:t>курсное задание может быть утверждено в любой удобной для Менеджера компетенции форме.</w:t>
      </w:r>
    </w:p>
    <w:p w14:paraId="5849F270" w14:textId="77777777" w:rsidR="009D37F9" w:rsidRPr="0021773E" w:rsidRDefault="00CF438C">
      <w:pPr>
        <w:pStyle w:val="210"/>
        <w:spacing w:before="4" w:line="360" w:lineRule="auto"/>
        <w:ind w:left="798" w:right="3325" w:firstLine="707"/>
      </w:pPr>
      <w:bookmarkStart w:id="24" w:name="_bookmark24"/>
      <w:bookmarkEnd w:id="24"/>
      <w:r w:rsidRPr="0021773E">
        <w:t>5.6. СВОЙСТВА МАТЕРИАЛА И ИНСТРУКЦИИ ПРОИЗВОДИТЕЛЯ</w:t>
      </w:r>
    </w:p>
    <w:p w14:paraId="27E69DFD" w14:textId="77777777" w:rsidR="009D37F9" w:rsidRPr="0021773E" w:rsidRDefault="00CF438C">
      <w:pPr>
        <w:pStyle w:val="a3"/>
        <w:spacing w:line="360" w:lineRule="auto"/>
        <w:ind w:right="825" w:firstLine="707"/>
        <w:jc w:val="both"/>
      </w:pPr>
      <w:r w:rsidRPr="0021773E"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5547AA95" w14:textId="77777777" w:rsidR="009D37F9" w:rsidRPr="0021773E" w:rsidRDefault="00CF438C">
      <w:pPr>
        <w:pStyle w:val="a3"/>
        <w:spacing w:line="360" w:lineRule="auto"/>
        <w:ind w:right="822" w:firstLine="707"/>
        <w:jc w:val="both"/>
      </w:pPr>
      <w:r w:rsidRPr="0021773E"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3967EE65" w14:textId="77777777" w:rsidR="009D37F9" w:rsidRPr="0021773E" w:rsidRDefault="00CF438C" w:rsidP="00300284">
      <w:pPr>
        <w:pStyle w:val="110"/>
        <w:numPr>
          <w:ilvl w:val="0"/>
          <w:numId w:val="13"/>
        </w:numPr>
        <w:tabs>
          <w:tab w:val="left" w:pos="1142"/>
        </w:tabs>
        <w:spacing w:before="243"/>
        <w:ind w:left="1141" w:hanging="343"/>
      </w:pPr>
      <w:bookmarkStart w:id="25" w:name="_bookmark25"/>
      <w:bookmarkEnd w:id="25"/>
      <w:r w:rsidRPr="0021773E">
        <w:lastRenderedPageBreak/>
        <w:t>УПРАВЛЕНИЕ КОМПЕТЕНЦИЕЙ И</w:t>
      </w:r>
      <w:r w:rsidRPr="0021773E">
        <w:rPr>
          <w:spacing w:val="-1"/>
        </w:rPr>
        <w:t xml:space="preserve"> </w:t>
      </w:r>
      <w:r w:rsidRPr="0021773E">
        <w:t>ОБЩЕНИЕ</w:t>
      </w:r>
    </w:p>
    <w:p w14:paraId="6331717B" w14:textId="77777777" w:rsidR="009D37F9" w:rsidRPr="0021773E" w:rsidRDefault="00CF438C">
      <w:pPr>
        <w:pStyle w:val="210"/>
        <w:spacing w:before="313"/>
        <w:ind w:left="1506" w:firstLine="0"/>
      </w:pPr>
      <w:bookmarkStart w:id="26" w:name="_bookmark26"/>
      <w:bookmarkEnd w:id="26"/>
      <w:r w:rsidRPr="0021773E">
        <w:t>6.1 ДИСКУССИОННЫЙ ФОРУМ</w:t>
      </w:r>
    </w:p>
    <w:p w14:paraId="7ADB5EE3" w14:textId="77777777" w:rsidR="009D37F9" w:rsidRPr="0021773E" w:rsidRDefault="00CF438C">
      <w:pPr>
        <w:pStyle w:val="a3"/>
        <w:spacing w:before="156" w:line="360" w:lineRule="auto"/>
        <w:ind w:right="823" w:firstLine="707"/>
        <w:jc w:val="both"/>
      </w:pPr>
      <w:r w:rsidRPr="0021773E">
        <w:t>Все предконкурсные обсуждения проходят на особом форуме (</w:t>
      </w:r>
      <w:hyperlink r:id="rId14">
        <w:r w:rsidRPr="0021773E">
          <w:rPr>
            <w:color w:val="0000FF"/>
            <w:u w:val="single" w:color="0000FF"/>
          </w:rPr>
          <w:t>http://forum.worldskills.ru</w:t>
        </w:r>
      </w:hyperlink>
      <w:r w:rsidRPr="0021773E"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CD4172F" w14:textId="77777777" w:rsidR="009D37F9" w:rsidRPr="0021773E" w:rsidRDefault="00CF438C" w:rsidP="006C1268">
      <w:pPr>
        <w:pStyle w:val="210"/>
        <w:numPr>
          <w:ilvl w:val="1"/>
          <w:numId w:val="3"/>
        </w:numPr>
        <w:tabs>
          <w:tab w:val="left" w:pos="1999"/>
        </w:tabs>
        <w:spacing w:before="7"/>
      </w:pPr>
      <w:bookmarkStart w:id="27" w:name="_bookmark27"/>
      <w:bookmarkEnd w:id="27"/>
      <w:r w:rsidRPr="0021773E">
        <w:t>ИНФОРМАЦИЯ ДЛЯ УЧАСТНИКОВ</w:t>
      </w:r>
      <w:r w:rsidRPr="0021773E">
        <w:rPr>
          <w:spacing w:val="-4"/>
        </w:rPr>
        <w:t xml:space="preserve"> </w:t>
      </w:r>
      <w:r w:rsidRPr="0021773E">
        <w:t>ЧЕМПИОНАТА</w:t>
      </w:r>
    </w:p>
    <w:p w14:paraId="7F8A557D" w14:textId="77777777" w:rsidR="009D37F9" w:rsidRPr="0021773E" w:rsidRDefault="00CF438C">
      <w:pPr>
        <w:pStyle w:val="a3"/>
        <w:spacing w:before="155" w:line="360" w:lineRule="auto"/>
        <w:ind w:right="825" w:firstLine="707"/>
        <w:jc w:val="both"/>
      </w:pPr>
      <w:r w:rsidRPr="0021773E">
        <w:t>Информация для конкурсантов публикуется в соответствии с регламентом проводимого чемпионата. Информация может</w:t>
      </w:r>
      <w:r w:rsidRPr="0021773E">
        <w:rPr>
          <w:spacing w:val="-5"/>
        </w:rPr>
        <w:t xml:space="preserve"> </w:t>
      </w:r>
      <w:r w:rsidRPr="0021773E">
        <w:t>включать:</w:t>
      </w:r>
    </w:p>
    <w:p w14:paraId="78FEA06E" w14:textId="77777777" w:rsidR="009D37F9" w:rsidRPr="0021773E" w:rsidRDefault="00CF438C" w:rsidP="006C1268">
      <w:pPr>
        <w:pStyle w:val="a4"/>
        <w:numPr>
          <w:ilvl w:val="2"/>
          <w:numId w:val="25"/>
        </w:numPr>
        <w:tabs>
          <w:tab w:val="left" w:pos="2226"/>
          <w:tab w:val="left" w:pos="2227"/>
        </w:tabs>
        <w:spacing w:before="1"/>
        <w:rPr>
          <w:sz w:val="28"/>
        </w:rPr>
      </w:pPr>
      <w:r w:rsidRPr="0021773E">
        <w:rPr>
          <w:sz w:val="28"/>
        </w:rPr>
        <w:t>Техническое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описание;</w:t>
      </w:r>
    </w:p>
    <w:p w14:paraId="5B5D9E43" w14:textId="77777777" w:rsidR="009D37F9" w:rsidRPr="0021773E" w:rsidRDefault="00CF438C" w:rsidP="006C1268">
      <w:pPr>
        <w:pStyle w:val="a4"/>
        <w:numPr>
          <w:ilvl w:val="2"/>
          <w:numId w:val="25"/>
        </w:numPr>
        <w:tabs>
          <w:tab w:val="left" w:pos="2226"/>
          <w:tab w:val="left" w:pos="2227"/>
        </w:tabs>
        <w:spacing w:before="159"/>
        <w:rPr>
          <w:sz w:val="28"/>
        </w:rPr>
      </w:pPr>
      <w:r w:rsidRPr="0021773E">
        <w:rPr>
          <w:sz w:val="28"/>
        </w:rPr>
        <w:t>Конкурсные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задания;</w:t>
      </w:r>
    </w:p>
    <w:p w14:paraId="318D4562" w14:textId="77777777" w:rsidR="009D37F9" w:rsidRPr="0021773E" w:rsidRDefault="00CF438C" w:rsidP="006C1268">
      <w:pPr>
        <w:pStyle w:val="a4"/>
        <w:numPr>
          <w:ilvl w:val="2"/>
          <w:numId w:val="25"/>
        </w:numPr>
        <w:tabs>
          <w:tab w:val="left" w:pos="2226"/>
          <w:tab w:val="left" w:pos="2227"/>
        </w:tabs>
        <w:spacing w:before="161"/>
        <w:rPr>
          <w:sz w:val="28"/>
        </w:rPr>
      </w:pPr>
      <w:r w:rsidRPr="0021773E">
        <w:rPr>
          <w:sz w:val="28"/>
        </w:rPr>
        <w:t>Обобщённая ведомость</w:t>
      </w:r>
      <w:r w:rsidRPr="0021773E">
        <w:rPr>
          <w:spacing w:val="-2"/>
          <w:sz w:val="28"/>
        </w:rPr>
        <w:t xml:space="preserve"> </w:t>
      </w:r>
      <w:r w:rsidRPr="0021773E">
        <w:rPr>
          <w:sz w:val="28"/>
        </w:rPr>
        <w:t>оценки;</w:t>
      </w:r>
    </w:p>
    <w:p w14:paraId="13ABA0AA" w14:textId="77777777" w:rsidR="009D37F9" w:rsidRPr="0021773E" w:rsidRDefault="009D37F9" w:rsidP="00BD702E">
      <w:pPr>
        <w:pStyle w:val="a3"/>
        <w:ind w:left="0"/>
        <w:rPr>
          <w:sz w:val="9"/>
        </w:rPr>
      </w:pPr>
    </w:p>
    <w:p w14:paraId="3A3F47FD" w14:textId="77777777" w:rsidR="009D37F9" w:rsidRPr="0021773E" w:rsidRDefault="00CF438C" w:rsidP="006C1268">
      <w:pPr>
        <w:pStyle w:val="a4"/>
        <w:numPr>
          <w:ilvl w:val="2"/>
          <w:numId w:val="25"/>
        </w:numPr>
        <w:tabs>
          <w:tab w:val="left" w:pos="2226"/>
          <w:tab w:val="left" w:pos="2227"/>
        </w:tabs>
        <w:spacing w:before="101"/>
        <w:rPr>
          <w:sz w:val="28"/>
        </w:rPr>
      </w:pPr>
      <w:r w:rsidRPr="0021773E">
        <w:rPr>
          <w:sz w:val="28"/>
        </w:rPr>
        <w:t>Инфраструктурный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лист;</w:t>
      </w:r>
    </w:p>
    <w:p w14:paraId="28B99186" w14:textId="77777777" w:rsidR="009D37F9" w:rsidRPr="0021773E" w:rsidRDefault="00CF438C" w:rsidP="006C1268">
      <w:pPr>
        <w:pStyle w:val="a4"/>
        <w:numPr>
          <w:ilvl w:val="2"/>
          <w:numId w:val="25"/>
        </w:numPr>
        <w:tabs>
          <w:tab w:val="left" w:pos="2226"/>
          <w:tab w:val="left" w:pos="2227"/>
        </w:tabs>
        <w:spacing w:before="158"/>
        <w:rPr>
          <w:sz w:val="28"/>
        </w:rPr>
      </w:pPr>
      <w:r w:rsidRPr="0021773E">
        <w:rPr>
          <w:sz w:val="28"/>
        </w:rPr>
        <w:t>Инструкция по охране труда и технике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безопасности;</w:t>
      </w:r>
    </w:p>
    <w:p w14:paraId="721088A2" w14:textId="77777777" w:rsidR="009D37F9" w:rsidRPr="0021773E" w:rsidRDefault="00CF438C" w:rsidP="006C1268">
      <w:pPr>
        <w:pStyle w:val="a4"/>
        <w:numPr>
          <w:ilvl w:val="2"/>
          <w:numId w:val="25"/>
        </w:numPr>
        <w:tabs>
          <w:tab w:val="left" w:pos="2226"/>
          <w:tab w:val="left" w:pos="2227"/>
        </w:tabs>
        <w:spacing w:before="161"/>
        <w:rPr>
          <w:sz w:val="28"/>
        </w:rPr>
      </w:pPr>
      <w:r w:rsidRPr="0021773E">
        <w:rPr>
          <w:sz w:val="28"/>
        </w:rPr>
        <w:t>Дополнительная</w:t>
      </w:r>
      <w:r w:rsidRPr="0021773E">
        <w:rPr>
          <w:spacing w:val="-1"/>
          <w:sz w:val="28"/>
        </w:rPr>
        <w:t xml:space="preserve"> </w:t>
      </w:r>
      <w:r w:rsidRPr="0021773E">
        <w:rPr>
          <w:sz w:val="28"/>
        </w:rPr>
        <w:t>информация.</w:t>
      </w:r>
    </w:p>
    <w:p w14:paraId="7F56AF93" w14:textId="77777777" w:rsidR="009D37F9" w:rsidRPr="0021773E" w:rsidRDefault="00CF438C" w:rsidP="006C1268">
      <w:pPr>
        <w:pStyle w:val="210"/>
        <w:numPr>
          <w:ilvl w:val="1"/>
          <w:numId w:val="3"/>
        </w:numPr>
        <w:tabs>
          <w:tab w:val="left" w:pos="2000"/>
        </w:tabs>
        <w:spacing w:before="165"/>
        <w:ind w:left="1999" w:hanging="493"/>
      </w:pPr>
      <w:bookmarkStart w:id="28" w:name="_bookmark28"/>
      <w:bookmarkEnd w:id="28"/>
      <w:r w:rsidRPr="0021773E">
        <w:t>АРХИВ КОНКУРСНЫХ</w:t>
      </w:r>
      <w:r w:rsidRPr="0021773E">
        <w:rPr>
          <w:spacing w:val="-2"/>
        </w:rPr>
        <w:t xml:space="preserve"> </w:t>
      </w:r>
      <w:r w:rsidRPr="0021773E">
        <w:t>ЗАДАНИЙ</w:t>
      </w:r>
    </w:p>
    <w:p w14:paraId="3B9A9D01" w14:textId="77777777" w:rsidR="009D37F9" w:rsidRPr="0021773E" w:rsidRDefault="00CF438C">
      <w:pPr>
        <w:pStyle w:val="a3"/>
        <w:spacing w:before="158"/>
        <w:ind w:left="1506"/>
      </w:pPr>
      <w:r w:rsidRPr="0021773E">
        <w:t xml:space="preserve">Конкурсные задания доступны по адресу </w:t>
      </w:r>
      <w:hyperlink r:id="rId15">
        <w:r w:rsidRPr="0021773E">
          <w:rPr>
            <w:color w:val="0000FF"/>
            <w:u w:val="single" w:color="0000FF"/>
          </w:rPr>
          <w:t>http://forum.worldskills.ru</w:t>
        </w:r>
      </w:hyperlink>
      <w:r w:rsidRPr="0021773E">
        <w:t>.</w:t>
      </w:r>
    </w:p>
    <w:p w14:paraId="3585F9EB" w14:textId="77777777" w:rsidR="009D37F9" w:rsidRPr="0021773E" w:rsidRDefault="00CF438C" w:rsidP="006C1268">
      <w:pPr>
        <w:pStyle w:val="210"/>
        <w:numPr>
          <w:ilvl w:val="1"/>
          <w:numId w:val="3"/>
        </w:numPr>
        <w:tabs>
          <w:tab w:val="left" w:pos="2000"/>
        </w:tabs>
        <w:spacing w:before="165"/>
        <w:ind w:left="1999" w:hanging="493"/>
      </w:pPr>
      <w:bookmarkStart w:id="29" w:name="_bookmark29"/>
      <w:bookmarkEnd w:id="29"/>
      <w:r w:rsidRPr="0021773E">
        <w:t>УПРАВЛЕНИЕ</w:t>
      </w:r>
      <w:r w:rsidRPr="0021773E">
        <w:rPr>
          <w:spacing w:val="-1"/>
        </w:rPr>
        <w:t xml:space="preserve"> </w:t>
      </w:r>
      <w:r w:rsidRPr="0021773E">
        <w:t>КОМПЕТЕНЦИЕЙ</w:t>
      </w:r>
    </w:p>
    <w:p w14:paraId="6FD17BF1" w14:textId="77777777" w:rsidR="009D37F9" w:rsidRPr="0021773E" w:rsidRDefault="00CF438C">
      <w:pPr>
        <w:pStyle w:val="a3"/>
        <w:spacing w:before="156" w:line="360" w:lineRule="auto"/>
        <w:ind w:right="827" w:firstLine="707"/>
        <w:jc w:val="both"/>
      </w:pPr>
      <w:r w:rsidRPr="0021773E"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528CC902" w14:textId="77777777" w:rsidR="009D37F9" w:rsidRPr="0021773E" w:rsidRDefault="00CF438C">
      <w:pPr>
        <w:pStyle w:val="a3"/>
        <w:spacing w:before="1" w:line="360" w:lineRule="auto"/>
        <w:ind w:right="826" w:firstLine="707"/>
        <w:jc w:val="both"/>
      </w:pPr>
      <w:r w:rsidRPr="0021773E"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7E082053" w14:textId="77777777" w:rsidR="00BD702E" w:rsidRPr="0021773E" w:rsidRDefault="00BD702E">
      <w:pPr>
        <w:pStyle w:val="a3"/>
        <w:spacing w:before="1" w:line="360" w:lineRule="auto"/>
        <w:ind w:right="826" w:firstLine="707"/>
        <w:jc w:val="both"/>
      </w:pPr>
    </w:p>
    <w:p w14:paraId="18CCFEC0" w14:textId="77777777" w:rsidR="00BD702E" w:rsidRPr="0021773E" w:rsidRDefault="00BD702E">
      <w:pPr>
        <w:pStyle w:val="a3"/>
        <w:spacing w:before="1" w:line="360" w:lineRule="auto"/>
        <w:ind w:right="826" w:firstLine="707"/>
        <w:jc w:val="both"/>
      </w:pPr>
    </w:p>
    <w:p w14:paraId="0B55C320" w14:textId="77777777" w:rsidR="009D37F9" w:rsidRPr="0021773E" w:rsidRDefault="00CF438C" w:rsidP="00300284">
      <w:pPr>
        <w:pStyle w:val="110"/>
        <w:numPr>
          <w:ilvl w:val="0"/>
          <w:numId w:val="13"/>
        </w:numPr>
        <w:tabs>
          <w:tab w:val="left" w:pos="1140"/>
        </w:tabs>
        <w:spacing w:before="247" w:line="360" w:lineRule="auto"/>
        <w:ind w:right="2658" w:firstLine="0"/>
      </w:pPr>
      <w:bookmarkStart w:id="30" w:name="_bookmark30"/>
      <w:bookmarkEnd w:id="30"/>
      <w:r w:rsidRPr="0021773E">
        <w:lastRenderedPageBreak/>
        <w:t>ТРЕБОВАНИЯ ОХРАНЫ ТРУДА И ТЕХНИКИ БЕЗОПАСНОСТИ</w:t>
      </w:r>
    </w:p>
    <w:p w14:paraId="742B5F04" w14:textId="77777777" w:rsidR="009D37F9" w:rsidRPr="0021773E" w:rsidRDefault="00CF438C" w:rsidP="006C1268">
      <w:pPr>
        <w:pStyle w:val="210"/>
        <w:numPr>
          <w:ilvl w:val="1"/>
          <w:numId w:val="2"/>
        </w:numPr>
        <w:tabs>
          <w:tab w:val="left" w:pos="1929"/>
        </w:tabs>
        <w:spacing w:before="117" w:line="360" w:lineRule="auto"/>
        <w:ind w:right="3183" w:firstLine="708"/>
      </w:pPr>
      <w:bookmarkStart w:id="31" w:name="_bookmark31"/>
      <w:bookmarkEnd w:id="31"/>
      <w:r w:rsidRPr="0021773E">
        <w:t>ТРЕБОВАНИЯ ОХРАНЫ ТРУДА И ТЕХНИКИ БЕЗОПАСНОСТИ НА</w:t>
      </w:r>
      <w:r w:rsidRPr="0021773E">
        <w:rPr>
          <w:spacing w:val="-5"/>
        </w:rPr>
        <w:t xml:space="preserve"> </w:t>
      </w:r>
      <w:r w:rsidRPr="0021773E">
        <w:t>ЧЕМПИОНАТЕ</w:t>
      </w:r>
    </w:p>
    <w:p w14:paraId="3EE905BA" w14:textId="77777777" w:rsidR="009D37F9" w:rsidRPr="0021773E" w:rsidRDefault="00CF438C">
      <w:pPr>
        <w:pStyle w:val="a3"/>
        <w:spacing w:line="360" w:lineRule="auto"/>
        <w:ind w:right="833" w:firstLine="707"/>
        <w:jc w:val="both"/>
      </w:pPr>
      <w:r w:rsidRPr="0021773E">
        <w:t>См. документацию по технике безопасности и охране труда предоставленные оргкомитетом чемпионата.</w:t>
      </w:r>
    </w:p>
    <w:p w14:paraId="0C8D925B" w14:textId="77777777" w:rsidR="009D37F9" w:rsidRPr="0021773E" w:rsidRDefault="00CF438C" w:rsidP="006C1268">
      <w:pPr>
        <w:pStyle w:val="210"/>
        <w:numPr>
          <w:ilvl w:val="1"/>
          <w:numId w:val="2"/>
        </w:numPr>
        <w:tabs>
          <w:tab w:val="left" w:pos="1929"/>
        </w:tabs>
        <w:spacing w:line="360" w:lineRule="auto"/>
        <w:ind w:right="949" w:firstLine="708"/>
      </w:pPr>
      <w:bookmarkStart w:id="32" w:name="_bookmark32"/>
      <w:bookmarkEnd w:id="32"/>
      <w:r w:rsidRPr="0021773E">
        <w:t>СПЕЦИФИЧНЫЕ ТРЕБОВАНИЯ ОХРАНЫ ТРУДА, ТЕХНИКИ БЕЗОПАСНОСТИ И ОКРУЖАЮЩЕЙ СРЕДЫ</w:t>
      </w:r>
      <w:r w:rsidRPr="0021773E">
        <w:rPr>
          <w:spacing w:val="-5"/>
        </w:rPr>
        <w:t xml:space="preserve"> </w:t>
      </w:r>
      <w:r w:rsidRPr="0021773E">
        <w:t>КОМПЕТЕНЦИИ</w:t>
      </w:r>
    </w:p>
    <w:p w14:paraId="2E34621C" w14:textId="77777777" w:rsidR="009D37F9" w:rsidRPr="0021773E" w:rsidRDefault="00CF438C" w:rsidP="006C1268">
      <w:pPr>
        <w:pStyle w:val="a4"/>
        <w:numPr>
          <w:ilvl w:val="0"/>
          <w:numId w:val="1"/>
        </w:numPr>
        <w:tabs>
          <w:tab w:val="left" w:pos="2215"/>
        </w:tabs>
        <w:spacing w:line="357" w:lineRule="auto"/>
        <w:ind w:right="827" w:firstLine="708"/>
        <w:jc w:val="both"/>
        <w:rPr>
          <w:sz w:val="28"/>
        </w:rPr>
      </w:pPr>
      <w:r w:rsidRPr="0021773E">
        <w:rPr>
          <w:sz w:val="28"/>
        </w:rPr>
        <w:t>Рабочая одежда должна соответствовать применимым стандартам. В случае если в Стране 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</w:t>
      </w:r>
      <w:r w:rsidRPr="0021773E">
        <w:rPr>
          <w:spacing w:val="-14"/>
          <w:sz w:val="28"/>
        </w:rPr>
        <w:t xml:space="preserve"> </w:t>
      </w:r>
      <w:r w:rsidRPr="0021773E">
        <w:rPr>
          <w:sz w:val="28"/>
        </w:rPr>
        <w:t>чемпионата.</w:t>
      </w:r>
    </w:p>
    <w:p w14:paraId="2AA496BA" w14:textId="77777777" w:rsidR="009D37F9" w:rsidRPr="0021773E" w:rsidRDefault="00CF438C" w:rsidP="006C1268">
      <w:pPr>
        <w:pStyle w:val="a4"/>
        <w:numPr>
          <w:ilvl w:val="0"/>
          <w:numId w:val="1"/>
        </w:numPr>
        <w:tabs>
          <w:tab w:val="left" w:pos="2215"/>
        </w:tabs>
        <w:spacing w:line="352" w:lineRule="auto"/>
        <w:ind w:right="831" w:firstLine="708"/>
        <w:jc w:val="both"/>
        <w:rPr>
          <w:sz w:val="28"/>
        </w:rPr>
      </w:pPr>
      <w:r w:rsidRPr="0021773E">
        <w:rPr>
          <w:sz w:val="28"/>
        </w:rPr>
        <w:t>Все инструменты и (или) оборудование должны соответствовать требованиям по обеспечению безопасности — организатора</w:t>
      </w:r>
      <w:r w:rsidRPr="0021773E">
        <w:rPr>
          <w:spacing w:val="-7"/>
          <w:sz w:val="28"/>
        </w:rPr>
        <w:t xml:space="preserve"> </w:t>
      </w:r>
      <w:r w:rsidRPr="0021773E">
        <w:rPr>
          <w:sz w:val="28"/>
        </w:rPr>
        <w:t>чемпионата.</w:t>
      </w:r>
    </w:p>
    <w:p w14:paraId="07372D26" w14:textId="77777777" w:rsidR="009D37F9" w:rsidRPr="0021773E" w:rsidRDefault="00CF438C" w:rsidP="006C1268">
      <w:pPr>
        <w:pStyle w:val="a4"/>
        <w:numPr>
          <w:ilvl w:val="0"/>
          <w:numId w:val="1"/>
        </w:numPr>
        <w:tabs>
          <w:tab w:val="left" w:pos="2214"/>
          <w:tab w:val="left" w:pos="2215"/>
        </w:tabs>
        <w:spacing w:before="7"/>
        <w:ind w:firstLine="708"/>
        <w:rPr>
          <w:sz w:val="28"/>
        </w:rPr>
      </w:pPr>
      <w:r w:rsidRPr="0021773E">
        <w:rPr>
          <w:sz w:val="28"/>
        </w:rPr>
        <w:t>Конкурсанты</w:t>
      </w:r>
      <w:r w:rsidRPr="0021773E">
        <w:rPr>
          <w:spacing w:val="44"/>
          <w:sz w:val="28"/>
        </w:rPr>
        <w:t xml:space="preserve"> </w:t>
      </w:r>
      <w:r w:rsidRPr="0021773E">
        <w:rPr>
          <w:sz w:val="28"/>
        </w:rPr>
        <w:t>должны</w:t>
      </w:r>
      <w:r w:rsidRPr="0021773E">
        <w:rPr>
          <w:spacing w:val="44"/>
          <w:sz w:val="28"/>
        </w:rPr>
        <w:t xml:space="preserve"> </w:t>
      </w:r>
      <w:r w:rsidRPr="0021773E">
        <w:rPr>
          <w:sz w:val="28"/>
        </w:rPr>
        <w:t>избегать</w:t>
      </w:r>
      <w:r w:rsidRPr="0021773E">
        <w:rPr>
          <w:spacing w:val="42"/>
          <w:sz w:val="28"/>
        </w:rPr>
        <w:t xml:space="preserve"> </w:t>
      </w:r>
      <w:r w:rsidRPr="0021773E">
        <w:rPr>
          <w:sz w:val="28"/>
        </w:rPr>
        <w:t>загромождения</w:t>
      </w:r>
      <w:r w:rsidRPr="0021773E">
        <w:rPr>
          <w:spacing w:val="44"/>
          <w:sz w:val="28"/>
        </w:rPr>
        <w:t xml:space="preserve"> </w:t>
      </w:r>
      <w:r w:rsidRPr="0021773E">
        <w:rPr>
          <w:sz w:val="28"/>
        </w:rPr>
        <w:t>рабочей</w:t>
      </w:r>
      <w:r w:rsidRPr="0021773E">
        <w:rPr>
          <w:spacing w:val="42"/>
          <w:sz w:val="28"/>
        </w:rPr>
        <w:t xml:space="preserve"> </w:t>
      </w:r>
      <w:r w:rsidRPr="0021773E">
        <w:rPr>
          <w:sz w:val="28"/>
        </w:rPr>
        <w:t>зоны</w:t>
      </w:r>
      <w:r w:rsidRPr="0021773E">
        <w:rPr>
          <w:spacing w:val="42"/>
          <w:sz w:val="28"/>
        </w:rPr>
        <w:t xml:space="preserve"> </w:t>
      </w:r>
      <w:r w:rsidRPr="0021773E">
        <w:rPr>
          <w:sz w:val="28"/>
        </w:rPr>
        <w:t>и</w:t>
      </w:r>
    </w:p>
    <w:p w14:paraId="6ACBBA88" w14:textId="77777777" w:rsidR="009D37F9" w:rsidRPr="0021773E" w:rsidRDefault="00BD702E">
      <w:pPr>
        <w:pStyle w:val="a3"/>
        <w:spacing w:before="1"/>
        <w:ind w:left="0"/>
        <w:rPr>
          <w:sz w:val="10"/>
        </w:rPr>
      </w:pPr>
      <w:r w:rsidRPr="0021773E">
        <w:rPr>
          <w:sz w:val="10"/>
        </w:rPr>
        <w:t xml:space="preserve"> </w:t>
      </w:r>
    </w:p>
    <w:p w14:paraId="24BFE84C" w14:textId="77777777" w:rsidR="009D37F9" w:rsidRPr="0021773E" w:rsidRDefault="00CF438C">
      <w:pPr>
        <w:pStyle w:val="a3"/>
        <w:spacing w:before="89" w:line="360" w:lineRule="auto"/>
        <w:ind w:right="833"/>
        <w:jc w:val="both"/>
      </w:pPr>
      <w:r w:rsidRPr="0021773E">
        <w:t>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14:paraId="713F6CDF" w14:textId="77777777" w:rsidR="009D37F9" w:rsidRPr="0021773E" w:rsidRDefault="00CF438C" w:rsidP="006C1268">
      <w:pPr>
        <w:pStyle w:val="a4"/>
        <w:numPr>
          <w:ilvl w:val="0"/>
          <w:numId w:val="1"/>
        </w:numPr>
        <w:tabs>
          <w:tab w:val="left" w:pos="2215"/>
        </w:tabs>
        <w:spacing w:line="352" w:lineRule="auto"/>
        <w:ind w:right="833" w:firstLine="708"/>
        <w:jc w:val="both"/>
        <w:rPr>
          <w:sz w:val="28"/>
        </w:rPr>
      </w:pPr>
      <w:r w:rsidRPr="0021773E">
        <w:rPr>
          <w:sz w:val="28"/>
        </w:rPr>
        <w:t>При нахождении на рабочей площадке конкурсанты обязаны использовать средства индивидуальной</w:t>
      </w:r>
      <w:r w:rsidRPr="0021773E">
        <w:rPr>
          <w:spacing w:val="-4"/>
          <w:sz w:val="28"/>
        </w:rPr>
        <w:t xml:space="preserve"> </w:t>
      </w:r>
      <w:r w:rsidRPr="0021773E">
        <w:rPr>
          <w:sz w:val="28"/>
        </w:rPr>
        <w:t>защиты.</w:t>
      </w:r>
    </w:p>
    <w:p w14:paraId="294088DF" w14:textId="77777777" w:rsidR="009D37F9" w:rsidRPr="0021773E" w:rsidRDefault="00CF438C" w:rsidP="006C1268">
      <w:pPr>
        <w:pStyle w:val="a4"/>
        <w:numPr>
          <w:ilvl w:val="0"/>
          <w:numId w:val="1"/>
        </w:numPr>
        <w:tabs>
          <w:tab w:val="left" w:pos="2215"/>
        </w:tabs>
        <w:spacing w:before="7" w:line="357" w:lineRule="auto"/>
        <w:ind w:right="828" w:firstLine="708"/>
        <w:jc w:val="both"/>
        <w:rPr>
          <w:sz w:val="28"/>
        </w:rPr>
      </w:pPr>
      <w:r w:rsidRPr="0021773E">
        <w:rPr>
          <w:sz w:val="28"/>
        </w:rPr>
        <w:t>Эксперты обязаны использовать надлежащие средства индивидуальной защиты во время инспекций, проверок и работы с проектом конкурсанта</w:t>
      </w:r>
      <w:r w:rsidR="00BD702E" w:rsidRPr="0021773E">
        <w:rPr>
          <w:sz w:val="28"/>
        </w:rPr>
        <w:t>.</w:t>
      </w:r>
    </w:p>
    <w:p w14:paraId="2BCF8F2E" w14:textId="77777777" w:rsidR="00BD702E" w:rsidRPr="0021773E" w:rsidRDefault="00BD702E" w:rsidP="00BD702E">
      <w:pPr>
        <w:tabs>
          <w:tab w:val="left" w:pos="2215"/>
        </w:tabs>
        <w:spacing w:before="7" w:line="357" w:lineRule="auto"/>
        <w:ind w:right="828"/>
        <w:jc w:val="both"/>
        <w:rPr>
          <w:sz w:val="28"/>
        </w:rPr>
      </w:pPr>
    </w:p>
    <w:p w14:paraId="54B4AC14" w14:textId="77777777" w:rsidR="00BD702E" w:rsidRPr="0021773E" w:rsidRDefault="00BD702E" w:rsidP="00BD702E">
      <w:pPr>
        <w:tabs>
          <w:tab w:val="left" w:pos="2215"/>
        </w:tabs>
        <w:spacing w:before="7" w:line="357" w:lineRule="auto"/>
        <w:ind w:right="828"/>
        <w:jc w:val="both"/>
        <w:rPr>
          <w:sz w:val="28"/>
        </w:rPr>
      </w:pPr>
    </w:p>
    <w:p w14:paraId="323A6956" w14:textId="77777777" w:rsidR="00BD702E" w:rsidRPr="0021773E" w:rsidRDefault="00BD702E" w:rsidP="00BD702E">
      <w:pPr>
        <w:tabs>
          <w:tab w:val="left" w:pos="2215"/>
        </w:tabs>
        <w:spacing w:before="7" w:line="357" w:lineRule="auto"/>
        <w:ind w:right="828"/>
        <w:jc w:val="both"/>
        <w:rPr>
          <w:sz w:val="28"/>
        </w:rPr>
      </w:pPr>
    </w:p>
    <w:p w14:paraId="05E7DB91" w14:textId="77777777" w:rsidR="00BD702E" w:rsidRPr="0021773E" w:rsidRDefault="00BD702E" w:rsidP="00BD702E">
      <w:pPr>
        <w:tabs>
          <w:tab w:val="left" w:pos="2215"/>
        </w:tabs>
        <w:spacing w:before="7" w:line="357" w:lineRule="auto"/>
        <w:ind w:right="828"/>
        <w:jc w:val="both"/>
        <w:rPr>
          <w:sz w:val="28"/>
        </w:rPr>
      </w:pPr>
    </w:p>
    <w:p w14:paraId="2ADEFC8E" w14:textId="77777777" w:rsidR="00BD702E" w:rsidRPr="0021773E" w:rsidRDefault="00BD702E" w:rsidP="00BD702E">
      <w:pPr>
        <w:tabs>
          <w:tab w:val="left" w:pos="2215"/>
        </w:tabs>
        <w:spacing w:before="7" w:line="357" w:lineRule="auto"/>
        <w:ind w:right="828"/>
        <w:jc w:val="both"/>
        <w:rPr>
          <w:sz w:val="28"/>
        </w:rPr>
      </w:pPr>
    </w:p>
    <w:p w14:paraId="478B93E0" w14:textId="77777777" w:rsidR="009D37F9" w:rsidRPr="0021773E" w:rsidRDefault="00CF438C" w:rsidP="00300284">
      <w:pPr>
        <w:pStyle w:val="110"/>
        <w:numPr>
          <w:ilvl w:val="0"/>
          <w:numId w:val="13"/>
        </w:numPr>
        <w:tabs>
          <w:tab w:val="left" w:pos="1140"/>
        </w:tabs>
        <w:spacing w:before="246"/>
        <w:ind w:firstLine="0"/>
      </w:pPr>
      <w:bookmarkStart w:id="33" w:name="_bookmark33"/>
      <w:bookmarkEnd w:id="33"/>
      <w:r w:rsidRPr="0021773E">
        <w:lastRenderedPageBreak/>
        <w:t>МАТЕРИАЛЫ И</w:t>
      </w:r>
      <w:r w:rsidRPr="0021773E">
        <w:rPr>
          <w:spacing w:val="-1"/>
        </w:rPr>
        <w:t xml:space="preserve"> </w:t>
      </w:r>
      <w:r w:rsidRPr="0021773E">
        <w:t>ОБОРУДОВАНИЕ</w:t>
      </w:r>
    </w:p>
    <w:p w14:paraId="50B4CC5E" w14:textId="77777777" w:rsidR="009D37F9" w:rsidRPr="0021773E" w:rsidRDefault="00CF438C" w:rsidP="00300284">
      <w:pPr>
        <w:pStyle w:val="210"/>
        <w:numPr>
          <w:ilvl w:val="1"/>
          <w:numId w:val="13"/>
        </w:numPr>
        <w:tabs>
          <w:tab w:val="left" w:pos="2000"/>
        </w:tabs>
        <w:spacing w:before="315"/>
        <w:ind w:firstLine="708"/>
      </w:pPr>
      <w:bookmarkStart w:id="34" w:name="_bookmark34"/>
      <w:bookmarkEnd w:id="34"/>
      <w:r w:rsidRPr="0021773E">
        <w:t>ИНФРАСТРУКТУРНЫЙ</w:t>
      </w:r>
      <w:r w:rsidRPr="0021773E">
        <w:rPr>
          <w:spacing w:val="-1"/>
        </w:rPr>
        <w:t xml:space="preserve"> </w:t>
      </w:r>
      <w:r w:rsidRPr="0021773E">
        <w:t>ЛИСТ</w:t>
      </w:r>
    </w:p>
    <w:p w14:paraId="431123BD" w14:textId="77777777" w:rsidR="009D37F9" w:rsidRPr="0021773E" w:rsidRDefault="00CF438C">
      <w:pPr>
        <w:pStyle w:val="a3"/>
        <w:spacing w:before="156" w:line="360" w:lineRule="auto"/>
        <w:ind w:right="825" w:firstLine="707"/>
        <w:jc w:val="both"/>
      </w:pPr>
      <w:r w:rsidRPr="0021773E"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14:paraId="0394F197" w14:textId="77777777" w:rsidR="009D37F9" w:rsidRPr="0021773E" w:rsidRDefault="00CF438C">
      <w:pPr>
        <w:pStyle w:val="a3"/>
        <w:spacing w:line="360" w:lineRule="auto"/>
        <w:ind w:right="825" w:firstLine="707"/>
        <w:jc w:val="both"/>
      </w:pPr>
      <w:r w:rsidRPr="0021773E"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0404DEDD" w14:textId="77777777" w:rsidR="009D37F9" w:rsidRPr="0021773E" w:rsidRDefault="00CF438C">
      <w:pPr>
        <w:pStyle w:val="a3"/>
        <w:spacing w:line="360" w:lineRule="auto"/>
        <w:ind w:right="824" w:firstLine="707"/>
        <w:jc w:val="both"/>
      </w:pPr>
      <w:r w:rsidRPr="0021773E"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49E66FD1" w14:textId="77777777" w:rsidR="009D37F9" w:rsidRPr="0021773E" w:rsidRDefault="00CF438C">
      <w:pPr>
        <w:pStyle w:val="a3"/>
        <w:spacing w:line="360" w:lineRule="auto"/>
        <w:ind w:right="829" w:firstLine="707"/>
        <w:jc w:val="both"/>
      </w:pPr>
      <w:r w:rsidRPr="0021773E"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285C9339" w14:textId="77777777" w:rsidR="009D37F9" w:rsidRPr="0021773E" w:rsidRDefault="009D37F9">
      <w:pPr>
        <w:pStyle w:val="a3"/>
        <w:spacing w:before="6"/>
        <w:ind w:left="0"/>
        <w:rPr>
          <w:sz w:val="10"/>
        </w:rPr>
      </w:pPr>
    </w:p>
    <w:p w14:paraId="0288B393" w14:textId="77777777" w:rsidR="009D37F9" w:rsidRPr="0021773E" w:rsidRDefault="009D37F9">
      <w:pPr>
        <w:pStyle w:val="a3"/>
        <w:spacing w:before="9"/>
        <w:ind w:left="0"/>
        <w:rPr>
          <w:sz w:val="24"/>
        </w:rPr>
      </w:pPr>
      <w:bookmarkStart w:id="35" w:name="_bookmark35"/>
      <w:bookmarkEnd w:id="35"/>
    </w:p>
    <w:p w14:paraId="515DB4EA" w14:textId="77777777" w:rsidR="009D37F9" w:rsidRPr="0021773E" w:rsidRDefault="00CF438C" w:rsidP="00300284">
      <w:pPr>
        <w:pStyle w:val="210"/>
        <w:numPr>
          <w:ilvl w:val="1"/>
          <w:numId w:val="13"/>
        </w:numPr>
        <w:tabs>
          <w:tab w:val="left" w:pos="1999"/>
        </w:tabs>
        <w:spacing w:before="1" w:line="360" w:lineRule="auto"/>
        <w:ind w:right="1626" w:firstLine="708"/>
      </w:pPr>
      <w:bookmarkStart w:id="36" w:name="_bookmark36"/>
      <w:bookmarkEnd w:id="36"/>
      <w:r w:rsidRPr="0021773E">
        <w:t>МАТЕРИАЛЫ И ОБОРУДОВАНИЕ, ЗАПРЕЩЕННЫЕ НА ПЛОЩАДКЕ</w:t>
      </w:r>
    </w:p>
    <w:p w14:paraId="12F25CCA" w14:textId="77777777" w:rsidR="009D37F9" w:rsidRPr="0021773E" w:rsidRDefault="00CF438C">
      <w:pPr>
        <w:pStyle w:val="a3"/>
        <w:spacing w:line="316" w:lineRule="exact"/>
        <w:ind w:left="1506"/>
      </w:pPr>
      <w:r w:rsidRPr="0021773E">
        <w:t>Пневматические инструменты не допускаются; электроинструменты</w:t>
      </w:r>
    </w:p>
    <w:p w14:paraId="76DE6B73" w14:textId="77777777" w:rsidR="009D37F9" w:rsidRPr="0021773E" w:rsidRDefault="00CF438C">
      <w:pPr>
        <w:pStyle w:val="a3"/>
        <w:spacing w:before="162" w:line="360" w:lineRule="auto"/>
        <w:ind w:right="889"/>
      </w:pPr>
      <w:r w:rsidRPr="0021773E">
        <w:t>(электрические отвертки с храповым механизмом и т. д.) могут использоваться, если они предоставляются организатором чемпионата.</w:t>
      </w:r>
    </w:p>
    <w:p w14:paraId="4DCD1236" w14:textId="77777777" w:rsidR="009D37F9" w:rsidRPr="0021773E" w:rsidRDefault="009D37F9">
      <w:pPr>
        <w:spacing w:line="360" w:lineRule="auto"/>
        <w:sectPr w:rsidR="009D37F9" w:rsidRPr="0021773E">
          <w:pgSz w:w="11910" w:h="16840"/>
          <w:pgMar w:top="1480" w:right="20" w:bottom="960" w:left="620" w:header="405" w:footer="512" w:gutter="0"/>
          <w:cols w:space="720"/>
        </w:sectPr>
      </w:pPr>
    </w:p>
    <w:p w14:paraId="4F409023" w14:textId="77777777" w:rsidR="009D37F9" w:rsidRPr="0021773E" w:rsidRDefault="009D37F9">
      <w:pPr>
        <w:pStyle w:val="a3"/>
        <w:spacing w:before="6"/>
        <w:ind w:left="0"/>
        <w:rPr>
          <w:sz w:val="10"/>
        </w:rPr>
      </w:pPr>
    </w:p>
    <w:p w14:paraId="7AE6657B" w14:textId="77777777" w:rsidR="009D37F9" w:rsidRPr="0021773E" w:rsidRDefault="00CF438C" w:rsidP="00300284">
      <w:pPr>
        <w:pStyle w:val="210"/>
        <w:numPr>
          <w:ilvl w:val="1"/>
          <w:numId w:val="13"/>
        </w:numPr>
        <w:tabs>
          <w:tab w:val="left" w:pos="1999"/>
        </w:tabs>
        <w:spacing w:before="89"/>
        <w:ind w:left="1998"/>
      </w:pPr>
      <w:bookmarkStart w:id="37" w:name="_bookmark37"/>
      <w:bookmarkEnd w:id="37"/>
      <w:r w:rsidRPr="0021773E">
        <w:t>ПРЕДЛАГАЕМАЯ СХЕМА КОНКУРСНОЙ</w:t>
      </w:r>
      <w:r w:rsidRPr="0021773E">
        <w:rPr>
          <w:spacing w:val="-5"/>
        </w:rPr>
        <w:t xml:space="preserve"> </w:t>
      </w:r>
      <w:r w:rsidRPr="0021773E">
        <w:t>ПЛОЩАДКИ</w:t>
      </w:r>
    </w:p>
    <w:p w14:paraId="73D0068F" w14:textId="77777777" w:rsidR="00526569" w:rsidRPr="0021773E" w:rsidRDefault="00526569" w:rsidP="00526569">
      <w:pPr>
        <w:pStyle w:val="210"/>
        <w:tabs>
          <w:tab w:val="left" w:pos="1999"/>
        </w:tabs>
        <w:spacing w:before="89"/>
        <w:ind w:firstLine="0"/>
      </w:pPr>
    </w:p>
    <w:p w14:paraId="0E9884ED" w14:textId="77777777" w:rsidR="00526569" w:rsidRPr="0021773E" w:rsidRDefault="00526569" w:rsidP="00AB3F26">
      <w:pPr>
        <w:pStyle w:val="210"/>
        <w:tabs>
          <w:tab w:val="left" w:pos="1998"/>
        </w:tabs>
        <w:spacing w:before="89"/>
        <w:ind w:hanging="864"/>
      </w:pPr>
      <w:r w:rsidRPr="0021773E">
        <w:rPr>
          <w:noProof/>
          <w:lang w:bidi="ar-SA"/>
        </w:rPr>
        <w:drawing>
          <wp:inline distT="0" distB="0" distL="0" distR="0" wp14:anchorId="794A6067" wp14:editId="35613AA4">
            <wp:extent cx="5104402" cy="402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1779" cy="403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03E02" w14:textId="77777777" w:rsidR="00AB3F26" w:rsidRPr="0021773E" w:rsidRDefault="00AB3F26" w:rsidP="00AB3F26">
      <w:pPr>
        <w:pStyle w:val="210"/>
        <w:tabs>
          <w:tab w:val="left" w:pos="1998"/>
        </w:tabs>
        <w:spacing w:before="89"/>
        <w:ind w:hanging="864"/>
      </w:pPr>
    </w:p>
    <w:p w14:paraId="31C79843" w14:textId="77777777" w:rsidR="00526569" w:rsidRPr="0021773E" w:rsidRDefault="00AB3F26" w:rsidP="00AB3F26">
      <w:pPr>
        <w:pStyle w:val="210"/>
        <w:tabs>
          <w:tab w:val="left" w:pos="1999"/>
        </w:tabs>
        <w:spacing w:before="89"/>
        <w:ind w:hanging="864"/>
      </w:pPr>
      <w:r w:rsidRPr="0021773E">
        <w:rPr>
          <w:noProof/>
          <w:lang w:bidi="ar-SA"/>
        </w:rPr>
        <w:drawing>
          <wp:inline distT="0" distB="0" distL="0" distR="0" wp14:anchorId="6E137CB8" wp14:editId="7CA48232">
            <wp:extent cx="5432425" cy="3541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4283" cy="354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90B65" w14:textId="77777777" w:rsidR="00526569" w:rsidRPr="0021773E" w:rsidRDefault="00526569" w:rsidP="00526569">
      <w:pPr>
        <w:pStyle w:val="210"/>
        <w:tabs>
          <w:tab w:val="left" w:pos="1999"/>
        </w:tabs>
        <w:spacing w:before="89"/>
        <w:ind w:firstLine="0"/>
      </w:pPr>
    </w:p>
    <w:p w14:paraId="2EA6FF5A" w14:textId="77777777" w:rsidR="009D37F9" w:rsidRPr="0021773E" w:rsidRDefault="009D37F9" w:rsidP="00AB3F26">
      <w:pPr>
        <w:spacing w:before="160"/>
        <w:rPr>
          <w:sz w:val="28"/>
        </w:rPr>
      </w:pPr>
      <w:bookmarkStart w:id="38" w:name="_bookmark38"/>
      <w:bookmarkEnd w:id="38"/>
    </w:p>
    <w:sectPr w:rsidR="009D37F9" w:rsidRPr="0021773E" w:rsidSect="009D37F9">
      <w:pgSz w:w="11910" w:h="16840"/>
      <w:pgMar w:top="1480" w:right="20" w:bottom="960" w:left="620" w:header="405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8370" w14:textId="77777777" w:rsidR="00AC3B32" w:rsidRDefault="00AC3B32" w:rsidP="009D37F9">
      <w:r>
        <w:separator/>
      </w:r>
    </w:p>
  </w:endnote>
  <w:endnote w:type="continuationSeparator" w:id="0">
    <w:p w14:paraId="5080AC32" w14:textId="77777777" w:rsidR="00AC3B32" w:rsidRDefault="00AC3B32" w:rsidP="009D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104"/>
      <w:gridCol w:w="3501"/>
    </w:tblGrid>
    <w:tr w:rsidR="0021773E" w:rsidRPr="00832EBB" w14:paraId="00511AE2" w14:textId="77777777" w:rsidTr="0021773E">
      <w:trPr>
        <w:trHeight w:hRule="exact" w:val="115"/>
        <w:jc w:val="center"/>
      </w:trPr>
      <w:tc>
        <w:tcPr>
          <w:tcW w:w="7104" w:type="dxa"/>
          <w:shd w:val="clear" w:color="auto" w:fill="C00000"/>
          <w:tcMar>
            <w:top w:w="0" w:type="dxa"/>
            <w:bottom w:w="0" w:type="dxa"/>
          </w:tcMar>
        </w:tcPr>
        <w:p w14:paraId="4744F3B2" w14:textId="4FAC93B9" w:rsidR="0021773E" w:rsidRPr="00A204BB" w:rsidRDefault="0021773E" w:rsidP="0021773E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A204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501" w:type="dxa"/>
          <w:shd w:val="clear" w:color="auto" w:fill="C00000"/>
          <w:tcMar>
            <w:top w:w="0" w:type="dxa"/>
            <w:bottom w:w="0" w:type="dxa"/>
          </w:tcMar>
        </w:tcPr>
        <w:p w14:paraId="3B45D033" w14:textId="77777777" w:rsidR="0021773E" w:rsidRPr="00A204BB" w:rsidRDefault="0021773E" w:rsidP="0021773E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1773E" w:rsidRPr="00832EBB" w14:paraId="113E53B0" w14:textId="77777777" w:rsidTr="0021773E">
      <w:trPr>
        <w:jc w:val="center"/>
      </w:trPr>
      <w:sdt>
        <w:sdtPr>
          <w:rPr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104" w:type="dxa"/>
              <w:shd w:val="clear" w:color="auto" w:fill="auto"/>
              <w:vAlign w:val="center"/>
            </w:tcPr>
            <w:p w14:paraId="42810839" w14:textId="112A017B" w:rsidR="0021773E" w:rsidRPr="00A204BB" w:rsidRDefault="0021773E" w:rsidP="0021773E">
              <w:pPr>
                <w:pStyle w:val="a9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Copyright</w:t>
              </w:r>
              <w:proofErr w:type="spellEnd"/>
              <w:r>
                <w:rPr>
                  <w:sz w:val="18"/>
                  <w:szCs w:val="18"/>
                </w:rPr>
                <w:t xml:space="preserve"> © «Ворлдскиллс Россия» Управление экскаватором</w:t>
              </w:r>
            </w:p>
          </w:tc>
        </w:sdtContent>
      </w:sdt>
      <w:tc>
        <w:tcPr>
          <w:tcW w:w="3501" w:type="dxa"/>
          <w:shd w:val="clear" w:color="auto" w:fill="auto"/>
          <w:vAlign w:val="center"/>
        </w:tcPr>
        <w:p w14:paraId="6B254E6B" w14:textId="77777777" w:rsidR="0021773E" w:rsidRPr="00A204BB" w:rsidRDefault="0021773E" w:rsidP="0021773E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A204BB">
            <w:rPr>
              <w:caps/>
              <w:sz w:val="18"/>
              <w:szCs w:val="18"/>
            </w:rPr>
            <w:fldChar w:fldCharType="begin"/>
          </w:r>
          <w:r w:rsidRPr="00A204BB">
            <w:rPr>
              <w:caps/>
              <w:sz w:val="18"/>
              <w:szCs w:val="18"/>
            </w:rPr>
            <w:instrText>PAGE   \* MERGEFORMAT</w:instrText>
          </w:r>
          <w:r w:rsidRPr="00A204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19</w:t>
          </w:r>
          <w:r w:rsidRPr="00A204BB">
            <w:rPr>
              <w:caps/>
              <w:sz w:val="18"/>
              <w:szCs w:val="18"/>
            </w:rPr>
            <w:fldChar w:fldCharType="end"/>
          </w:r>
        </w:p>
      </w:tc>
    </w:tr>
  </w:tbl>
  <w:p w14:paraId="139AA795" w14:textId="240E9FBD" w:rsidR="00C90FFD" w:rsidRDefault="00C90FFD" w:rsidP="0021773E">
    <w:pPr>
      <w:pStyle w:val="a3"/>
      <w:ind w:left="0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C853" w14:textId="77777777" w:rsidR="00AC3B32" w:rsidRDefault="00AC3B32" w:rsidP="009D37F9">
      <w:r>
        <w:separator/>
      </w:r>
    </w:p>
  </w:footnote>
  <w:footnote w:type="continuationSeparator" w:id="0">
    <w:p w14:paraId="2FD64353" w14:textId="77777777" w:rsidR="00AC3B32" w:rsidRDefault="00AC3B32" w:rsidP="009D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EA64" w14:textId="77777777" w:rsidR="00C90FFD" w:rsidRDefault="00C90FFD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83719" behindDoc="1" locked="0" layoutInCell="1" allowOverlap="1" wp14:anchorId="219694A4" wp14:editId="28D124E8">
          <wp:simplePos x="0" y="0"/>
          <wp:positionH relativeFrom="page">
            <wp:posOffset>6574790</wp:posOffset>
          </wp:positionH>
          <wp:positionV relativeFrom="page">
            <wp:posOffset>257174</wp:posOffset>
          </wp:positionV>
          <wp:extent cx="952500" cy="68707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FC1"/>
    <w:multiLevelType w:val="hybridMultilevel"/>
    <w:tmpl w:val="A940814C"/>
    <w:lvl w:ilvl="0" w:tplc="E19A55BA">
      <w:start w:val="1"/>
      <w:numFmt w:val="decimal"/>
      <w:lvlText w:val="%1."/>
      <w:lvlJc w:val="left"/>
      <w:pPr>
        <w:ind w:left="79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5CADDE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9530D676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E9C84C02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7DAE0F18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8BF6FDD6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7DB61778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BFB074D8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E900354A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1633792"/>
    <w:multiLevelType w:val="multilevel"/>
    <w:tmpl w:val="1D56DFF2"/>
    <w:lvl w:ilvl="0">
      <w:start w:val="6"/>
      <w:numFmt w:val="decimal"/>
      <w:lvlText w:val="%1"/>
      <w:lvlJc w:val="left"/>
      <w:pPr>
        <w:ind w:left="1998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99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2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5CB3EBF"/>
    <w:multiLevelType w:val="hybridMultilevel"/>
    <w:tmpl w:val="F2821E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6185616"/>
    <w:multiLevelType w:val="hybridMultilevel"/>
    <w:tmpl w:val="64465E4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77E778C"/>
    <w:multiLevelType w:val="hybridMultilevel"/>
    <w:tmpl w:val="F5AC4D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9283CED"/>
    <w:multiLevelType w:val="hybridMultilevel"/>
    <w:tmpl w:val="A54A9A74"/>
    <w:lvl w:ilvl="0" w:tplc="BF92B62C">
      <w:start w:val="1"/>
      <w:numFmt w:val="decimal"/>
      <w:lvlText w:val="%1."/>
      <w:lvlJc w:val="left"/>
      <w:pPr>
        <w:ind w:left="18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1DA62D86"/>
    <w:multiLevelType w:val="hybridMultilevel"/>
    <w:tmpl w:val="52EEEDB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E9860E8"/>
    <w:multiLevelType w:val="hybridMultilevel"/>
    <w:tmpl w:val="F79CDB0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1F391294"/>
    <w:multiLevelType w:val="multilevel"/>
    <w:tmpl w:val="E76EE976"/>
    <w:lvl w:ilvl="0">
      <w:start w:val="7"/>
      <w:numFmt w:val="decimal"/>
      <w:lvlText w:val="%1"/>
      <w:lvlJc w:val="left"/>
      <w:pPr>
        <w:ind w:left="798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98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3" w:hanging="423"/>
      </w:pPr>
      <w:rPr>
        <w:rFonts w:hint="default"/>
        <w:lang w:val="ru-RU" w:eastAsia="ru-RU" w:bidi="ru-RU"/>
      </w:rPr>
    </w:lvl>
  </w:abstractNum>
  <w:abstractNum w:abstractNumId="9" w15:restartNumberingAfterBreak="0">
    <w:nsid w:val="21962317"/>
    <w:multiLevelType w:val="hybridMultilevel"/>
    <w:tmpl w:val="B434C0B4"/>
    <w:lvl w:ilvl="0" w:tplc="58BA2D3E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FA623B0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6444F64C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88BAF25E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C1521336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52249EDC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D49CDEC6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06FC3682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9A868F7E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2B8A08E3"/>
    <w:multiLevelType w:val="hybridMultilevel"/>
    <w:tmpl w:val="2C1A250E"/>
    <w:lvl w:ilvl="0" w:tplc="FA22720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5C0010"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C1684C16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3" w:tplc="37623000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4" w:tplc="E21A84F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5" w:tplc="81D8A9DA">
      <w:numFmt w:val="bullet"/>
      <w:lvlText w:val="•"/>
      <w:lvlJc w:val="left"/>
      <w:pPr>
        <w:ind w:left="6440" w:hanging="360"/>
      </w:pPr>
      <w:rPr>
        <w:rFonts w:hint="default"/>
        <w:lang w:val="ru-RU" w:eastAsia="ru-RU" w:bidi="ru-RU"/>
      </w:rPr>
    </w:lvl>
    <w:lvl w:ilvl="6" w:tplc="B4E2D2B6">
      <w:numFmt w:val="bullet"/>
      <w:lvlText w:val="•"/>
      <w:lvlJc w:val="left"/>
      <w:pPr>
        <w:ind w:left="7405" w:hanging="360"/>
      </w:pPr>
      <w:rPr>
        <w:rFonts w:hint="default"/>
        <w:lang w:val="ru-RU" w:eastAsia="ru-RU" w:bidi="ru-RU"/>
      </w:rPr>
    </w:lvl>
    <w:lvl w:ilvl="7" w:tplc="2ECA564A">
      <w:numFmt w:val="bullet"/>
      <w:lvlText w:val="•"/>
      <w:lvlJc w:val="left"/>
      <w:pPr>
        <w:ind w:left="8370" w:hanging="360"/>
      </w:pPr>
      <w:rPr>
        <w:rFonts w:hint="default"/>
        <w:lang w:val="ru-RU" w:eastAsia="ru-RU" w:bidi="ru-RU"/>
      </w:rPr>
    </w:lvl>
    <w:lvl w:ilvl="8" w:tplc="A4E0CDE4">
      <w:numFmt w:val="bullet"/>
      <w:lvlText w:val="•"/>
      <w:lvlJc w:val="left"/>
      <w:pPr>
        <w:ind w:left="9336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E4675E0"/>
    <w:multiLevelType w:val="hybridMultilevel"/>
    <w:tmpl w:val="D5CC8DA8"/>
    <w:lvl w:ilvl="0" w:tplc="CB54E61C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9DA8548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AEB6E8EC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34283BAE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D10A01FC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6F322BC2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3B2A48D2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325EADC6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058401F6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301270FB"/>
    <w:multiLevelType w:val="hybridMultilevel"/>
    <w:tmpl w:val="41A8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476F"/>
    <w:multiLevelType w:val="hybridMultilevel"/>
    <w:tmpl w:val="09E60A36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9E42C74"/>
    <w:multiLevelType w:val="hybridMultilevel"/>
    <w:tmpl w:val="1FFA4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96BD0"/>
    <w:multiLevelType w:val="hybridMultilevel"/>
    <w:tmpl w:val="CE900E5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44D42A89"/>
    <w:multiLevelType w:val="hybridMultilevel"/>
    <w:tmpl w:val="E32CAFA0"/>
    <w:lvl w:ilvl="0" w:tplc="42D68C3A">
      <w:start w:val="3"/>
      <w:numFmt w:val="upperLetter"/>
      <w:lvlText w:val="%1."/>
      <w:lvlJc w:val="left"/>
      <w:pPr>
        <w:ind w:left="1833" w:hanging="3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2582A06">
      <w:numFmt w:val="bullet"/>
      <w:lvlText w:val=""/>
      <w:lvlJc w:val="left"/>
      <w:pPr>
        <w:ind w:left="207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708CA32">
      <w:numFmt w:val="bullet"/>
      <w:lvlText w:val="•"/>
      <w:lvlJc w:val="left"/>
      <w:pPr>
        <w:ind w:left="3100" w:hanging="286"/>
      </w:pPr>
      <w:rPr>
        <w:rFonts w:hint="default"/>
        <w:lang w:val="ru-RU" w:eastAsia="ru-RU" w:bidi="ru-RU"/>
      </w:rPr>
    </w:lvl>
    <w:lvl w:ilvl="3" w:tplc="53AECBB0">
      <w:numFmt w:val="bullet"/>
      <w:lvlText w:val="•"/>
      <w:lvlJc w:val="left"/>
      <w:pPr>
        <w:ind w:left="4121" w:hanging="286"/>
      </w:pPr>
      <w:rPr>
        <w:rFonts w:hint="default"/>
        <w:lang w:val="ru-RU" w:eastAsia="ru-RU" w:bidi="ru-RU"/>
      </w:rPr>
    </w:lvl>
    <w:lvl w:ilvl="4" w:tplc="B58C6AD4">
      <w:numFmt w:val="bullet"/>
      <w:lvlText w:val="•"/>
      <w:lvlJc w:val="left"/>
      <w:pPr>
        <w:ind w:left="5142" w:hanging="286"/>
      </w:pPr>
      <w:rPr>
        <w:rFonts w:hint="default"/>
        <w:lang w:val="ru-RU" w:eastAsia="ru-RU" w:bidi="ru-RU"/>
      </w:rPr>
    </w:lvl>
    <w:lvl w:ilvl="5" w:tplc="D7268FFA">
      <w:numFmt w:val="bullet"/>
      <w:lvlText w:val="•"/>
      <w:lvlJc w:val="left"/>
      <w:pPr>
        <w:ind w:left="6162" w:hanging="286"/>
      </w:pPr>
      <w:rPr>
        <w:rFonts w:hint="default"/>
        <w:lang w:val="ru-RU" w:eastAsia="ru-RU" w:bidi="ru-RU"/>
      </w:rPr>
    </w:lvl>
    <w:lvl w:ilvl="6" w:tplc="0522658A">
      <w:numFmt w:val="bullet"/>
      <w:lvlText w:val="•"/>
      <w:lvlJc w:val="left"/>
      <w:pPr>
        <w:ind w:left="7183" w:hanging="286"/>
      </w:pPr>
      <w:rPr>
        <w:rFonts w:hint="default"/>
        <w:lang w:val="ru-RU" w:eastAsia="ru-RU" w:bidi="ru-RU"/>
      </w:rPr>
    </w:lvl>
    <w:lvl w:ilvl="7" w:tplc="D010796E">
      <w:numFmt w:val="bullet"/>
      <w:lvlText w:val="•"/>
      <w:lvlJc w:val="left"/>
      <w:pPr>
        <w:ind w:left="8204" w:hanging="286"/>
      </w:pPr>
      <w:rPr>
        <w:rFonts w:hint="default"/>
        <w:lang w:val="ru-RU" w:eastAsia="ru-RU" w:bidi="ru-RU"/>
      </w:rPr>
    </w:lvl>
    <w:lvl w:ilvl="8" w:tplc="F10625D4">
      <w:numFmt w:val="bullet"/>
      <w:lvlText w:val="•"/>
      <w:lvlJc w:val="left"/>
      <w:pPr>
        <w:ind w:left="9224" w:hanging="286"/>
      </w:pPr>
      <w:rPr>
        <w:rFonts w:hint="default"/>
        <w:lang w:val="ru-RU" w:eastAsia="ru-RU" w:bidi="ru-RU"/>
      </w:rPr>
    </w:lvl>
  </w:abstractNum>
  <w:abstractNum w:abstractNumId="17" w15:restartNumberingAfterBreak="0">
    <w:nsid w:val="46E038B2"/>
    <w:multiLevelType w:val="hybridMultilevel"/>
    <w:tmpl w:val="9322F7F8"/>
    <w:lvl w:ilvl="0" w:tplc="A57C0914">
      <w:numFmt w:val="bullet"/>
      <w:lvlText w:val=""/>
      <w:lvlJc w:val="left"/>
      <w:pPr>
        <w:ind w:left="207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EC2E7A">
      <w:numFmt w:val="bullet"/>
      <w:lvlText w:val="•"/>
      <w:lvlJc w:val="left"/>
      <w:pPr>
        <w:ind w:left="2998" w:hanging="284"/>
      </w:pPr>
      <w:rPr>
        <w:rFonts w:hint="default"/>
        <w:lang w:val="ru-RU" w:eastAsia="ru-RU" w:bidi="ru-RU"/>
      </w:rPr>
    </w:lvl>
    <w:lvl w:ilvl="2" w:tplc="5A5629C0">
      <w:numFmt w:val="bullet"/>
      <w:lvlText w:val="•"/>
      <w:lvlJc w:val="left"/>
      <w:pPr>
        <w:ind w:left="3917" w:hanging="284"/>
      </w:pPr>
      <w:rPr>
        <w:rFonts w:hint="default"/>
        <w:lang w:val="ru-RU" w:eastAsia="ru-RU" w:bidi="ru-RU"/>
      </w:rPr>
    </w:lvl>
    <w:lvl w:ilvl="3" w:tplc="22BC058A">
      <w:numFmt w:val="bullet"/>
      <w:lvlText w:val="•"/>
      <w:lvlJc w:val="left"/>
      <w:pPr>
        <w:ind w:left="4835" w:hanging="284"/>
      </w:pPr>
      <w:rPr>
        <w:rFonts w:hint="default"/>
        <w:lang w:val="ru-RU" w:eastAsia="ru-RU" w:bidi="ru-RU"/>
      </w:rPr>
    </w:lvl>
    <w:lvl w:ilvl="4" w:tplc="B712C7A0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5" w:tplc="BEB6DA2C">
      <w:numFmt w:val="bullet"/>
      <w:lvlText w:val="•"/>
      <w:lvlJc w:val="left"/>
      <w:pPr>
        <w:ind w:left="6673" w:hanging="284"/>
      </w:pPr>
      <w:rPr>
        <w:rFonts w:hint="default"/>
        <w:lang w:val="ru-RU" w:eastAsia="ru-RU" w:bidi="ru-RU"/>
      </w:rPr>
    </w:lvl>
    <w:lvl w:ilvl="6" w:tplc="4BC8A992">
      <w:numFmt w:val="bullet"/>
      <w:lvlText w:val="•"/>
      <w:lvlJc w:val="left"/>
      <w:pPr>
        <w:ind w:left="7591" w:hanging="284"/>
      </w:pPr>
      <w:rPr>
        <w:rFonts w:hint="default"/>
        <w:lang w:val="ru-RU" w:eastAsia="ru-RU" w:bidi="ru-RU"/>
      </w:rPr>
    </w:lvl>
    <w:lvl w:ilvl="7" w:tplc="E39EE5BA">
      <w:numFmt w:val="bullet"/>
      <w:lvlText w:val="•"/>
      <w:lvlJc w:val="left"/>
      <w:pPr>
        <w:ind w:left="8510" w:hanging="284"/>
      </w:pPr>
      <w:rPr>
        <w:rFonts w:hint="default"/>
        <w:lang w:val="ru-RU" w:eastAsia="ru-RU" w:bidi="ru-RU"/>
      </w:rPr>
    </w:lvl>
    <w:lvl w:ilvl="8" w:tplc="970E9128">
      <w:numFmt w:val="bullet"/>
      <w:lvlText w:val="•"/>
      <w:lvlJc w:val="left"/>
      <w:pPr>
        <w:ind w:left="9429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4FA23445"/>
    <w:multiLevelType w:val="hybridMultilevel"/>
    <w:tmpl w:val="2E5E3046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511E4129"/>
    <w:multiLevelType w:val="hybridMultilevel"/>
    <w:tmpl w:val="03D8D526"/>
    <w:lvl w:ilvl="0" w:tplc="8E6435F4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126B6E">
      <w:numFmt w:val="bullet"/>
      <w:lvlText w:val="o"/>
      <w:lvlJc w:val="left"/>
      <w:pPr>
        <w:ind w:left="223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DD2A5498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3" w:tplc="A470E442">
      <w:numFmt w:val="bullet"/>
      <w:lvlText w:val="•"/>
      <w:lvlJc w:val="left"/>
      <w:pPr>
        <w:ind w:left="4245" w:hanging="360"/>
      </w:pPr>
      <w:rPr>
        <w:rFonts w:hint="default"/>
        <w:lang w:val="ru-RU" w:eastAsia="ru-RU" w:bidi="ru-RU"/>
      </w:rPr>
    </w:lvl>
    <w:lvl w:ilvl="4" w:tplc="358461B4">
      <w:numFmt w:val="bullet"/>
      <w:lvlText w:val="•"/>
      <w:lvlJc w:val="left"/>
      <w:pPr>
        <w:ind w:left="5248" w:hanging="360"/>
      </w:pPr>
      <w:rPr>
        <w:rFonts w:hint="default"/>
        <w:lang w:val="ru-RU" w:eastAsia="ru-RU" w:bidi="ru-RU"/>
      </w:rPr>
    </w:lvl>
    <w:lvl w:ilvl="5" w:tplc="992CDB68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  <w:lvl w:ilvl="6" w:tplc="BFAEE906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7" w:tplc="3A928342">
      <w:numFmt w:val="bullet"/>
      <w:lvlText w:val="•"/>
      <w:lvlJc w:val="left"/>
      <w:pPr>
        <w:ind w:left="8257" w:hanging="360"/>
      </w:pPr>
      <w:rPr>
        <w:rFonts w:hint="default"/>
        <w:lang w:val="ru-RU" w:eastAsia="ru-RU" w:bidi="ru-RU"/>
      </w:rPr>
    </w:lvl>
    <w:lvl w:ilvl="8" w:tplc="0810C14A">
      <w:numFmt w:val="bullet"/>
      <w:lvlText w:val="•"/>
      <w:lvlJc w:val="left"/>
      <w:pPr>
        <w:ind w:left="9260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528316D"/>
    <w:multiLevelType w:val="hybridMultilevel"/>
    <w:tmpl w:val="D9EA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30C8"/>
    <w:multiLevelType w:val="hybridMultilevel"/>
    <w:tmpl w:val="2C94A0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60061AA5"/>
    <w:multiLevelType w:val="hybridMultilevel"/>
    <w:tmpl w:val="0C0ECFA8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 w15:restartNumberingAfterBreak="0">
    <w:nsid w:val="60270CD3"/>
    <w:multiLevelType w:val="hybridMultilevel"/>
    <w:tmpl w:val="337A2300"/>
    <w:lvl w:ilvl="0" w:tplc="3702BC7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883F6">
      <w:numFmt w:val="bullet"/>
      <w:lvlText w:val="•"/>
      <w:lvlJc w:val="left"/>
      <w:pPr>
        <w:ind w:left="2998" w:hanging="360"/>
      </w:pPr>
      <w:rPr>
        <w:rFonts w:hint="default"/>
        <w:lang w:val="ru-RU" w:eastAsia="ru-RU" w:bidi="ru-RU"/>
      </w:rPr>
    </w:lvl>
    <w:lvl w:ilvl="2" w:tplc="D292CE12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2862BEB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4" w:tplc="FD7ACFD0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5" w:tplc="E6E2331A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6" w:tplc="ED9C23F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6E565FE0">
      <w:numFmt w:val="bullet"/>
      <w:lvlText w:val="•"/>
      <w:lvlJc w:val="left"/>
      <w:pPr>
        <w:ind w:left="8510" w:hanging="360"/>
      </w:pPr>
      <w:rPr>
        <w:rFonts w:hint="default"/>
        <w:lang w:val="ru-RU" w:eastAsia="ru-RU" w:bidi="ru-RU"/>
      </w:rPr>
    </w:lvl>
    <w:lvl w:ilvl="8" w:tplc="9AFC2E2A">
      <w:numFmt w:val="bullet"/>
      <w:lvlText w:val="•"/>
      <w:lvlJc w:val="left"/>
      <w:pPr>
        <w:ind w:left="9429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63D4790A"/>
    <w:multiLevelType w:val="hybridMultilevel"/>
    <w:tmpl w:val="AD9CD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41E55"/>
    <w:multiLevelType w:val="multilevel"/>
    <w:tmpl w:val="766A6550"/>
    <w:lvl w:ilvl="0">
      <w:start w:val="1"/>
      <w:numFmt w:val="decimal"/>
      <w:lvlText w:val="%1."/>
      <w:lvlJc w:val="left"/>
      <w:pPr>
        <w:ind w:left="798" w:hanging="34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32"/>
        <w:szCs w:val="3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6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5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6C9A10F3"/>
    <w:multiLevelType w:val="multilevel"/>
    <w:tmpl w:val="766A6550"/>
    <w:lvl w:ilvl="0">
      <w:start w:val="1"/>
      <w:numFmt w:val="decimal"/>
      <w:lvlText w:val="%1."/>
      <w:lvlJc w:val="left"/>
      <w:pPr>
        <w:ind w:left="798" w:hanging="34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32"/>
        <w:szCs w:val="3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6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5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6D4E242F"/>
    <w:multiLevelType w:val="hybridMultilevel"/>
    <w:tmpl w:val="C18244D8"/>
    <w:lvl w:ilvl="0" w:tplc="9B582A34">
      <w:numFmt w:val="bullet"/>
      <w:lvlText w:val=""/>
      <w:lvlJc w:val="left"/>
      <w:pPr>
        <w:ind w:left="1511" w:hanging="70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A946AFA">
      <w:numFmt w:val="bullet"/>
      <w:lvlText w:val="•"/>
      <w:lvlJc w:val="left"/>
      <w:pPr>
        <w:ind w:left="2494" w:hanging="701"/>
      </w:pPr>
      <w:rPr>
        <w:rFonts w:hint="default"/>
        <w:lang w:val="ru-RU" w:eastAsia="ru-RU" w:bidi="ru-RU"/>
      </w:rPr>
    </w:lvl>
    <w:lvl w:ilvl="2" w:tplc="75604C9A">
      <w:numFmt w:val="bullet"/>
      <w:lvlText w:val="•"/>
      <w:lvlJc w:val="left"/>
      <w:pPr>
        <w:ind w:left="3469" w:hanging="701"/>
      </w:pPr>
      <w:rPr>
        <w:rFonts w:hint="default"/>
        <w:lang w:val="ru-RU" w:eastAsia="ru-RU" w:bidi="ru-RU"/>
      </w:rPr>
    </w:lvl>
    <w:lvl w:ilvl="3" w:tplc="41F82148">
      <w:numFmt w:val="bullet"/>
      <w:lvlText w:val="•"/>
      <w:lvlJc w:val="left"/>
      <w:pPr>
        <w:ind w:left="4443" w:hanging="701"/>
      </w:pPr>
      <w:rPr>
        <w:rFonts w:hint="default"/>
        <w:lang w:val="ru-RU" w:eastAsia="ru-RU" w:bidi="ru-RU"/>
      </w:rPr>
    </w:lvl>
    <w:lvl w:ilvl="4" w:tplc="0FAE0546">
      <w:numFmt w:val="bullet"/>
      <w:lvlText w:val="•"/>
      <w:lvlJc w:val="left"/>
      <w:pPr>
        <w:ind w:left="5418" w:hanging="701"/>
      </w:pPr>
      <w:rPr>
        <w:rFonts w:hint="default"/>
        <w:lang w:val="ru-RU" w:eastAsia="ru-RU" w:bidi="ru-RU"/>
      </w:rPr>
    </w:lvl>
    <w:lvl w:ilvl="5" w:tplc="9D6EFCD6">
      <w:numFmt w:val="bullet"/>
      <w:lvlText w:val="•"/>
      <w:lvlJc w:val="left"/>
      <w:pPr>
        <w:ind w:left="6393" w:hanging="701"/>
      </w:pPr>
      <w:rPr>
        <w:rFonts w:hint="default"/>
        <w:lang w:val="ru-RU" w:eastAsia="ru-RU" w:bidi="ru-RU"/>
      </w:rPr>
    </w:lvl>
    <w:lvl w:ilvl="6" w:tplc="3E2EDCBA">
      <w:numFmt w:val="bullet"/>
      <w:lvlText w:val="•"/>
      <w:lvlJc w:val="left"/>
      <w:pPr>
        <w:ind w:left="7367" w:hanging="701"/>
      </w:pPr>
      <w:rPr>
        <w:rFonts w:hint="default"/>
        <w:lang w:val="ru-RU" w:eastAsia="ru-RU" w:bidi="ru-RU"/>
      </w:rPr>
    </w:lvl>
    <w:lvl w:ilvl="7" w:tplc="576C28AC">
      <w:numFmt w:val="bullet"/>
      <w:lvlText w:val="•"/>
      <w:lvlJc w:val="left"/>
      <w:pPr>
        <w:ind w:left="8342" w:hanging="701"/>
      </w:pPr>
      <w:rPr>
        <w:rFonts w:hint="default"/>
        <w:lang w:val="ru-RU" w:eastAsia="ru-RU" w:bidi="ru-RU"/>
      </w:rPr>
    </w:lvl>
    <w:lvl w:ilvl="8" w:tplc="9C18B5E6">
      <w:numFmt w:val="bullet"/>
      <w:lvlText w:val="•"/>
      <w:lvlJc w:val="left"/>
      <w:pPr>
        <w:ind w:left="9317" w:hanging="701"/>
      </w:pPr>
      <w:rPr>
        <w:rFonts w:hint="default"/>
        <w:lang w:val="ru-RU" w:eastAsia="ru-RU" w:bidi="ru-RU"/>
      </w:rPr>
    </w:lvl>
  </w:abstractNum>
  <w:abstractNum w:abstractNumId="28" w15:restartNumberingAfterBreak="0">
    <w:nsid w:val="717E30C2"/>
    <w:multiLevelType w:val="hybridMultilevel"/>
    <w:tmpl w:val="6BFC0052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 w15:restartNumberingAfterBreak="0">
    <w:nsid w:val="725614EA"/>
    <w:multiLevelType w:val="multilevel"/>
    <w:tmpl w:val="81843834"/>
    <w:lvl w:ilvl="0">
      <w:start w:val="5"/>
      <w:numFmt w:val="decimal"/>
      <w:lvlText w:val="%1"/>
      <w:lvlJc w:val="left"/>
      <w:pPr>
        <w:ind w:left="2207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07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7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1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2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3" w:hanging="701"/>
      </w:pPr>
      <w:rPr>
        <w:rFonts w:hint="default"/>
        <w:lang w:val="ru-RU" w:eastAsia="ru-RU" w:bidi="ru-RU"/>
      </w:rPr>
    </w:lvl>
  </w:abstractNum>
  <w:abstractNum w:abstractNumId="30" w15:restartNumberingAfterBreak="0">
    <w:nsid w:val="73F4167E"/>
    <w:multiLevelType w:val="hybridMultilevel"/>
    <w:tmpl w:val="7B90CFEC"/>
    <w:lvl w:ilvl="0" w:tplc="491E823A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1" w15:restartNumberingAfterBreak="0">
    <w:nsid w:val="78F10651"/>
    <w:multiLevelType w:val="hybridMultilevel"/>
    <w:tmpl w:val="10BE84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9"/>
  </w:num>
  <w:num w:numId="5">
    <w:abstractNumId w:val="0"/>
  </w:num>
  <w:num w:numId="6">
    <w:abstractNumId w:val="19"/>
  </w:num>
  <w:num w:numId="7">
    <w:abstractNumId w:val="23"/>
  </w:num>
  <w:num w:numId="8">
    <w:abstractNumId w:val="11"/>
  </w:num>
  <w:num w:numId="9">
    <w:abstractNumId w:val="16"/>
  </w:num>
  <w:num w:numId="10">
    <w:abstractNumId w:val="17"/>
  </w:num>
  <w:num w:numId="11">
    <w:abstractNumId w:val="10"/>
  </w:num>
  <w:num w:numId="12">
    <w:abstractNumId w:val="27"/>
  </w:num>
  <w:num w:numId="13">
    <w:abstractNumId w:val="26"/>
  </w:num>
  <w:num w:numId="14">
    <w:abstractNumId w:val="15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  <w:num w:numId="19">
    <w:abstractNumId w:val="24"/>
  </w:num>
  <w:num w:numId="20">
    <w:abstractNumId w:val="31"/>
  </w:num>
  <w:num w:numId="21">
    <w:abstractNumId w:val="21"/>
  </w:num>
  <w:num w:numId="22">
    <w:abstractNumId w:val="7"/>
  </w:num>
  <w:num w:numId="23">
    <w:abstractNumId w:val="28"/>
  </w:num>
  <w:num w:numId="24">
    <w:abstractNumId w:val="12"/>
  </w:num>
  <w:num w:numId="25">
    <w:abstractNumId w:val="20"/>
  </w:num>
  <w:num w:numId="26">
    <w:abstractNumId w:val="18"/>
  </w:num>
  <w:num w:numId="27">
    <w:abstractNumId w:val="13"/>
  </w:num>
  <w:num w:numId="28">
    <w:abstractNumId w:val="22"/>
  </w:num>
  <w:num w:numId="29">
    <w:abstractNumId w:val="3"/>
  </w:num>
  <w:num w:numId="30">
    <w:abstractNumId w:val="25"/>
  </w:num>
  <w:num w:numId="31">
    <w:abstractNumId w:val="30"/>
  </w:num>
  <w:num w:numId="3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F9"/>
    <w:rsid w:val="00013C4B"/>
    <w:rsid w:val="00036D2A"/>
    <w:rsid w:val="00040204"/>
    <w:rsid w:val="000423E1"/>
    <w:rsid w:val="000827F6"/>
    <w:rsid w:val="000922BA"/>
    <w:rsid w:val="00095339"/>
    <w:rsid w:val="000F6D48"/>
    <w:rsid w:val="00126FC7"/>
    <w:rsid w:val="00127A61"/>
    <w:rsid w:val="0013208C"/>
    <w:rsid w:val="001744F8"/>
    <w:rsid w:val="00192F4E"/>
    <w:rsid w:val="001A523C"/>
    <w:rsid w:val="0021773E"/>
    <w:rsid w:val="002216CF"/>
    <w:rsid w:val="0022411D"/>
    <w:rsid w:val="00233046"/>
    <w:rsid w:val="00253BCF"/>
    <w:rsid w:val="002B7FDD"/>
    <w:rsid w:val="002C6EF1"/>
    <w:rsid w:val="002C7094"/>
    <w:rsid w:val="002E5248"/>
    <w:rsid w:val="00300284"/>
    <w:rsid w:val="00306055"/>
    <w:rsid w:val="00311644"/>
    <w:rsid w:val="003231E1"/>
    <w:rsid w:val="0032477C"/>
    <w:rsid w:val="00325D20"/>
    <w:rsid w:val="0033114A"/>
    <w:rsid w:val="00384BFA"/>
    <w:rsid w:val="00390392"/>
    <w:rsid w:val="0039303E"/>
    <w:rsid w:val="003946A2"/>
    <w:rsid w:val="003B1611"/>
    <w:rsid w:val="003B27D8"/>
    <w:rsid w:val="003E6ED0"/>
    <w:rsid w:val="003F084F"/>
    <w:rsid w:val="00416AB6"/>
    <w:rsid w:val="00497BA8"/>
    <w:rsid w:val="004C4E0B"/>
    <w:rsid w:val="004E4586"/>
    <w:rsid w:val="00526569"/>
    <w:rsid w:val="00575317"/>
    <w:rsid w:val="005E65A9"/>
    <w:rsid w:val="005F6FC4"/>
    <w:rsid w:val="00603DBF"/>
    <w:rsid w:val="00606881"/>
    <w:rsid w:val="00632E3C"/>
    <w:rsid w:val="00665CCD"/>
    <w:rsid w:val="006C1268"/>
    <w:rsid w:val="006C6582"/>
    <w:rsid w:val="00707C76"/>
    <w:rsid w:val="0078483C"/>
    <w:rsid w:val="00796618"/>
    <w:rsid w:val="007A0F45"/>
    <w:rsid w:val="007B169A"/>
    <w:rsid w:val="007B5A57"/>
    <w:rsid w:val="007C6675"/>
    <w:rsid w:val="007D665D"/>
    <w:rsid w:val="007F5377"/>
    <w:rsid w:val="00816812"/>
    <w:rsid w:val="0083325B"/>
    <w:rsid w:val="00853BDE"/>
    <w:rsid w:val="0088059D"/>
    <w:rsid w:val="008A1485"/>
    <w:rsid w:val="008D1D4E"/>
    <w:rsid w:val="008F1F77"/>
    <w:rsid w:val="00963127"/>
    <w:rsid w:val="00963D60"/>
    <w:rsid w:val="009657D1"/>
    <w:rsid w:val="009864CA"/>
    <w:rsid w:val="0098743C"/>
    <w:rsid w:val="009A12C1"/>
    <w:rsid w:val="009A1A74"/>
    <w:rsid w:val="009D37F9"/>
    <w:rsid w:val="009D790A"/>
    <w:rsid w:val="009E7C2E"/>
    <w:rsid w:val="009F204D"/>
    <w:rsid w:val="00A31CBA"/>
    <w:rsid w:val="00A56595"/>
    <w:rsid w:val="00A56AC2"/>
    <w:rsid w:val="00A7429A"/>
    <w:rsid w:val="00A77B44"/>
    <w:rsid w:val="00AA7289"/>
    <w:rsid w:val="00AB3F26"/>
    <w:rsid w:val="00AC3B32"/>
    <w:rsid w:val="00AC7CF0"/>
    <w:rsid w:val="00BA4F15"/>
    <w:rsid w:val="00BD702E"/>
    <w:rsid w:val="00C370AF"/>
    <w:rsid w:val="00C90FFD"/>
    <w:rsid w:val="00CF438C"/>
    <w:rsid w:val="00D3291D"/>
    <w:rsid w:val="00D47F4A"/>
    <w:rsid w:val="00D671AA"/>
    <w:rsid w:val="00DE7780"/>
    <w:rsid w:val="00E11730"/>
    <w:rsid w:val="00E32CF6"/>
    <w:rsid w:val="00E85AF3"/>
    <w:rsid w:val="00EC27E1"/>
    <w:rsid w:val="00F01CA5"/>
    <w:rsid w:val="00F344A5"/>
    <w:rsid w:val="00F4659B"/>
    <w:rsid w:val="00F624BB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120C4"/>
  <w15:docId w15:val="{10D64DC3-9EBA-4206-9656-A816DD4C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D37F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7F9"/>
    <w:pPr>
      <w:spacing w:before="126"/>
      <w:ind w:left="1038" w:hanging="240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7F9"/>
    <w:pPr>
      <w:spacing w:before="126"/>
      <w:ind w:left="1406" w:hanging="387"/>
    </w:pPr>
  </w:style>
  <w:style w:type="paragraph" w:styleId="a3">
    <w:name w:val="Body Text"/>
    <w:basedOn w:val="a"/>
    <w:uiPriority w:val="1"/>
    <w:qFormat/>
    <w:rsid w:val="009D37F9"/>
    <w:pPr>
      <w:ind w:left="798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37F9"/>
    <w:pPr>
      <w:spacing w:before="87"/>
      <w:ind w:left="798"/>
      <w:outlineLvl w:val="1"/>
    </w:pPr>
    <w:rPr>
      <w:b/>
      <w:bCs/>
      <w:sz w:val="34"/>
      <w:szCs w:val="34"/>
    </w:rPr>
  </w:style>
  <w:style w:type="paragraph" w:customStyle="1" w:styleId="210">
    <w:name w:val="Заголовок 21"/>
    <w:basedOn w:val="a"/>
    <w:uiPriority w:val="1"/>
    <w:qFormat/>
    <w:rsid w:val="009D37F9"/>
    <w:pPr>
      <w:ind w:left="1998" w:hanging="4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37F9"/>
    <w:pPr>
      <w:ind w:left="798" w:firstLine="708"/>
    </w:pPr>
  </w:style>
  <w:style w:type="paragraph" w:customStyle="1" w:styleId="TableParagraph">
    <w:name w:val="Table Paragraph"/>
    <w:basedOn w:val="a"/>
    <w:uiPriority w:val="1"/>
    <w:qFormat/>
    <w:rsid w:val="009D37F9"/>
  </w:style>
  <w:style w:type="paragraph" w:styleId="a5">
    <w:name w:val="Balloon Text"/>
    <w:basedOn w:val="a"/>
    <w:link w:val="a6"/>
    <w:uiPriority w:val="99"/>
    <w:semiHidden/>
    <w:unhideWhenUsed/>
    <w:rsid w:val="00F76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CC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76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CC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6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CC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Bodytext">
    <w:name w:val="Body text_"/>
    <w:basedOn w:val="a0"/>
    <w:link w:val="1"/>
    <w:uiPriority w:val="99"/>
    <w:rsid w:val="0083325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Calibri4">
    <w:name w:val="Body text + Calibri4"/>
    <w:aliases w:val="9,5 pt4"/>
    <w:basedOn w:val="Bodytext"/>
    <w:uiPriority w:val="99"/>
    <w:rsid w:val="0083325B"/>
    <w:rPr>
      <w:rFonts w:ascii="Calibri" w:hAnsi="Calibri" w:cs="Calibri"/>
      <w:color w:val="FFFFFF"/>
      <w:sz w:val="19"/>
      <w:szCs w:val="19"/>
      <w:shd w:val="clear" w:color="auto" w:fill="FFFFFF"/>
    </w:rPr>
  </w:style>
  <w:style w:type="character" w:customStyle="1" w:styleId="BodytextCalibri2">
    <w:name w:val="Body text + Calibri2"/>
    <w:aliases w:val="92,5 pt2"/>
    <w:basedOn w:val="Bodytext"/>
    <w:uiPriority w:val="99"/>
    <w:rsid w:val="0083325B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3325B"/>
    <w:pPr>
      <w:shd w:val="clear" w:color="auto" w:fill="FFFFFF"/>
      <w:autoSpaceDE/>
      <w:autoSpaceDN/>
    </w:pPr>
    <w:rPr>
      <w:rFonts w:eastAsiaTheme="minorHAnsi"/>
      <w:sz w:val="20"/>
      <w:szCs w:val="20"/>
      <w:lang w:val="en-US" w:eastAsia="en-US" w:bidi="ar-SA"/>
    </w:rPr>
  </w:style>
  <w:style w:type="table" w:styleId="ab">
    <w:name w:val="Table Grid"/>
    <w:basedOn w:val="a1"/>
    <w:uiPriority w:val="59"/>
    <w:rsid w:val="003B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2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orum.worldskill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orum.worldskills.ru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27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Управление экскаватором</dc:creator>
  <cp:lastModifiedBy>Ксения Мартышева</cp:lastModifiedBy>
  <cp:revision>55</cp:revision>
  <dcterms:created xsi:type="dcterms:W3CDTF">2018-03-25T08:03:00Z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2018-03-25T00:00:00Z</vt:filetime>
  </property>
</Properties>
</file>