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C4C9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5F63CBE" w14:textId="66345699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5A0528">
        <w:rPr>
          <w:b/>
          <w:bCs/>
          <w:color w:val="FF0000"/>
        </w:rPr>
        <w:t xml:space="preserve">Посмотрите видео – уроки по </w:t>
      </w:r>
      <w:proofErr w:type="gramStart"/>
      <w:r w:rsidRPr="005A0528">
        <w:rPr>
          <w:b/>
          <w:bCs/>
          <w:color w:val="FF0000"/>
        </w:rPr>
        <w:t>темам</w:t>
      </w:r>
      <w:r>
        <w:rPr>
          <w:b/>
          <w:bCs/>
          <w:color w:val="FF0000"/>
        </w:rPr>
        <w:t xml:space="preserve"> </w:t>
      </w:r>
      <w:r w:rsidRPr="005A0528">
        <w:rPr>
          <w:b/>
          <w:bCs/>
          <w:color w:val="FF0000"/>
        </w:rPr>
        <w:t xml:space="preserve"> «</w:t>
      </w:r>
      <w:proofErr w:type="gramEnd"/>
      <w:r w:rsidRPr="005A0528">
        <w:rPr>
          <w:b/>
          <w:bCs/>
          <w:color w:val="FF0000"/>
        </w:rPr>
        <w:t>Синтетическая теория эволюции»</w:t>
      </w:r>
      <w:r>
        <w:rPr>
          <w:b/>
          <w:bCs/>
          <w:color w:val="FF0000"/>
        </w:rPr>
        <w:t>,</w:t>
      </w:r>
      <w:r w:rsidRPr="005A0528">
        <w:rPr>
          <w:b/>
          <w:bCs/>
          <w:color w:val="FF0000"/>
        </w:rPr>
        <w:t xml:space="preserve"> «Макроэволюция» выполните задания и результаты вышлите по адресу  </w:t>
      </w:r>
      <w:hyperlink r:id="rId4" w:history="1">
        <w:r w:rsidRPr="005A0528">
          <w:rPr>
            <w:rStyle w:val="a5"/>
            <w:rFonts w:ascii="Arial" w:hAnsi="Arial" w:cs="Arial"/>
            <w:color w:val="FF0000"/>
            <w:sz w:val="18"/>
            <w:szCs w:val="18"/>
          </w:rPr>
          <w:t>ris-alena@mail.ru</w:t>
        </w:r>
      </w:hyperlink>
      <w:r w:rsidRPr="005A0528">
        <w:rPr>
          <w:rFonts w:ascii="Arial" w:hAnsi="Arial" w:cs="Arial"/>
          <w:color w:val="FF0000"/>
          <w:sz w:val="18"/>
          <w:szCs w:val="18"/>
        </w:rPr>
        <w:t xml:space="preserve"> 13.04.2020 </w:t>
      </w:r>
    </w:p>
    <w:p w14:paraId="2C70826C" w14:textId="68CAC50C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Задание 1. Выберите правильный ответ.</w:t>
      </w:r>
    </w:p>
    <w:p w14:paraId="7348349C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1. К внезапному изменению генома организма может привести:</w:t>
      </w:r>
    </w:p>
    <w:p w14:paraId="34173A89" w14:textId="733667A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1)дегенерация           3) ароморфоз</w:t>
      </w:r>
      <w:r>
        <w:rPr>
          <w:color w:val="000000"/>
        </w:rPr>
        <w:t xml:space="preserve">  </w:t>
      </w:r>
      <w:r w:rsidRPr="005A0528">
        <w:rPr>
          <w:color w:val="000000"/>
        </w:rPr>
        <w:t xml:space="preserve"> 2)</w:t>
      </w:r>
      <w:r>
        <w:rPr>
          <w:color w:val="000000"/>
        </w:rPr>
        <w:t xml:space="preserve"> </w:t>
      </w:r>
      <w:r w:rsidRPr="005A0528">
        <w:rPr>
          <w:color w:val="000000"/>
        </w:rPr>
        <w:t>идиоадаптация      4) генная мутация</w:t>
      </w:r>
    </w:p>
    <w:p w14:paraId="7A2D68F7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2. Элементарным фактором эволюции является:</w:t>
      </w:r>
    </w:p>
    <w:p w14:paraId="3B20CBB5" w14:textId="0933795E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1)модификационная изменчивость              2)</w:t>
      </w:r>
      <w:r>
        <w:rPr>
          <w:color w:val="000000"/>
        </w:rPr>
        <w:t xml:space="preserve"> </w:t>
      </w:r>
      <w:r w:rsidRPr="005A0528">
        <w:rPr>
          <w:color w:val="000000"/>
        </w:rPr>
        <w:t>мутационный процесс</w:t>
      </w:r>
    </w:p>
    <w:p w14:paraId="7433C1E2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3) хищничество                                             4) антропогенный фактор</w:t>
      </w:r>
    </w:p>
    <w:p w14:paraId="00A1E0DC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3. Критерием появления нового вида является возникновение:</w:t>
      </w:r>
    </w:p>
    <w:p w14:paraId="5D3BFECF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1)значительных морфологических изменений</w:t>
      </w:r>
    </w:p>
    <w:p w14:paraId="61AB2F74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2)существенного количества мутационных изменений</w:t>
      </w:r>
    </w:p>
    <w:p w14:paraId="7F485BCA" w14:textId="16C3BCD4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3)географической изоляции 4)</w:t>
      </w:r>
      <w:r>
        <w:rPr>
          <w:color w:val="000000"/>
        </w:rPr>
        <w:t xml:space="preserve"> </w:t>
      </w:r>
      <w:r w:rsidRPr="005A0528">
        <w:rPr>
          <w:color w:val="000000"/>
        </w:rPr>
        <w:t>репродуктивной изоляции</w:t>
      </w:r>
    </w:p>
    <w:p w14:paraId="15F64EBE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4. Движущим фактором эволюции является:</w:t>
      </w:r>
    </w:p>
    <w:p w14:paraId="25379A54" w14:textId="6E2FD4E6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1)мутационный процесс                         2)</w:t>
      </w:r>
      <w:r>
        <w:rPr>
          <w:color w:val="000000"/>
        </w:rPr>
        <w:t xml:space="preserve"> </w:t>
      </w:r>
      <w:r w:rsidRPr="005A0528">
        <w:rPr>
          <w:color w:val="000000"/>
        </w:rPr>
        <w:t>дрейф генов</w:t>
      </w:r>
    </w:p>
    <w:p w14:paraId="6128510B" w14:textId="3C076B20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3)естественный отбор                              4)</w:t>
      </w:r>
      <w:r>
        <w:rPr>
          <w:color w:val="000000"/>
        </w:rPr>
        <w:t xml:space="preserve"> </w:t>
      </w:r>
      <w:r w:rsidRPr="005A0528">
        <w:rPr>
          <w:color w:val="000000"/>
        </w:rPr>
        <w:t>изоляция популяций</w:t>
      </w:r>
    </w:p>
    <w:p w14:paraId="62BA0C9A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5. Движущая форма отбора обычно приводит к:</w:t>
      </w:r>
    </w:p>
    <w:p w14:paraId="16826895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1)уничтожению особей с отклонениями от прежней нормы реакции;</w:t>
      </w:r>
    </w:p>
    <w:p w14:paraId="23F2E08A" w14:textId="35A139AB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2)сужению прежней нормы реакции;  </w:t>
      </w:r>
      <w:r>
        <w:rPr>
          <w:color w:val="000000"/>
        </w:rPr>
        <w:t xml:space="preserve"> </w:t>
      </w:r>
    </w:p>
    <w:p w14:paraId="34456DB1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3)расширению прежней нормы реакции;</w:t>
      </w:r>
      <w:r w:rsidRPr="005A0528">
        <w:rPr>
          <w:color w:val="000000"/>
        </w:rPr>
        <w:t xml:space="preserve"> </w:t>
      </w:r>
    </w:p>
    <w:p w14:paraId="379CE1C1" w14:textId="333FDE71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4)сдвигу прежней нормы реакции.</w:t>
      </w:r>
    </w:p>
    <w:p w14:paraId="188D77DE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6. Результатом действия естественного отбора не является:</w:t>
      </w:r>
    </w:p>
    <w:p w14:paraId="063C2F75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1)приспособленность организмов к среде обитания;</w:t>
      </w:r>
    </w:p>
    <w:p w14:paraId="6EEC53A3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2)многообразие органического мира; </w:t>
      </w:r>
    </w:p>
    <w:p w14:paraId="4DF54AA2" w14:textId="668DF491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3)борьба за существование;</w:t>
      </w:r>
    </w:p>
    <w:p w14:paraId="563D0C5B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4)совершенствование организации живых существ.</w:t>
      </w:r>
    </w:p>
    <w:p w14:paraId="7F0FE149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 xml:space="preserve">7. Изоляция </w:t>
      </w:r>
      <w:proofErr w:type="gramStart"/>
      <w:r w:rsidRPr="005A0528">
        <w:rPr>
          <w:b/>
          <w:bCs/>
          <w:color w:val="000000"/>
        </w:rPr>
        <w:t>- это</w:t>
      </w:r>
      <w:proofErr w:type="gramEnd"/>
      <w:r w:rsidRPr="005A0528">
        <w:rPr>
          <w:b/>
          <w:bCs/>
          <w:color w:val="000000"/>
        </w:rPr>
        <w:t xml:space="preserve"> фактор эволюции, который:</w:t>
      </w:r>
    </w:p>
    <w:p w14:paraId="01141CF0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1)не влияет на скорость видообразования; </w:t>
      </w:r>
    </w:p>
    <w:p w14:paraId="4BDEF9E9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2)замедляет процесс формирования приспособленности; </w:t>
      </w:r>
    </w:p>
    <w:p w14:paraId="0BC28157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3) не препятствует смешиванию популяции внутри вида; </w:t>
      </w:r>
    </w:p>
    <w:p w14:paraId="1F42B2BF" w14:textId="442648C5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4) ускоряет эволюционный процесс.</w:t>
      </w:r>
    </w:p>
    <w:p w14:paraId="5CCFFB5D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 xml:space="preserve">8. Популяцию считают элементарной единицей эволюции, </w:t>
      </w:r>
      <w:proofErr w:type="gramStart"/>
      <w:r w:rsidRPr="005A0528">
        <w:rPr>
          <w:b/>
          <w:bCs/>
          <w:color w:val="000000"/>
        </w:rPr>
        <w:t>т.к.</w:t>
      </w:r>
      <w:proofErr w:type="gramEnd"/>
      <w:r w:rsidRPr="005A0528">
        <w:rPr>
          <w:b/>
          <w:bCs/>
          <w:color w:val="000000"/>
        </w:rPr>
        <w:t>:</w:t>
      </w:r>
    </w:p>
    <w:p w14:paraId="31EAFE8B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 она обладает целостным генофондом, способным изменяться;</w:t>
      </w:r>
    </w:p>
    <w:p w14:paraId="59D92463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2) особи популяции имеют сходный обмен веществ; </w:t>
      </w:r>
    </w:p>
    <w:p w14:paraId="46BB8DB7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3) особи популяции отличаются размерами; </w:t>
      </w:r>
    </w:p>
    <w:p w14:paraId="1F33F995" w14:textId="7A55C034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4) она не способна изменяться во времени.</w:t>
      </w:r>
    </w:p>
    <w:p w14:paraId="2753B4A2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A0528">
        <w:rPr>
          <w:b/>
          <w:bCs/>
          <w:color w:val="000000"/>
        </w:rPr>
        <w:t>9. Дрейф генов – это: </w:t>
      </w:r>
    </w:p>
    <w:p w14:paraId="71FD979C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1) случайное изменение частот встречаемости их аллелей в популяции </w:t>
      </w:r>
    </w:p>
    <w:p w14:paraId="27FA8FDD" w14:textId="51457DF2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2) перемещение особей их одной популяции в другую</w:t>
      </w:r>
    </w:p>
    <w:p w14:paraId="3D41E8E2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3) </w:t>
      </w:r>
      <w:proofErr w:type="spellStart"/>
      <w:r w:rsidRPr="005A0528">
        <w:rPr>
          <w:color w:val="000000"/>
        </w:rPr>
        <w:t>напрвленное</w:t>
      </w:r>
      <w:proofErr w:type="spellEnd"/>
      <w:r w:rsidRPr="005A0528">
        <w:rPr>
          <w:color w:val="000000"/>
        </w:rPr>
        <w:t xml:space="preserve"> скрещивание особей в популяции </w:t>
      </w:r>
    </w:p>
    <w:p w14:paraId="526DD6BE" w14:textId="28AE2EB0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4) результат естественного отбора</w:t>
      </w:r>
    </w:p>
    <w:p w14:paraId="5AD41F79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>10. Следствием эволюции организмов нельзя назвать:</w:t>
      </w:r>
    </w:p>
    <w:p w14:paraId="43CAAD2E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1) приспособленность к среде обитания</w:t>
      </w:r>
    </w:p>
    <w:p w14:paraId="16C846BE" w14:textId="249002DD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2) многообразие органического мира</w:t>
      </w:r>
    </w:p>
    <w:p w14:paraId="4D34BB37" w14:textId="77777777" w:rsid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 xml:space="preserve">3) наследственную изменчивость </w:t>
      </w:r>
    </w:p>
    <w:p w14:paraId="1C4E9C13" w14:textId="51628FD5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4) образование новых видов</w:t>
      </w:r>
    </w:p>
    <w:p w14:paraId="323B3292" w14:textId="4AA1C30C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b/>
          <w:bCs/>
          <w:color w:val="000000"/>
        </w:rPr>
        <w:t xml:space="preserve">Задание </w:t>
      </w:r>
      <w:r>
        <w:rPr>
          <w:b/>
          <w:bCs/>
          <w:color w:val="000000"/>
        </w:rPr>
        <w:t>2</w:t>
      </w:r>
      <w:r w:rsidRPr="005A0528">
        <w:rPr>
          <w:b/>
          <w:bCs/>
          <w:color w:val="000000"/>
        </w:rPr>
        <w:t>. Ответьте на вопросы</w:t>
      </w:r>
    </w:p>
    <w:p w14:paraId="240FDB5D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rStyle w:val="a4"/>
          <w:b w:val="0"/>
          <w:bCs w:val="0"/>
          <w:color w:val="000000"/>
        </w:rPr>
        <w:t>Какова эволюционная роль мутаций.</w:t>
      </w:r>
    </w:p>
    <w:p w14:paraId="0F5F4DD6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rStyle w:val="a4"/>
          <w:b w:val="0"/>
          <w:bCs w:val="0"/>
          <w:color w:val="000000"/>
        </w:rPr>
        <w:t>Что такое физиологические адаптации. Приведите примеры.</w:t>
      </w:r>
    </w:p>
    <w:p w14:paraId="5639D66B" w14:textId="77777777" w:rsidR="005A0528" w:rsidRPr="005A0528" w:rsidRDefault="005A0528" w:rsidP="005A05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528">
        <w:rPr>
          <w:color w:val="000000"/>
        </w:rPr>
        <w:t>Каковы причины экологического видообразования, как оно происходит?</w:t>
      </w:r>
    </w:p>
    <w:p w14:paraId="0E82069F" w14:textId="77777777" w:rsidR="004C2B92" w:rsidRPr="005A0528" w:rsidRDefault="004C2B92">
      <w:pPr>
        <w:rPr>
          <w:rFonts w:ascii="Times New Roman" w:hAnsi="Times New Roman" w:cs="Times New Roman"/>
          <w:sz w:val="24"/>
          <w:szCs w:val="24"/>
        </w:rPr>
      </w:pPr>
    </w:p>
    <w:sectPr w:rsidR="004C2B92" w:rsidRPr="005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28"/>
    <w:rsid w:val="004C2B92"/>
    <w:rsid w:val="005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F3FD"/>
  <w15:chartTrackingRefBased/>
  <w15:docId w15:val="{A7A2822A-122B-46B4-A77F-4AC578A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528"/>
    <w:rPr>
      <w:b/>
      <w:bCs/>
    </w:rPr>
  </w:style>
  <w:style w:type="character" w:styleId="a5">
    <w:name w:val="Hyperlink"/>
    <w:basedOn w:val="a0"/>
    <w:uiPriority w:val="99"/>
    <w:unhideWhenUsed/>
    <w:rsid w:val="005A05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2020-04-13T04:39:00Z</dcterms:created>
  <dcterms:modified xsi:type="dcterms:W3CDTF">2020-04-13T04:44:00Z</dcterms:modified>
</cp:coreProperties>
</file>