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D" w:rsidRPr="003258AD" w:rsidRDefault="003258AD" w:rsidP="003258AD">
      <w:pP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</w:p>
    <w:p w:rsidR="003258AD" w:rsidRDefault="003258AD" w:rsidP="003258AD">
      <w:pP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Тема « Среднее арифметическое, размах и мода»</w:t>
      </w:r>
    </w:p>
    <w:p w:rsidR="003258AD" w:rsidRDefault="003258AD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Статистика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3258AD">
        <w:rPr>
          <w:rFonts w:ascii="Times New Roman" w:hAnsi="Times New Roman" w:cs="Times New Roman"/>
          <w:i/>
          <w:iCs/>
          <w:color w:val="3A3A3A"/>
          <w:sz w:val="28"/>
          <w:szCs w:val="28"/>
          <w:shd w:val="clear" w:color="auto" w:fill="FFFFFF"/>
        </w:rPr>
        <w:t>–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 наука, которая занимается получением, обработкой и анализом количественных данных о разнообразных массовых явлениях, </w:t>
      </w:r>
      <w:proofErr w:type="gram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про</w:t>
      </w:r>
      <w:proofErr w:type="gram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исходящих в природе и обществе.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 Этот термин можно дословно понимать так : статистик</w:t>
      </w:r>
      <w:proofErr w:type="gram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а-</w:t>
      </w:r>
      <w:proofErr w:type="gram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состояние, положение вещей)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Сегодня мы познакомимся с некоторыми статистическими характеристиками: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1 </w:t>
      </w:r>
      <w:r w:rsidRPr="003258AD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Среднее арифметическое ряда чисел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– это частное от деления суммы этих чисел на число слагаемых.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Среднее арифметическое = (сумма чисел</w:t>
      </w:r>
      <w:proofErr w:type="gram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:</w:t>
      </w:r>
      <w:proofErr w:type="gram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количество чисел)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Среднее арифметическое ряда чисел - результат после деления суммы чисел на их количество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Пример1.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 Выделили группу из семиклассников и попросили отметить в </w:t>
      </w:r>
      <w:proofErr w:type="spell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определнный</w:t>
      </w:r>
      <w:proofErr w:type="spell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день время (мин), затраченное на выполнение домашнего задания по алгебре. Получили такие данные: 23, 18, 25, 20, 25,25, 32, 37, 34 , 26, 34, 25.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Найдем сколько минут в среднем учащиеся затратили на выполнение домашнего задания по алгебре ( 23 + 18 + 25 + 20 + 25 + 25 + 32 + 37 + 34 + 26 + 34 + 25 ): 12 = =324 : 12 = 27 мин.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27 – среднее арифметическое рассматриваемого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Где применяют среднее арифметическое: В сельском хозяйстве на фермах, если все количество молока (в литрах) , полученное за сутки делят на количество коров , то узнают среднесуточный удой от одной коровы. Среднюю урожайность пшеницы с 1га находят так: весь полученный урожай пшеницы (в центнерах) делят на площадь полей, засеянных этой культурой (в га). Средняя выработка рабочего бригады за смену = ( работа всей бригады) : (количество рабочих)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Упорядоченный ряд чисел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– такой ряд, в котором каждое последующее число не меньше (или не больше) предыдущего ( другими словами расположить числа в порядке возрастания 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Если ряд упорядочен, то легко находить следующие характеристики: размах и моду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Опр.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3258AD">
        <w:rPr>
          <w:rFonts w:ascii="Times New Roman" w:hAnsi="Times New Roman" w:cs="Times New Roman"/>
          <w:i/>
          <w:iCs/>
          <w:color w:val="3A3A3A"/>
          <w:sz w:val="28"/>
          <w:szCs w:val="28"/>
          <w:shd w:val="clear" w:color="auto" w:fill="FFFFFF"/>
        </w:rPr>
        <w:t>Размахом ряда чисел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называется разность между наибольшим и наименьшим из этих чисел.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Пример2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 В течение суток отмечали каждый час температуру воздуха в </w:t>
      </w:r>
      <w:proofErr w:type="spell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Старовеличковской</w:t>
      </w:r>
      <w:proofErr w:type="spell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в ноябре 2010 года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7, 7, 6, 6, 5. 5, 6, 7, 9, 11, 13, 16, 18, 20, 22, 21, 18, 15, 13, 10, 9, 9, 8, 8.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Найдите среднее арифметическое и размах этого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Решение 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1) Упорядочим данный ряд, получим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5, 5, 6, 6, 6, 7, 7, 7, 8, 8, 9, 9, 9, 10, 11, 13, 13, 15, 16, 18, 20, 21, 22, 22.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2). Найдем среднее арифметическое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(2 ∙ 5 + 6 ∙3 + 7 ∙ 3 +8 ∙2 + 9 ∙ 3 + 10 +11+ 13 ∙ 2 + 15 + 18 + 20 + 12 + 22 ∙ 2) : 24 =248 : 24 = 10,3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3) Размах ряда чисел равен 22 – 5 = 17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Среднее арифметическое показывает какова среднесуточная температура воздуха, а размах характеризует колебание температуры в течение этих суток.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Опр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 </w:t>
      </w:r>
      <w:r w:rsidRPr="003258AD">
        <w:rPr>
          <w:rFonts w:ascii="Times New Roman" w:hAnsi="Times New Roman" w:cs="Times New Roman"/>
          <w:i/>
          <w:iCs/>
          <w:color w:val="3A3A3A"/>
          <w:sz w:val="28"/>
          <w:szCs w:val="28"/>
          <w:shd w:val="clear" w:color="auto" w:fill="FFFFFF"/>
        </w:rPr>
        <w:t>Модой ряда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называется число, наиболее часто встречающееся в данном ряду.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Ряд чисел может иметь более одной моды, а может не иметь моды совсем.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Пример3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Найти моду и размах следующих числовых рядов: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12, 14, 13, 15, 16, 17, 19.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б) 47, 46, 50, 52, 47, 52, 49, 45.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в) 69, 68, 66, 70, 74, 63, 74, 72.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Решение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Каждый из этих рядов сначала упорядочим, а затем найдем моду и размах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12, 13, 14, 15, 16, 17, 19.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моды у этого ряда нет, размах равен 19 – 12= 7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б) 45, 46, 47, 47, 49, 50, 52, 52.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у этого ряда две моды : 47 и 52.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52 – 45 = 7 – размах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в) 63, 66, 68, 69, 70, 72, 74, 74.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число 74 – мода ряда,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74 – 63 = 11 размах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Найдите среднее арифметическое, размах и моду ряда чисел: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32, 26, 18, 26, 15, 21, 26; б) 21,18,5,25,3,18,5,17,9;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в) 67,1, 68,2, 67,1, 70,4, 68,2; г) 0,6, 0,8, 0,5, 0,9, 1,1.</w:t>
      </w:r>
    </w:p>
    <w:p w:rsidR="003258AD" w:rsidRDefault="003258AD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Задания:</w:t>
      </w:r>
    </w:p>
    <w:p w:rsidR="003258AD" w:rsidRDefault="003258AD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Письменно ответить на вопросы: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1) Что такое статистика?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2) Что такое среднее арифметическое ряда чисел?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3) Что такое упорядоченный ряд?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4) Размах ряда?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5) Мода ряда?</w:t>
      </w:r>
    </w:p>
    <w:p w:rsidR="00187AD0" w:rsidRDefault="003258AD" w:rsidP="00187AD0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б) Решить задачи: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1. 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 аттестате о среднем образовании у вы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пускника школы - оказались следующие оценки: 4, 4, 5, 5, 4, 4, 4, 5, 5, 5, 4, 4, 5, 4, 4;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 каким средним баллом окончил школу этот выпускник? Укажите наиболее типичную для него оценку в аттестате. Какие статистические характерис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тики вы использовали при ответе?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 Найти среднее арифметическое, размах, моду ряда чисел 321, 323, 321, 324, 319.</w:t>
      </w:r>
    </w:p>
    <w:p w:rsidR="00187AD0" w:rsidRDefault="00187AD0" w:rsidP="00187AD0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3.</w:t>
      </w:r>
      <w:r w:rsidRPr="00187AD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Найдите среднее арифметическое, размах и моду ряда чисел: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32, 26, 18, 26, 15, 21, 26; б) 21,18,5,25,3,18,5,17,9;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в) 67,1, 68,2, 67,1, 70,4, 68,2; г) 0,6, 0,8, 0,5, 0,9, 1,1.</w:t>
      </w:r>
    </w:p>
    <w:p w:rsidR="004969C4" w:rsidRDefault="00187AD0" w:rsidP="004969C4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Срок выполнения заданий: 10.04.2020 г.</w:t>
      </w:r>
    </w:p>
    <w:p w:rsidR="004969C4" w:rsidRDefault="004969C4" w:rsidP="00496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Выслать по номеру тел. </w:t>
      </w:r>
      <w:r>
        <w:rPr>
          <w:rFonts w:ascii="Times New Roman" w:hAnsi="Times New Roman" w:cs="Times New Roman"/>
          <w:b/>
          <w:sz w:val="28"/>
          <w:szCs w:val="28"/>
        </w:rPr>
        <w:t>89233340020,</w:t>
      </w:r>
    </w:p>
    <w:p w:rsidR="004969C4" w:rsidRDefault="004969C4" w:rsidP="0049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87AD0" w:rsidRDefault="00187AD0" w:rsidP="00187AD0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6B5F7A" w:rsidRPr="003258AD" w:rsidRDefault="003258AD">
      <w:pPr>
        <w:rPr>
          <w:rFonts w:ascii="Times New Roman" w:hAnsi="Times New Roman" w:cs="Times New Roman"/>
          <w:sz w:val="28"/>
          <w:szCs w:val="28"/>
        </w:rPr>
      </w:pP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</w:p>
    <w:sectPr w:rsidR="006B5F7A" w:rsidRPr="0032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AD"/>
    <w:rsid w:val="00187AD0"/>
    <w:rsid w:val="003258AD"/>
    <w:rsid w:val="004969C4"/>
    <w:rsid w:val="006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2020-04-07T01:26:00Z</dcterms:created>
  <dcterms:modified xsi:type="dcterms:W3CDTF">2020-04-07T01:42:00Z</dcterms:modified>
</cp:coreProperties>
</file>