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E8" w:rsidRPr="001A403A" w:rsidRDefault="003B2DE8" w:rsidP="003B2D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03A">
        <w:rPr>
          <w:rFonts w:ascii="Times New Roman" w:hAnsi="Times New Roman" w:cs="Times New Roman"/>
          <w:b/>
          <w:sz w:val="24"/>
          <w:szCs w:val="24"/>
        </w:rPr>
        <w:t>Занятие № 6</w:t>
      </w:r>
      <w:r>
        <w:rPr>
          <w:rFonts w:ascii="Times New Roman" w:hAnsi="Times New Roman" w:cs="Times New Roman"/>
          <w:b/>
          <w:sz w:val="24"/>
          <w:szCs w:val="24"/>
        </w:rPr>
        <w:t>3-64</w:t>
      </w:r>
    </w:p>
    <w:p w:rsidR="003B2DE8" w:rsidRPr="001A403A" w:rsidRDefault="003B2DE8" w:rsidP="003B2D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03A">
        <w:rPr>
          <w:rFonts w:ascii="Times New Roman" w:hAnsi="Times New Roman" w:cs="Times New Roman"/>
          <w:b/>
          <w:sz w:val="24"/>
          <w:szCs w:val="24"/>
        </w:rPr>
        <w:t>Тема: Тепловое расширение твёрдых тел. Жидкие кристаллы.</w:t>
      </w:r>
    </w:p>
    <w:p w:rsidR="003B2DE8" w:rsidRPr="001A403A" w:rsidRDefault="003B2DE8" w:rsidP="003B2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03A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теорию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</w:t>
      </w:r>
      <w:r w:rsidRPr="001A403A">
        <w:rPr>
          <w:rFonts w:ascii="Times New Roman" w:hAnsi="Times New Roman" w:cs="Times New Roman"/>
          <w:sz w:val="24"/>
          <w:szCs w:val="24"/>
        </w:rPr>
        <w:t>тветить на вопросы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1A403A">
        <w:rPr>
          <w:rFonts w:ascii="Times New Roman" w:hAnsi="Times New Roman" w:cs="Times New Roman"/>
          <w:sz w:val="24"/>
          <w:szCs w:val="24"/>
        </w:rPr>
        <w:t>ешить задачи.</w:t>
      </w: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1A403A">
        <w:rPr>
          <w:i/>
          <w:iCs/>
          <w:color w:val="458B00"/>
        </w:rPr>
        <w:t>Каково строение жидкостей и твёрдых тел?</w:t>
      </w: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1A403A">
        <w:rPr>
          <w:i/>
          <w:iCs/>
          <w:color w:val="458B00"/>
        </w:rPr>
        <w:t>Что происходит с молекулами вещества при повышении температуры?</w:t>
      </w: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3A">
        <w:rPr>
          <w:color w:val="000000"/>
        </w:rPr>
        <w:t>1. Кроме теплопроводности, одним из тепловых свой</w:t>
      </w:r>
      <w:proofErr w:type="gramStart"/>
      <w:r w:rsidRPr="001A403A">
        <w:rPr>
          <w:color w:val="000000"/>
        </w:rPr>
        <w:t>ств тв</w:t>
      </w:r>
      <w:proofErr w:type="gramEnd"/>
      <w:r w:rsidRPr="001A403A">
        <w:rPr>
          <w:color w:val="000000"/>
        </w:rPr>
        <w:t>ёрдого тела является его расширение при нагревании. Вспомните опыт с металлическим шаром, который проходил через кольцо при комнатной температуре (</w:t>
      </w:r>
      <w:proofErr w:type="gramStart"/>
      <w:r w:rsidRPr="001A403A">
        <w:rPr>
          <w:color w:val="000000"/>
        </w:rPr>
        <w:t>см</w:t>
      </w:r>
      <w:proofErr w:type="gramEnd"/>
      <w:r w:rsidRPr="001A403A">
        <w:rPr>
          <w:color w:val="000000"/>
        </w:rPr>
        <w:t>. рис. 3) и застревал в нём, когда шар нагревали. Это говорит о том, что объём шара при нагревании увеличивался.</w:t>
      </w: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3A">
        <w:rPr>
          <w:color w:val="000000"/>
        </w:rPr>
        <w:t>Изменение размеров тела при его нагревании называют </w:t>
      </w:r>
      <w:r w:rsidRPr="001A403A">
        <w:rPr>
          <w:rStyle w:val="a4"/>
          <w:color w:val="B03060"/>
        </w:rPr>
        <w:t>тепловым расширением</w:t>
      </w:r>
      <w:r w:rsidRPr="001A403A">
        <w:rPr>
          <w:color w:val="000000"/>
        </w:rPr>
        <w:t>. У твёрдого тела различают </w:t>
      </w:r>
      <w:r w:rsidRPr="001A403A">
        <w:rPr>
          <w:rStyle w:val="a4"/>
          <w:color w:val="B03060"/>
        </w:rPr>
        <w:t>линейное расширение</w:t>
      </w:r>
      <w:r w:rsidRPr="001A403A">
        <w:rPr>
          <w:color w:val="000000"/>
        </w:rPr>
        <w:t> — изменение длины, ширины, высоты тела (его линейных размеров) и </w:t>
      </w:r>
      <w:r w:rsidRPr="001A403A">
        <w:rPr>
          <w:rStyle w:val="a4"/>
          <w:color w:val="B03060"/>
        </w:rPr>
        <w:t>объёмное расширение</w:t>
      </w:r>
      <w:r w:rsidRPr="001A403A">
        <w:rPr>
          <w:color w:val="000000"/>
        </w:rPr>
        <w:t> — изменение объёма при нагревании.</w:t>
      </w: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3A">
        <w:rPr>
          <w:color w:val="000000"/>
        </w:rPr>
        <w:t>Различные твёрдые вещества по-разному расширяются при нагревании: одни больше, другие меньше. Тепловое расширение характеризуется величиной, называемой </w:t>
      </w:r>
      <w:r w:rsidRPr="001A403A">
        <w:rPr>
          <w:rStyle w:val="a4"/>
          <w:color w:val="B03060"/>
        </w:rPr>
        <w:t>температурным коэффициентом расширения</w:t>
      </w:r>
      <w:r w:rsidRPr="001A403A">
        <w:rPr>
          <w:color w:val="000000"/>
        </w:rPr>
        <w:t>.</w:t>
      </w: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3A">
        <w:rPr>
          <w:color w:val="000000"/>
        </w:rPr>
        <w:t xml:space="preserve">2. Длина </w:t>
      </w:r>
      <w:proofErr w:type="spellStart"/>
      <w:r w:rsidRPr="001A403A">
        <w:rPr>
          <w:color w:val="000000"/>
        </w:rPr>
        <w:t>l</w:t>
      </w:r>
      <w:proofErr w:type="spellEnd"/>
      <w:r w:rsidRPr="001A403A">
        <w:rPr>
          <w:color w:val="000000"/>
        </w:rPr>
        <w:t xml:space="preserve"> тела при нагревании от 0</w:t>
      </w:r>
      <w:proofErr w:type="gramStart"/>
      <w:r w:rsidRPr="001A403A">
        <w:rPr>
          <w:color w:val="000000"/>
        </w:rPr>
        <w:t xml:space="preserve"> °С</w:t>
      </w:r>
      <w:proofErr w:type="gramEnd"/>
      <w:r w:rsidRPr="001A403A">
        <w:rPr>
          <w:color w:val="000000"/>
        </w:rPr>
        <w:t xml:space="preserve"> до температуры </w:t>
      </w:r>
      <w:proofErr w:type="spellStart"/>
      <w:r w:rsidRPr="001A403A">
        <w:rPr>
          <w:color w:val="000000"/>
        </w:rPr>
        <w:t>t</w:t>
      </w:r>
      <w:proofErr w:type="spellEnd"/>
      <w:r w:rsidRPr="001A403A">
        <w:rPr>
          <w:color w:val="000000"/>
        </w:rPr>
        <w:t xml:space="preserve"> °С вычисляется по формуле:</w:t>
      </w: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1A403A">
        <w:rPr>
          <w:noProof/>
          <w:color w:val="000000"/>
        </w:rPr>
        <w:drawing>
          <wp:inline distT="0" distB="0" distL="0" distR="0">
            <wp:extent cx="1798320" cy="601980"/>
            <wp:effectExtent l="19050" t="0" r="0" b="0"/>
            <wp:docPr id="1" name="Рисунок 1" descr="длина т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ина тел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3A">
        <w:rPr>
          <w:color w:val="000000"/>
        </w:rPr>
        <w:t>где l</w:t>
      </w:r>
      <w:r w:rsidRPr="001A403A">
        <w:rPr>
          <w:color w:val="000000"/>
          <w:vertAlign w:val="subscript"/>
        </w:rPr>
        <w:t>0</w:t>
      </w:r>
      <w:r w:rsidRPr="001A403A">
        <w:rPr>
          <w:color w:val="000000"/>
        </w:rPr>
        <w:t> — длина тела при температуре 0</w:t>
      </w:r>
      <w:proofErr w:type="gramStart"/>
      <w:r w:rsidRPr="001A403A">
        <w:rPr>
          <w:color w:val="000000"/>
        </w:rPr>
        <w:t xml:space="preserve"> °С</w:t>
      </w:r>
      <w:proofErr w:type="gramEnd"/>
      <w:r w:rsidRPr="001A403A">
        <w:rPr>
          <w:color w:val="000000"/>
        </w:rPr>
        <w:t>, β — </w:t>
      </w:r>
      <w:r w:rsidRPr="001A403A">
        <w:rPr>
          <w:rStyle w:val="a4"/>
          <w:color w:val="B03060"/>
        </w:rPr>
        <w:t>температурный коэффициент линейного расширения</w:t>
      </w:r>
      <w:r w:rsidRPr="001A403A">
        <w:rPr>
          <w:color w:val="000000"/>
        </w:rPr>
        <w:t>. Этот коэффициент показывает, </w:t>
      </w:r>
      <w:r w:rsidRPr="001A403A">
        <w:rPr>
          <w:i/>
          <w:iCs/>
          <w:color w:val="458B00"/>
        </w:rPr>
        <w:t>во сколько раз от своего первоначального значения изменяется линейный размер тела при его нагревании на 1 °С</w:t>
      </w:r>
      <w:r w:rsidRPr="001A403A">
        <w:rPr>
          <w:color w:val="000000"/>
        </w:rPr>
        <w:t>.</w:t>
      </w: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3A">
        <w:rPr>
          <w:color w:val="000000"/>
        </w:rPr>
        <w:t>Единицей температурного коэффициента линейного расширения является </w:t>
      </w:r>
      <w:r w:rsidRPr="001A403A">
        <w:rPr>
          <w:i/>
          <w:iCs/>
          <w:color w:val="458B00"/>
        </w:rPr>
        <w:t>градус в минус первой степени</w:t>
      </w:r>
      <w:r w:rsidRPr="001A403A">
        <w:rPr>
          <w:color w:val="000000"/>
        </w:rPr>
        <w:t> (</w:t>
      </w:r>
      <w:r w:rsidRPr="001A403A">
        <w:rPr>
          <w:rStyle w:val="a4"/>
          <w:color w:val="B03060"/>
        </w:rPr>
        <w:t>1 град</w:t>
      </w:r>
      <w:r w:rsidRPr="001A403A">
        <w:rPr>
          <w:rStyle w:val="a4"/>
          <w:color w:val="B03060"/>
          <w:vertAlign w:val="superscript"/>
        </w:rPr>
        <w:t>-1</w:t>
      </w:r>
      <w:r w:rsidRPr="001A403A">
        <w:rPr>
          <w:color w:val="000000"/>
        </w:rPr>
        <w:t> или </w:t>
      </w:r>
      <w:r w:rsidRPr="001A403A">
        <w:rPr>
          <w:rStyle w:val="a4"/>
          <w:color w:val="B03060"/>
        </w:rPr>
        <w:t>1 К</w:t>
      </w:r>
      <w:r w:rsidRPr="001A403A">
        <w:rPr>
          <w:rStyle w:val="a4"/>
          <w:color w:val="B03060"/>
          <w:vertAlign w:val="superscript"/>
        </w:rPr>
        <w:t>-1</w:t>
      </w:r>
      <w:r w:rsidRPr="001A403A">
        <w:rPr>
          <w:color w:val="000000"/>
        </w:rPr>
        <w:t>).</w:t>
      </w: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1A403A">
        <w:rPr>
          <w:noProof/>
          <w:color w:val="000000"/>
        </w:rPr>
        <w:drawing>
          <wp:inline distT="0" distB="0" distL="0" distR="0">
            <wp:extent cx="1447800" cy="906780"/>
            <wp:effectExtent l="19050" t="0" r="0" b="0"/>
            <wp:docPr id="2" name="Рисунок 2" descr="температурный коэффициент линейного расшир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мпературный коэффициент линейного расширения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3A">
        <w:rPr>
          <w:color w:val="000000"/>
        </w:rPr>
        <w:t>Температурные коэффициенты линейного расширения для большинства веществ измерены и приведены в специальных таблицах.</w:t>
      </w: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3A">
        <w:rPr>
          <w:color w:val="000000"/>
        </w:rPr>
        <w:t>3*. Объём V тела при нагревании от 0</w:t>
      </w:r>
      <w:proofErr w:type="gramStart"/>
      <w:r w:rsidRPr="001A403A">
        <w:rPr>
          <w:color w:val="000000"/>
        </w:rPr>
        <w:t xml:space="preserve"> °С</w:t>
      </w:r>
      <w:proofErr w:type="gramEnd"/>
      <w:r w:rsidRPr="001A403A">
        <w:rPr>
          <w:color w:val="000000"/>
        </w:rPr>
        <w:t xml:space="preserve"> до температуры </w:t>
      </w:r>
      <w:proofErr w:type="spellStart"/>
      <w:r w:rsidRPr="001A403A">
        <w:rPr>
          <w:color w:val="000000"/>
        </w:rPr>
        <w:t>t</w:t>
      </w:r>
      <w:proofErr w:type="spellEnd"/>
      <w:r w:rsidRPr="001A403A">
        <w:rPr>
          <w:color w:val="000000"/>
        </w:rPr>
        <w:t xml:space="preserve"> °С вычисляется по формуле:</w:t>
      </w: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1A403A">
        <w:rPr>
          <w:noProof/>
          <w:color w:val="000000"/>
        </w:rPr>
        <w:drawing>
          <wp:inline distT="0" distB="0" distL="0" distR="0">
            <wp:extent cx="2019300" cy="563880"/>
            <wp:effectExtent l="19050" t="0" r="0" b="0"/>
            <wp:docPr id="3" name="Рисунок 3" descr="Объём V т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ъём V тел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3A">
        <w:rPr>
          <w:color w:val="000000"/>
        </w:rPr>
        <w:t>где V</w:t>
      </w:r>
      <w:r w:rsidRPr="001A403A">
        <w:rPr>
          <w:color w:val="000000"/>
          <w:vertAlign w:val="subscript"/>
        </w:rPr>
        <w:t>0</w:t>
      </w:r>
      <w:r w:rsidRPr="001A403A">
        <w:rPr>
          <w:color w:val="000000"/>
        </w:rPr>
        <w:t> — объём тела при температуре</w:t>
      </w:r>
      <w:proofErr w:type="gramStart"/>
      <w:r w:rsidRPr="001A403A">
        <w:rPr>
          <w:color w:val="000000"/>
        </w:rPr>
        <w:t xml:space="preserve"> О</w:t>
      </w:r>
      <w:proofErr w:type="gramEnd"/>
      <w:r w:rsidRPr="001A403A">
        <w:rPr>
          <w:color w:val="000000"/>
        </w:rPr>
        <w:t xml:space="preserve"> °С, α — температурный коэффициент объёмного расширения, его единицей является 1 град</w:t>
      </w:r>
      <w:r w:rsidRPr="001A403A">
        <w:rPr>
          <w:color w:val="000000"/>
          <w:vertAlign w:val="superscript"/>
        </w:rPr>
        <w:t>-1</w:t>
      </w:r>
      <w:r w:rsidRPr="001A403A">
        <w:rPr>
          <w:color w:val="000000"/>
        </w:rPr>
        <w:t> или 1 К</w:t>
      </w:r>
      <w:r w:rsidRPr="001A403A">
        <w:rPr>
          <w:color w:val="000000"/>
          <w:vertAlign w:val="superscript"/>
        </w:rPr>
        <w:t>-1</w:t>
      </w:r>
      <w:r w:rsidRPr="001A403A">
        <w:rPr>
          <w:color w:val="000000"/>
        </w:rPr>
        <w:t>.</w:t>
      </w: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3A">
        <w:rPr>
          <w:color w:val="000000"/>
        </w:rPr>
        <w:t>Например, температурный коэффициент объёмного расширения алюминия при 20</w:t>
      </w:r>
      <w:proofErr w:type="gramStart"/>
      <w:r w:rsidRPr="001A403A">
        <w:rPr>
          <w:color w:val="000000"/>
        </w:rPr>
        <w:t xml:space="preserve"> °С</w:t>
      </w:r>
      <w:proofErr w:type="gramEnd"/>
      <w:r w:rsidRPr="001A403A">
        <w:rPr>
          <w:color w:val="000000"/>
        </w:rPr>
        <w:t xml:space="preserve"> равен 13,7 • 10</w:t>
      </w:r>
      <w:r w:rsidRPr="001A403A">
        <w:rPr>
          <w:color w:val="000000"/>
          <w:vertAlign w:val="superscript"/>
        </w:rPr>
        <w:t>-6</w:t>
      </w:r>
      <w:r w:rsidRPr="001A403A">
        <w:rPr>
          <w:color w:val="000000"/>
        </w:rPr>
        <w:t> град</w:t>
      </w:r>
      <w:r w:rsidRPr="001A403A">
        <w:rPr>
          <w:color w:val="000000"/>
          <w:vertAlign w:val="superscript"/>
        </w:rPr>
        <w:t>-1</w:t>
      </w:r>
      <w:r w:rsidRPr="001A403A">
        <w:rPr>
          <w:color w:val="000000"/>
        </w:rPr>
        <w:t>, олова — 21,4 • 10</w:t>
      </w:r>
      <w:r w:rsidRPr="001A403A">
        <w:rPr>
          <w:color w:val="000000"/>
          <w:vertAlign w:val="superscript"/>
        </w:rPr>
        <w:t>-6</w:t>
      </w:r>
      <w:r w:rsidRPr="001A403A">
        <w:rPr>
          <w:color w:val="000000"/>
        </w:rPr>
        <w:t> град</w:t>
      </w:r>
      <w:r w:rsidRPr="001A403A">
        <w:rPr>
          <w:color w:val="000000"/>
          <w:vertAlign w:val="superscript"/>
        </w:rPr>
        <w:t>-1</w:t>
      </w:r>
      <w:r w:rsidRPr="001A403A">
        <w:rPr>
          <w:color w:val="000000"/>
        </w:rPr>
        <w:t>, бетона — примерно 12 • 10-6 град-1, эбонита — 70 • 10</w:t>
      </w:r>
      <w:r w:rsidRPr="001A403A">
        <w:rPr>
          <w:color w:val="000000"/>
          <w:vertAlign w:val="superscript"/>
        </w:rPr>
        <w:t>-6</w:t>
      </w:r>
      <w:r w:rsidRPr="001A403A">
        <w:rPr>
          <w:color w:val="000000"/>
        </w:rPr>
        <w:t> град</w:t>
      </w:r>
      <w:r w:rsidRPr="001A403A">
        <w:rPr>
          <w:color w:val="000000"/>
          <w:vertAlign w:val="superscript"/>
        </w:rPr>
        <w:t>-1</w:t>
      </w:r>
      <w:r w:rsidRPr="001A403A">
        <w:rPr>
          <w:color w:val="000000"/>
        </w:rPr>
        <w:t>.</w:t>
      </w: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3A">
        <w:rPr>
          <w:color w:val="000000"/>
        </w:rPr>
        <w:t>4*. Поликристаллы одинаково расширяются по всем направлениям. Для них температурный коэффициент объёмного расширения приблизительно в 3 раза больше температурного коэффициента линейного расширения (α ≈ 3β).</w:t>
      </w: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3A">
        <w:rPr>
          <w:color w:val="000000"/>
        </w:rPr>
        <w:t xml:space="preserve">Монокристаллы по-разному расширяются в разных направлениях. Если вырезать шар из какого-либо монокристалла и нагреть, то он превратится в эллипсоид (примет вытянутую форму). У некоторых веществ температурные коэффициенты линейного расширения </w:t>
      </w:r>
      <w:proofErr w:type="gramStart"/>
      <w:r w:rsidRPr="001A403A">
        <w:rPr>
          <w:color w:val="000000"/>
        </w:rPr>
        <w:t>для</w:t>
      </w:r>
      <w:proofErr w:type="gramEnd"/>
      <w:r w:rsidRPr="001A403A">
        <w:rPr>
          <w:color w:val="000000"/>
        </w:rPr>
        <w:t xml:space="preserve"> разных направлении различаются довольно существенно. Так, у гипса он для трёх направлений равен соответственно 1,6 • 10</w:t>
      </w:r>
      <w:r w:rsidRPr="001A403A">
        <w:rPr>
          <w:color w:val="000000"/>
          <w:vertAlign w:val="superscript"/>
        </w:rPr>
        <w:t>-6</w:t>
      </w:r>
      <w:r w:rsidRPr="001A403A">
        <w:rPr>
          <w:color w:val="000000"/>
        </w:rPr>
        <w:t> град</w:t>
      </w:r>
      <w:r w:rsidRPr="001A403A">
        <w:rPr>
          <w:color w:val="000000"/>
          <w:vertAlign w:val="superscript"/>
        </w:rPr>
        <w:t>-1</w:t>
      </w:r>
      <w:r w:rsidRPr="001A403A">
        <w:rPr>
          <w:color w:val="000000"/>
        </w:rPr>
        <w:t>, 42 • 10</w:t>
      </w:r>
      <w:r w:rsidRPr="001A403A">
        <w:rPr>
          <w:color w:val="000000"/>
          <w:vertAlign w:val="superscript"/>
        </w:rPr>
        <w:t>-6</w:t>
      </w:r>
      <w:r w:rsidRPr="001A403A">
        <w:rPr>
          <w:color w:val="000000"/>
        </w:rPr>
        <w:t> град</w:t>
      </w:r>
      <w:r w:rsidRPr="001A403A">
        <w:rPr>
          <w:color w:val="000000"/>
          <w:vertAlign w:val="superscript"/>
        </w:rPr>
        <w:t>-1</w:t>
      </w:r>
      <w:r w:rsidRPr="001A403A">
        <w:rPr>
          <w:color w:val="000000"/>
        </w:rPr>
        <w:t>, 29 • 10</w:t>
      </w:r>
      <w:r w:rsidRPr="001A403A">
        <w:rPr>
          <w:color w:val="000000"/>
          <w:vertAlign w:val="superscript"/>
        </w:rPr>
        <w:t>-6</w:t>
      </w:r>
      <w:r w:rsidRPr="001A403A">
        <w:rPr>
          <w:color w:val="000000"/>
        </w:rPr>
        <w:t> град</w:t>
      </w:r>
      <w:r w:rsidRPr="001A403A">
        <w:rPr>
          <w:color w:val="000000"/>
          <w:vertAlign w:val="superscript"/>
        </w:rPr>
        <w:t>-1</w:t>
      </w:r>
      <w:r w:rsidRPr="001A403A">
        <w:rPr>
          <w:color w:val="000000"/>
        </w:rPr>
        <w:t>.</w:t>
      </w: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3A">
        <w:rPr>
          <w:color w:val="000000"/>
        </w:rPr>
        <w:lastRenderedPageBreak/>
        <w:t>Существуют монокристаллы, у которых по некоторым направлениям температурный коэффициент линейного расширения имеет отрицательные значения. Это значит, что при нагревании в этих направлениях кристаллы сжимаются, а в других расширяются.</w:t>
      </w: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3A">
        <w:rPr>
          <w:color w:val="000000"/>
        </w:rPr>
        <w:t>5. Тепловое расширение твёрдых тел учитывается в технике. Железнодорожные рельсы так же, как и все тела, меняют свою длину при охлаждении и нагревании. Если бы рельсы были плотно пригнаны друг к другу, то при изменении температуры в них возникали бы огромные напряжения, которые могли бы привести к разрушению путей. Поэтому, укладывая рельсы между участками длиной 100—150 м, оставляют зазор. Зимой этот зазор увеличивается, а летом уменьшается.</w:t>
      </w:r>
    </w:p>
    <w:p w:rsidR="003B2DE8" w:rsidRPr="001A403A" w:rsidRDefault="003B2DE8" w:rsidP="003B2DE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24"/>
          <w:szCs w:val="24"/>
        </w:rPr>
      </w:pPr>
      <w:r w:rsidRPr="001A403A">
        <w:rPr>
          <w:rFonts w:ascii="Times New Roman" w:eastAsia="Times New Roman" w:hAnsi="Times New Roman" w:cs="Times New Roman"/>
          <w:b/>
          <w:bCs/>
          <w:color w:val="00AAAA"/>
          <w:kern w:val="36"/>
          <w:sz w:val="24"/>
          <w:szCs w:val="24"/>
        </w:rPr>
        <w:t>Тепловое расширение твёрдых тел и жидкостей</w:t>
      </w:r>
    </w:p>
    <w:p w:rsidR="003B2DE8" w:rsidRPr="001A403A" w:rsidRDefault="003B2DE8" w:rsidP="003B2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Тепловое расширение используют, если нужно одну деталь плотно насадить на другую, например колесо на вал (рис. 84). Диаметр отверстия в колесе делают чуть меньше диаметра вала. При нагревании колесо расширяется, и его свободно насаживают на вал. Остывая, колесо сжимается и плотно охватывает вал.</w:t>
      </w:r>
    </w:p>
    <w:p w:rsidR="003B2DE8" w:rsidRPr="001A403A" w:rsidRDefault="003B2DE8" w:rsidP="003B2DE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03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133600" cy="1760220"/>
            <wp:effectExtent l="19050" t="0" r="0" b="0"/>
            <wp:docPr id="28" name="Рисунок 28" descr="в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ва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DE8" w:rsidRPr="001A403A" w:rsidRDefault="003B2DE8" w:rsidP="003B2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тело нагревается неравномерно, то разные его участки расширяются по-разному. В теле возникают напряжения, оно деформируется и может разрушиться. По этой причине лопается стеклянный стакан, когда в него наливают кипяток.</w:t>
      </w:r>
    </w:p>
    <w:p w:rsidR="003B2DE8" w:rsidRPr="001A403A" w:rsidRDefault="003B2DE8" w:rsidP="003B2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существуют специальные стёкла, которые очень незначительно расширяются при повышении температуры. Таким является кварцевое стекло, которое на 96—99% состоит из кварца. Кварцевое стекло делают из горного хрусталя — особо чистого кварца. А обычное стекло изготавливают из смеси кварцевого песка, соды и мела. Если изготовить палочки длиной 10 см из кварцевого и из обыкновенного стекла и нагреть их на 100</w:t>
      </w:r>
      <w:proofErr w:type="gramStart"/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°С</w:t>
      </w:r>
      <w:proofErr w:type="gramEnd"/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>, то палочка из обычного стекла удлинится на 0,01 см, а палочка из кварцевого стекла — всего на 0,0005 см. Поэтому в посуде из кварцевого стекла можно кипятить воду.</w:t>
      </w:r>
    </w:p>
    <w:p w:rsidR="003B2DE8" w:rsidRPr="001A403A" w:rsidRDefault="003B2DE8" w:rsidP="003B2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Свойство тел, изготовленных из разных веществ, по-разному изменять свою длину при нагревании также широко используется.</w:t>
      </w:r>
    </w:p>
    <w:p w:rsidR="003B2DE8" w:rsidRPr="001A403A" w:rsidRDefault="003B2DE8" w:rsidP="003B2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>Возьмём две пластины, изготовленные, например, из меди и железа, соединим их (рис. 85, а) и будем нагревать. Медная пластина расширяется сильнее, чем железная, поэтому они прогнутся (рис. 85, б). Такие пластины называют биметаллическими. Их используют в термометрах, в регуляторах температуры. Например, в регуляторе температуры биметаллическая пластина, нагреваясь до предельно допустимой температуры, изгибается и размыкает цепь. В результате этого дальнейшее нагревание не происходит.</w:t>
      </w:r>
    </w:p>
    <w:p w:rsidR="003B2DE8" w:rsidRPr="001A403A" w:rsidRDefault="003B2DE8" w:rsidP="003B2DE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03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931920" cy="1066800"/>
            <wp:effectExtent l="19050" t="0" r="0" b="0"/>
            <wp:docPr id="29" name="Рисунок 29" descr="две пласт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две пластин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DE8" w:rsidRPr="001A403A" w:rsidRDefault="003B2DE8" w:rsidP="003B2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Жидкости, так же как и твёрдые тела, расширяются при нагревании. Поскольку они не имеют определённой формы, то нельзя говорить о линейном расширении жидкостей. Их объёмное расширение можно наблюдать на следующем опыте. Возьмём колбу, наполним </w:t>
      </w: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её водой. Закроем колбу пробкой со вставленной в неё трубкой (рис. 86). При нагревании вода начнёт подниматься по трубке в колбе. Тепловое расширение жидкостей объясняется увеличением средних расстояний между положениями равновесия её молекул.</w:t>
      </w:r>
    </w:p>
    <w:p w:rsidR="003B2DE8" w:rsidRPr="001A403A" w:rsidRDefault="003B2DE8" w:rsidP="003B2DE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03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474720" cy="3368040"/>
            <wp:effectExtent l="19050" t="0" r="0" b="0"/>
            <wp:docPr id="30" name="Рисунок 30" descr="При нагревании вода начнёт подниматься по трубке в колб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ри нагревании вода начнёт подниматься по трубке в колбе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336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DE8" w:rsidRPr="001A403A" w:rsidRDefault="003B2DE8" w:rsidP="003B2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жидкости при нагревании расширяются по-разному: керосин, например, расширяется сильнее, чем вода.</w:t>
      </w:r>
    </w:p>
    <w:p w:rsidR="003B2DE8" w:rsidRPr="001A403A" w:rsidRDefault="003B2DE8" w:rsidP="003B2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>7*. Пусть при температуре 0</w:t>
      </w:r>
      <w:proofErr w:type="gramStart"/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°С</w:t>
      </w:r>
      <w:proofErr w:type="gramEnd"/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жидкость имела объём V</w:t>
      </w: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при температуре </w:t>
      </w:r>
      <w:proofErr w:type="spellStart"/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°С — объём V. Тогда объём жидкости при нагревании вычисляется по формуле:</w:t>
      </w:r>
    </w:p>
    <w:p w:rsidR="003B2DE8" w:rsidRPr="001A403A" w:rsidRDefault="003B2DE8" w:rsidP="003B2DE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03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034540" cy="548640"/>
            <wp:effectExtent l="19050" t="0" r="3810" b="0"/>
            <wp:docPr id="31" name="Рисунок 31" descr="объём жидкости при нагрев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бъём жидкости при нагревани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DE8" w:rsidRPr="001A403A" w:rsidRDefault="003B2DE8" w:rsidP="003B2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>где α — </w:t>
      </w:r>
      <w:r w:rsidRPr="001A403A">
        <w:rPr>
          <w:rFonts w:ascii="Times New Roman" w:eastAsia="Times New Roman" w:hAnsi="Times New Roman" w:cs="Times New Roman"/>
          <w:b/>
          <w:bCs/>
          <w:color w:val="B03060"/>
          <w:sz w:val="24"/>
          <w:szCs w:val="24"/>
        </w:rPr>
        <w:t>температурный коэффициент объёмного расширения жидкости</w:t>
      </w: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>. Его единицей является 1 град</w:t>
      </w: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> или 1 К</w:t>
      </w: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2DE8" w:rsidRPr="001A403A" w:rsidRDefault="003B2DE8" w:rsidP="003B2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 температурного коэффициента объёмного расширения для разных жидкостей различны и лежат в пределах от 10</w:t>
      </w: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-3</w:t>
      </w: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> до 10</w:t>
      </w: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-4</w:t>
      </w: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> град</w:t>
      </w: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>. Он примерно в 10</w:t>
      </w: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> раз больше, чем температурный коэффициент объёмного расширения твёрдых тел. Например, температурный коэффициент объёмного расширения ртути 0,18 • 10</w:t>
      </w: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-3</w:t>
      </w: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> град</w:t>
      </w: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>, эфира — 1,7 • 10</w:t>
      </w: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-3</w:t>
      </w: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> град</w:t>
      </w: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>, воды (при 20 °С) — 2,1 • 10</w:t>
      </w: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-4</w:t>
      </w: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> град</w:t>
      </w: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2DE8" w:rsidRPr="001A403A" w:rsidRDefault="003B2DE8" w:rsidP="003B2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 значения температурного коэффициента объёмного расширения ртути и эфира, можно заметить, что для ртути он примерно в 10 раз меньше. Это означает, что при изменении температуры на 1</w:t>
      </w:r>
      <w:proofErr w:type="gramStart"/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°С</w:t>
      </w:r>
      <w:proofErr w:type="gramEnd"/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относительное изменение объёма ртути в 10 раз меньше, чем объёма эфира.</w:t>
      </w:r>
    </w:p>
    <w:p w:rsidR="003B2DE8" w:rsidRPr="001A403A" w:rsidRDefault="003B2DE8" w:rsidP="003B2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03A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значений температурного коэффициента объёмного расширения жидкостей и твёрдых тел показывает, что для эфира он примерно в 100 раз больше, чем для алюминия.</w:t>
      </w: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3A">
        <w:rPr>
          <w:color w:val="000000"/>
        </w:rPr>
        <w:t>8. Тепловое расширение жидкостей, так же как и твёрдых тел, учитывают и в технике, и в быту. Если жидкость, доверху заполняющая закрытый сосуд, нагревается, то из-за высокого давления сосуд может разорваться. Поэтому баки, в которых нагревают жидкости, делают из материала с большим температурным коэффициентом расширения. Цистерны, в которых перевозят жидкости, не заполняют доверху.</w:t>
      </w: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3A">
        <w:rPr>
          <w:color w:val="000000"/>
        </w:rPr>
        <w:t>9. Все жидкости достаточно равномерно расширяются с повышением температуры. Исключение составляет вода. Вода расширяется только при нагревании до температуры выше 4 °С. При нагревании от 0 до 4 °</w:t>
      </w:r>
      <w:proofErr w:type="gramStart"/>
      <w:r w:rsidRPr="001A403A">
        <w:rPr>
          <w:color w:val="000000"/>
        </w:rPr>
        <w:t>С</w:t>
      </w:r>
      <w:proofErr w:type="gramEnd"/>
      <w:r w:rsidRPr="001A403A">
        <w:rPr>
          <w:color w:val="000000"/>
        </w:rPr>
        <w:t xml:space="preserve"> </w:t>
      </w:r>
      <w:proofErr w:type="gramStart"/>
      <w:r w:rsidRPr="001A403A">
        <w:rPr>
          <w:color w:val="000000"/>
        </w:rPr>
        <w:t>она</w:t>
      </w:r>
      <w:proofErr w:type="gramEnd"/>
      <w:r w:rsidRPr="001A403A">
        <w:rPr>
          <w:color w:val="000000"/>
        </w:rPr>
        <w:t xml:space="preserve"> сжимается, её объём уменьшается, а плотность увеличивается. Наибольшую плотность вода </w:t>
      </w:r>
      <w:proofErr w:type="gramStart"/>
      <w:r w:rsidRPr="001A403A">
        <w:rPr>
          <w:color w:val="000000"/>
        </w:rPr>
        <w:t>имеет при 4 °С. На рисунке 87 приведён</w:t>
      </w:r>
      <w:proofErr w:type="gramEnd"/>
      <w:r w:rsidRPr="001A403A">
        <w:rPr>
          <w:color w:val="000000"/>
        </w:rPr>
        <w:t xml:space="preserve"> график зависимости плотности воды от температуры.</w:t>
      </w: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1A403A">
        <w:rPr>
          <w:noProof/>
          <w:color w:val="000000"/>
        </w:rPr>
        <w:lastRenderedPageBreak/>
        <w:drawing>
          <wp:inline distT="0" distB="0" distL="0" distR="0">
            <wp:extent cx="2438400" cy="2164080"/>
            <wp:effectExtent l="19050" t="0" r="0" b="0"/>
            <wp:docPr id="36" name="Рисунок 36" descr="график зависимости плотности воды от темпера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график зависимости плотности воды от температуры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3A">
        <w:rPr>
          <w:color w:val="000000"/>
        </w:rPr>
        <w:t xml:space="preserve">Пусть вода имеет низкую температуру. Под действием солнечных лучей верхние слои воды нагреваются, предположим, до температуры 2 °С. Плотность воды в этом слое больше, чем в </w:t>
      </w:r>
      <w:proofErr w:type="gramStart"/>
      <w:r w:rsidRPr="001A403A">
        <w:rPr>
          <w:color w:val="000000"/>
        </w:rPr>
        <w:t>слое, лежащем ниже и имеющем температуру О °С. Нагретая вода опускается</w:t>
      </w:r>
      <w:proofErr w:type="gramEnd"/>
      <w:r w:rsidRPr="001A403A">
        <w:rPr>
          <w:color w:val="000000"/>
        </w:rPr>
        <w:t xml:space="preserve"> вниз. Её место занимает вода, имеющая более низкую температуру. Таким образом, происходит непрерывная смена слоёв воды и равномерное прогревание всей её толщи. Это будет происходить, пока температура воды не </w:t>
      </w:r>
      <w:proofErr w:type="gramStart"/>
      <w:r w:rsidRPr="001A403A">
        <w:rPr>
          <w:color w:val="000000"/>
        </w:rPr>
        <w:t>станет равной 4 °С. При дальнейшем нагревании верхние слои становятся</w:t>
      </w:r>
      <w:proofErr w:type="gramEnd"/>
      <w:r w:rsidRPr="001A403A">
        <w:rPr>
          <w:color w:val="000000"/>
        </w:rPr>
        <w:t xml:space="preserve"> менее плотными и остаются вверху.</w:t>
      </w: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3A">
        <w:rPr>
          <w:color w:val="000000"/>
        </w:rPr>
        <w:t>Поэтому большие толщи воды прогреваются быстро лишь до 4</w:t>
      </w:r>
      <w:proofErr w:type="gramStart"/>
      <w:r w:rsidRPr="001A403A">
        <w:rPr>
          <w:color w:val="000000"/>
        </w:rPr>
        <w:t xml:space="preserve"> °С</w:t>
      </w:r>
      <w:proofErr w:type="gramEnd"/>
      <w:r w:rsidRPr="001A403A">
        <w:rPr>
          <w:color w:val="000000"/>
        </w:rPr>
        <w:t>, дальнейшее прогревание нижних слоёв идёт медленно из-за плохой теплопроводности и отсутствия конвекции. Охлаждение воды до 4</w:t>
      </w:r>
      <w:proofErr w:type="gramStart"/>
      <w:r w:rsidRPr="001A403A">
        <w:rPr>
          <w:color w:val="000000"/>
        </w:rPr>
        <w:t xml:space="preserve"> °С</w:t>
      </w:r>
      <w:proofErr w:type="gramEnd"/>
      <w:r w:rsidRPr="001A403A">
        <w:rPr>
          <w:color w:val="000000"/>
        </w:rPr>
        <w:t xml:space="preserve"> идёт быстро, а дальнейшее охлаждение замедляется по той же причине. Это приводит к тому, что глубокие водоёмы, начиная с некоторой глубины, </w:t>
      </w:r>
      <w:proofErr w:type="gramStart"/>
      <w:r w:rsidRPr="001A403A">
        <w:rPr>
          <w:color w:val="000000"/>
        </w:rPr>
        <w:t>имеют температуру 2—3 °С. Даже зимой вода в водоёмах не промерзает</w:t>
      </w:r>
      <w:proofErr w:type="gramEnd"/>
      <w:r w:rsidRPr="001A403A">
        <w:rPr>
          <w:color w:val="000000"/>
        </w:rPr>
        <w:t xml:space="preserve"> до дна. Верхние более холодные слои воды опускаются вниз, а тёплые занимают их место. Такое перемещение происходит до тех пор, пока температура воды не </w:t>
      </w:r>
      <w:proofErr w:type="gramStart"/>
      <w:r w:rsidRPr="001A403A">
        <w:rPr>
          <w:color w:val="000000"/>
        </w:rPr>
        <w:t>станет равной 4 °С. При дальнейшем охлаждении верхние слои не</w:t>
      </w:r>
      <w:proofErr w:type="gramEnd"/>
      <w:r w:rsidRPr="001A403A">
        <w:rPr>
          <w:color w:val="000000"/>
        </w:rPr>
        <w:t xml:space="preserve"> будут опускаться вниз и постепенно замёрзнут.</w:t>
      </w:r>
    </w:p>
    <w:p w:rsidR="003B2DE8" w:rsidRDefault="003B2DE8" w:rsidP="003B2DE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C59E6A"/>
        </w:rPr>
      </w:pP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1A403A">
        <w:rPr>
          <w:b/>
          <w:bCs/>
          <w:color w:val="C59E6A"/>
        </w:rPr>
        <w:t>Вопросы для самопроверки</w:t>
      </w: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3A">
        <w:rPr>
          <w:color w:val="000000"/>
        </w:rPr>
        <w:t>1. Что происходит с твёрдыми телами и жидкостями при нагревании?</w:t>
      </w: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3A">
        <w:rPr>
          <w:color w:val="000000"/>
        </w:rPr>
        <w:t>2. Какая величина характеризует свойство различных веществ, из которых сделаны тела, по-разному расширяться при нагревании?</w:t>
      </w: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Pr="001A403A">
        <w:rPr>
          <w:color w:val="000000"/>
        </w:rPr>
        <w:t>. Что такое биметаллическая пластина? Как она действует? Где применяется?</w:t>
      </w: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Pr="001A403A">
        <w:rPr>
          <w:color w:val="000000"/>
        </w:rPr>
        <w:t>. Как учитывают тепловое расширение жидкостей?</w:t>
      </w: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1A403A">
        <w:rPr>
          <w:b/>
          <w:bCs/>
          <w:color w:val="C59E6A"/>
        </w:rPr>
        <w:t xml:space="preserve">Задание </w:t>
      </w: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3A">
        <w:rPr>
          <w:color w:val="000000"/>
        </w:rPr>
        <w:t>1. Приведите примеры учёта теплового расширения твёрдых тел в технике и в быту.</w:t>
      </w: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3A">
        <w:rPr>
          <w:color w:val="000000"/>
        </w:rPr>
        <w:t>2. Почему колёса поезда стучат при движении по рельсам? Когда этот стук сильнее — зимой или летом?</w:t>
      </w:r>
    </w:p>
    <w:p w:rsidR="003B2DE8" w:rsidRPr="001A403A" w:rsidRDefault="003B2DE8" w:rsidP="003B2D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3A">
        <w:rPr>
          <w:color w:val="000000"/>
        </w:rPr>
        <w:t xml:space="preserve">3*. Предложите конструкцию терморегулятора с использованием </w:t>
      </w:r>
      <w:proofErr w:type="spellStart"/>
      <w:r w:rsidRPr="001A403A">
        <w:rPr>
          <w:color w:val="000000"/>
        </w:rPr>
        <w:t>б</w:t>
      </w:r>
      <w:proofErr w:type="gramStart"/>
      <w:r w:rsidRPr="001A403A">
        <w:rPr>
          <w:color w:val="000000"/>
        </w:rPr>
        <w:t>и</w:t>
      </w:r>
      <w:proofErr w:type="spellEnd"/>
      <w:r w:rsidRPr="001A403A">
        <w:rPr>
          <w:color w:val="000000"/>
        </w:rPr>
        <w:t>-</w:t>
      </w:r>
      <w:proofErr w:type="gramEnd"/>
      <w:r w:rsidRPr="001A403A">
        <w:rPr>
          <w:color w:val="000000"/>
        </w:rPr>
        <w:t xml:space="preserve"> металлической пластины.</w:t>
      </w:r>
    </w:p>
    <w:p w:rsidR="003B2DE8" w:rsidRDefault="003B2DE8" w:rsidP="003B2DE8">
      <w:r w:rsidRPr="001A403A">
        <w:rPr>
          <w:color w:val="000000"/>
        </w:rPr>
        <w:t xml:space="preserve">4*. На сколько градусов нужно нагреть медный стержень длиной 2 м, чтобы он удлинился на 1 мм? Температурный коэффициент </w:t>
      </w:r>
      <w:proofErr w:type="gramStart"/>
      <w:r w:rsidRPr="001A403A">
        <w:rPr>
          <w:color w:val="000000"/>
        </w:rPr>
        <w:t>линейного</w:t>
      </w:r>
      <w:proofErr w:type="gramEnd"/>
    </w:p>
    <w:sectPr w:rsidR="003B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B2DE8"/>
    <w:rsid w:val="003B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2D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1404</Words>
  <Characters>8008</Characters>
  <Application>Microsoft Office Word</Application>
  <DocSecurity>0</DocSecurity>
  <Lines>66</Lines>
  <Paragraphs>18</Paragraphs>
  <ScaleCrop>false</ScaleCrop>
  <Company>Microsoft</Company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2021-12-01T01:50:00Z</dcterms:created>
  <dcterms:modified xsi:type="dcterms:W3CDTF">2021-12-01T01:52:00Z</dcterms:modified>
</cp:coreProperties>
</file>