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30CA" w:rsidRDefault="00E330CA" w:rsidP="00E3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0CA">
        <w:rPr>
          <w:rFonts w:ascii="Times New Roman" w:hAnsi="Times New Roman" w:cs="Times New Roman"/>
          <w:b/>
          <w:sz w:val="24"/>
          <w:szCs w:val="24"/>
        </w:rPr>
        <w:t>Занятие № 87-88</w:t>
      </w:r>
    </w:p>
    <w:p w:rsidR="00E330CA" w:rsidRPr="00E330CA" w:rsidRDefault="00E330CA" w:rsidP="00E3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0CA">
        <w:rPr>
          <w:rFonts w:ascii="Times New Roman" w:hAnsi="Times New Roman" w:cs="Times New Roman"/>
          <w:b/>
          <w:sz w:val="24"/>
          <w:szCs w:val="24"/>
        </w:rPr>
        <w:t>Тема:</w:t>
      </w:r>
      <w:r w:rsidRPr="00E330CA">
        <w:rPr>
          <w:rFonts w:ascii="Times New Roman" w:hAnsi="Times New Roman" w:cs="Times New Roman"/>
          <w:sz w:val="24"/>
          <w:szCs w:val="24"/>
        </w:rPr>
        <w:t xml:space="preserve"> Электрическое поле. Напряжённость электрического поля.</w:t>
      </w:r>
    </w:p>
    <w:p w:rsidR="00E330CA" w:rsidRPr="00E330CA" w:rsidRDefault="00E330CA" w:rsidP="00E3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0CA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E330CA">
        <w:rPr>
          <w:rFonts w:ascii="Times New Roman" w:hAnsi="Times New Roman" w:cs="Times New Roman"/>
          <w:sz w:val="24"/>
          <w:szCs w:val="24"/>
        </w:rPr>
        <w:t xml:space="preserve"> Ответить на вопросы и решить задачи.</w:t>
      </w:r>
    </w:p>
    <w:p w:rsidR="00E330CA" w:rsidRPr="00E330CA" w:rsidRDefault="00E330CA" w:rsidP="00E33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0CA">
        <w:rPr>
          <w:rFonts w:ascii="Times New Roman" w:eastAsia="Times New Roman" w:hAnsi="Times New Roman" w:cs="Times New Roman"/>
          <w:sz w:val="24"/>
          <w:szCs w:val="24"/>
        </w:rPr>
        <w:t>Вопрпосы</w:t>
      </w:r>
      <w:proofErr w:type="spellEnd"/>
    </w:p>
    <w:p w:rsidR="00E330CA" w:rsidRPr="00E330CA" w:rsidRDefault="00E330CA" w:rsidP="00E33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 Для того чтобы обнаружить электрическое поле в пространстве, необходимо внести в это поле пробный заряд.&#10;" w:history="1"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1. Как обнаружить в пространстве наличие электрического поля?</w:t>
        </w:r>
      </w:hyperlink>
    </w:p>
    <w:p w:rsidR="00E330CA" w:rsidRPr="00E330CA" w:rsidRDefault="00E330CA" w:rsidP="00E33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&#10;&#10;" w:history="1"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2. Сформулируйте определение напряженности электрического поля. Какова единица напряженности?</w:t>
        </w:r>
      </w:hyperlink>
    </w:p>
    <w:p w:rsidR="00E330CA" w:rsidRPr="00E330CA" w:rsidRDefault="00E330CA" w:rsidP="00E33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 Напряженность поля точечного заряда обратно пропорциональна квадрату расстояния.&#10;" w:history="1"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3. Как напряженность поля, созданного точечным зарядом, зависит от расстояния?</w:t>
        </w:r>
      </w:hyperlink>
    </w:p>
    <w:p w:rsidR="00E330CA" w:rsidRPr="00E330CA" w:rsidRDefault="00E330CA" w:rsidP="00E33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30CA" w:rsidRPr="00E330CA" w:rsidRDefault="00E330CA" w:rsidP="00E33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E330CA" w:rsidRPr="00E330CA" w:rsidRDefault="00E330CA" w:rsidP="00E33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1. Напряженность поля в точке А направлена на восток и равна 2 • 105Н/Кл. Какая сила и в каком направлении будет действовать на заряд -3 мкКл? [0,6 Н]&#10;Решение:&#10;Ответ:&#10;" w:history="1"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1. Напряженность поля в точке</w:t>
        </w:r>
        <w:proofErr w:type="gramStart"/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А</w:t>
        </w:r>
        <w:proofErr w:type="gramEnd"/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направлена на восток и равна 2 • 10</w:t>
        </w:r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 xml:space="preserve">5 </w:t>
        </w:r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Н/Кл. Какая сила и в каком направлении будет действовать на заряд -3 мкКл? </w:t>
        </w:r>
      </w:hyperlink>
    </w:p>
    <w:p w:rsidR="00E330CA" w:rsidRPr="00E330CA" w:rsidRDefault="00E330CA" w:rsidP="00E330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9" w:tooltip="2. Определите напряженность поля, созданного протоном на расстоянии 5,3 • 10-11 м от него. Какая сила действует на электрон, находящийся в этой точке? [5,13 ⋅ 1011 Н/Кл; 8,2 ⋅ 10-8 Н]2.&#10;Решение:&#10;Ответ:&#10;" w:history="1"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2. Определите напряженность поля, созданного протоном на расстоянии 5,3 • 10</w:t>
        </w:r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-11</w:t>
        </w:r>
        <w:r w:rsidRPr="00E33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м от него. Какая сила действует на электрон, находящийся в этой точке?</w:t>
        </w:r>
        <w:r w:rsidRPr="00E3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E330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30CA" w:rsidRPr="00E3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F83"/>
    <w:multiLevelType w:val="multilevel"/>
    <w:tmpl w:val="B56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E3B32"/>
    <w:multiLevelType w:val="multilevel"/>
    <w:tmpl w:val="6B7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30CA"/>
    <w:rsid w:val="00E3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8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terka.com/node/128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2021-12-01T01:42:00Z</dcterms:created>
  <dcterms:modified xsi:type="dcterms:W3CDTF">2021-12-01T01:49:00Z</dcterms:modified>
</cp:coreProperties>
</file>