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23" w:rsidRPr="005E1F34" w:rsidRDefault="00355D23" w:rsidP="005F5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</w:pPr>
      <w:r w:rsidRPr="005E1F34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 xml:space="preserve">23.11.20. Тема урока. </w:t>
      </w:r>
      <w:r w:rsidR="001046B3" w:rsidRPr="005E1F34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>Религиозные объединения РФ</w:t>
      </w:r>
      <w:r w:rsidRPr="005E1F34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>.</w:t>
      </w:r>
    </w:p>
    <w:p w:rsidR="005F5352" w:rsidRDefault="00384B03" w:rsidP="005F5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384B0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Задание. </w:t>
      </w:r>
      <w:r w:rsidR="000C2ECD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Изучить лекцию</w:t>
      </w:r>
      <w:r w:rsidR="001046B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.</w:t>
      </w:r>
      <w:r w:rsidR="00A07871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 </w:t>
      </w:r>
      <w:r w:rsidR="000C2ECD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Ответить на вопросы</w:t>
      </w: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. Работу можно выполнять на компьютере.</w:t>
      </w:r>
    </w:p>
    <w:p w:rsidR="00355D23" w:rsidRPr="00355D23" w:rsidRDefault="00355D23" w:rsidP="005F5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55D23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 xml:space="preserve">ВНИМАНИЕ! Файл </w:t>
      </w:r>
      <w:r w:rsidR="000C2ECD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 xml:space="preserve">с работой обязательно </w:t>
      </w:r>
      <w:r w:rsidRPr="00355D23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>подписывать (</w:t>
      </w:r>
      <w:r w:rsidR="000C2ECD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 xml:space="preserve">дата, </w:t>
      </w:r>
      <w:r w:rsidRPr="00355D23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>ФИО)</w:t>
      </w:r>
    </w:p>
    <w:p w:rsidR="005F5352" w:rsidRPr="005F5352" w:rsidRDefault="005F5352" w:rsidP="005F5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84B03" w:rsidRPr="00A07871" w:rsidRDefault="00384B03" w:rsidP="00384B03">
      <w:pPr>
        <w:rPr>
          <w:rFonts w:ascii="Times" w:hAnsi="Times" w:cs="Times New Roman"/>
          <w:b/>
          <w:sz w:val="36"/>
          <w:szCs w:val="36"/>
        </w:rPr>
      </w:pPr>
      <w:r w:rsidRPr="00A07871">
        <w:rPr>
          <w:rFonts w:ascii="Times" w:hAnsi="Times" w:cs="Times New Roman"/>
          <w:b/>
          <w:sz w:val="36"/>
          <w:szCs w:val="36"/>
        </w:rPr>
        <w:t xml:space="preserve">Ответ отправлять на адрес: </w:t>
      </w:r>
      <w:hyperlink r:id="rId5" w:history="1">
        <w:r w:rsidRPr="00A07871">
          <w:rPr>
            <w:rStyle w:val="a4"/>
            <w:rFonts w:ascii="Times" w:hAnsi="Times" w:cs="Times New Roman"/>
            <w:b/>
            <w:sz w:val="36"/>
            <w:szCs w:val="36"/>
            <w:lang w:val="en-US"/>
          </w:rPr>
          <w:t>gonshteynv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</w:rPr>
          <w:t>2020@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  <w:lang w:val="en-US"/>
          </w:rPr>
          <w:t>mail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</w:rPr>
          <w:t>.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  <w:lang w:val="en-US"/>
          </w:rPr>
          <w:t>ru</w:t>
        </w:r>
      </w:hyperlink>
    </w:p>
    <w:p w:rsidR="00C450BE" w:rsidRPr="00C450BE" w:rsidRDefault="00C450BE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766" w:rsidRPr="005E1F34" w:rsidRDefault="00843766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C2ECD" w:rsidRPr="005E1F34" w:rsidRDefault="000C2ECD" w:rsidP="00E65BF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34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</w:p>
    <w:p w:rsidR="000C2ECD" w:rsidRPr="005E1F34" w:rsidRDefault="000C2ECD" w:rsidP="000C2E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34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такое свобода вероисповедания</w:t>
      </w:r>
    </w:p>
    <w:p w:rsidR="000C2ECD" w:rsidRPr="005E1F34" w:rsidRDefault="000C2ECD" w:rsidP="000C2E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34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 такое религиозное объединение.</w:t>
      </w:r>
    </w:p>
    <w:p w:rsidR="000C2ECD" w:rsidRPr="005E1F34" w:rsidRDefault="000C2ECD" w:rsidP="000C2E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34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Признаки религиозного объединения</w:t>
      </w:r>
    </w:p>
    <w:p w:rsidR="000C2ECD" w:rsidRPr="005E1F34" w:rsidRDefault="000C2ECD" w:rsidP="000C2E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34">
        <w:rPr>
          <w:rFonts w:ascii="Times New Roman" w:eastAsia="Times New Roman" w:hAnsi="Times New Roman" w:cs="Times New Roman"/>
          <w:color w:val="000000"/>
          <w:sz w:val="28"/>
          <w:szCs w:val="28"/>
        </w:rPr>
        <w:t>4. Религиозная организация.</w:t>
      </w:r>
    </w:p>
    <w:p w:rsidR="000C2ECD" w:rsidRPr="005E1F34" w:rsidRDefault="000C2ECD" w:rsidP="000C2E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34">
        <w:rPr>
          <w:rFonts w:ascii="Times New Roman" w:eastAsia="Times New Roman" w:hAnsi="Times New Roman" w:cs="Times New Roman"/>
          <w:color w:val="000000"/>
          <w:sz w:val="28"/>
          <w:szCs w:val="28"/>
        </w:rPr>
        <w:t>5. Перечислите права религиозных организаций.</w:t>
      </w:r>
    </w:p>
    <w:p w:rsidR="000C2ECD" w:rsidRPr="005E1F34" w:rsidRDefault="000C2ECD" w:rsidP="000C2E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34">
        <w:rPr>
          <w:rFonts w:ascii="Times New Roman" w:eastAsia="Times New Roman" w:hAnsi="Times New Roman" w:cs="Times New Roman"/>
          <w:color w:val="000000"/>
          <w:sz w:val="28"/>
          <w:szCs w:val="28"/>
        </w:rPr>
        <w:t>6. Дайте понятие определениям: религиозная веротерпимость, религиозный конфликт.</w:t>
      </w:r>
    </w:p>
    <w:p w:rsidR="003453FE" w:rsidRPr="005E1F34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Pr="00C450B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53FE" w:rsidRPr="00C450BE" w:rsidSect="00F6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0C1"/>
    <w:multiLevelType w:val="multilevel"/>
    <w:tmpl w:val="4D0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36160"/>
    <w:multiLevelType w:val="multilevel"/>
    <w:tmpl w:val="FCCE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703B5"/>
    <w:multiLevelType w:val="multilevel"/>
    <w:tmpl w:val="A9C6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C7038"/>
    <w:multiLevelType w:val="hybridMultilevel"/>
    <w:tmpl w:val="DE0E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4DD"/>
    <w:multiLevelType w:val="hybridMultilevel"/>
    <w:tmpl w:val="2F6A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63EBE"/>
    <w:multiLevelType w:val="multilevel"/>
    <w:tmpl w:val="B886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D3441"/>
    <w:multiLevelType w:val="multilevel"/>
    <w:tmpl w:val="9F24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C3556"/>
    <w:multiLevelType w:val="multilevel"/>
    <w:tmpl w:val="DF484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E0361"/>
    <w:multiLevelType w:val="multilevel"/>
    <w:tmpl w:val="913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04598"/>
    <w:multiLevelType w:val="multilevel"/>
    <w:tmpl w:val="337C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921B3"/>
    <w:multiLevelType w:val="multilevel"/>
    <w:tmpl w:val="280E1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17FCF"/>
    <w:multiLevelType w:val="multilevel"/>
    <w:tmpl w:val="058E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608BB"/>
    <w:multiLevelType w:val="multilevel"/>
    <w:tmpl w:val="427C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27D2A"/>
    <w:multiLevelType w:val="multilevel"/>
    <w:tmpl w:val="1B143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0BE"/>
    <w:rsid w:val="000C2ECD"/>
    <w:rsid w:val="001046B3"/>
    <w:rsid w:val="001A5353"/>
    <w:rsid w:val="001B3198"/>
    <w:rsid w:val="0024110F"/>
    <w:rsid w:val="00296AA2"/>
    <w:rsid w:val="003453FE"/>
    <w:rsid w:val="00355D23"/>
    <w:rsid w:val="00384B03"/>
    <w:rsid w:val="004C23FC"/>
    <w:rsid w:val="005E1F34"/>
    <w:rsid w:val="005E6E34"/>
    <w:rsid w:val="005F2860"/>
    <w:rsid w:val="005F5352"/>
    <w:rsid w:val="006A49A2"/>
    <w:rsid w:val="00745890"/>
    <w:rsid w:val="008160E5"/>
    <w:rsid w:val="00843766"/>
    <w:rsid w:val="008A17B6"/>
    <w:rsid w:val="008B4E5A"/>
    <w:rsid w:val="008F424C"/>
    <w:rsid w:val="0093039B"/>
    <w:rsid w:val="009D42A5"/>
    <w:rsid w:val="00A07871"/>
    <w:rsid w:val="00AD121C"/>
    <w:rsid w:val="00B03434"/>
    <w:rsid w:val="00B443E5"/>
    <w:rsid w:val="00C17AD0"/>
    <w:rsid w:val="00C450BE"/>
    <w:rsid w:val="00C51FB3"/>
    <w:rsid w:val="00CE617C"/>
    <w:rsid w:val="00D37B0E"/>
    <w:rsid w:val="00E15569"/>
    <w:rsid w:val="00E65BF3"/>
    <w:rsid w:val="00E91A52"/>
    <w:rsid w:val="00F43195"/>
    <w:rsid w:val="00F6016D"/>
    <w:rsid w:val="00F7371E"/>
    <w:rsid w:val="00F819D7"/>
    <w:rsid w:val="00F8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BE"/>
    <w:pPr>
      <w:spacing w:after="0" w:line="240" w:lineRule="auto"/>
    </w:pPr>
  </w:style>
  <w:style w:type="paragraph" w:customStyle="1" w:styleId="c0">
    <w:name w:val="c0"/>
    <w:basedOn w:val="a"/>
    <w:rsid w:val="00C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450BE"/>
  </w:style>
  <w:style w:type="character" w:customStyle="1" w:styleId="apple-converted-space">
    <w:name w:val="apple-converted-space"/>
    <w:basedOn w:val="a0"/>
    <w:rsid w:val="00C450BE"/>
  </w:style>
  <w:style w:type="character" w:customStyle="1" w:styleId="c20">
    <w:name w:val="c20"/>
    <w:basedOn w:val="a0"/>
    <w:rsid w:val="00C450BE"/>
  </w:style>
  <w:style w:type="character" w:customStyle="1" w:styleId="c4">
    <w:name w:val="c4"/>
    <w:basedOn w:val="a0"/>
    <w:rsid w:val="00C450BE"/>
  </w:style>
  <w:style w:type="character" w:styleId="a4">
    <w:name w:val="Hyperlink"/>
    <w:basedOn w:val="a0"/>
    <w:uiPriority w:val="99"/>
    <w:semiHidden/>
    <w:unhideWhenUsed/>
    <w:rsid w:val="00C450BE"/>
    <w:rPr>
      <w:color w:val="0000FF"/>
      <w:u w:val="single"/>
    </w:rPr>
  </w:style>
  <w:style w:type="character" w:customStyle="1" w:styleId="c53">
    <w:name w:val="c53"/>
    <w:basedOn w:val="a0"/>
    <w:rsid w:val="00C450BE"/>
  </w:style>
  <w:style w:type="paragraph" w:customStyle="1" w:styleId="c1">
    <w:name w:val="c1"/>
    <w:basedOn w:val="a"/>
    <w:rsid w:val="00C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50BE"/>
  </w:style>
  <w:style w:type="character" w:customStyle="1" w:styleId="c12">
    <w:name w:val="c12"/>
    <w:basedOn w:val="a0"/>
    <w:rsid w:val="00C450BE"/>
  </w:style>
  <w:style w:type="paragraph" w:customStyle="1" w:styleId="c17">
    <w:name w:val="c17"/>
    <w:basedOn w:val="a"/>
    <w:rsid w:val="00C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450BE"/>
  </w:style>
  <w:style w:type="character" w:customStyle="1" w:styleId="c13">
    <w:name w:val="c13"/>
    <w:basedOn w:val="a0"/>
    <w:rsid w:val="00C450BE"/>
  </w:style>
  <w:style w:type="character" w:customStyle="1" w:styleId="c10">
    <w:name w:val="c10"/>
    <w:basedOn w:val="a0"/>
    <w:rsid w:val="00C450BE"/>
  </w:style>
  <w:style w:type="paragraph" w:styleId="a5">
    <w:name w:val="List Paragraph"/>
    <w:basedOn w:val="a"/>
    <w:uiPriority w:val="34"/>
    <w:qFormat/>
    <w:rsid w:val="001A5353"/>
    <w:pPr>
      <w:ind w:left="720"/>
      <w:contextualSpacing/>
    </w:pPr>
  </w:style>
  <w:style w:type="paragraph" w:customStyle="1" w:styleId="Default">
    <w:name w:val="Default"/>
    <w:rsid w:val="005F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5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8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Gonshtein</cp:lastModifiedBy>
  <cp:revision>5</cp:revision>
  <dcterms:created xsi:type="dcterms:W3CDTF">2020-11-21T13:00:00Z</dcterms:created>
  <dcterms:modified xsi:type="dcterms:W3CDTF">2020-11-22T14:33:00Z</dcterms:modified>
</cp:coreProperties>
</file>