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Default="00FF2D56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D56">
        <w:rPr>
          <w:rFonts w:ascii="Times New Roman" w:hAnsi="Times New Roman" w:cs="Times New Roman"/>
          <w:b/>
          <w:sz w:val="32"/>
          <w:szCs w:val="32"/>
        </w:rPr>
        <w:t xml:space="preserve">ОП.02 Основы материаловедения и технология </w:t>
      </w:r>
      <w:proofErr w:type="spellStart"/>
      <w:r w:rsidRPr="00FF2D56">
        <w:rPr>
          <w:rFonts w:ascii="Times New Roman" w:hAnsi="Times New Roman" w:cs="Times New Roman"/>
          <w:b/>
          <w:sz w:val="32"/>
          <w:szCs w:val="32"/>
        </w:rPr>
        <w:t>общеслесарных</w:t>
      </w:r>
      <w:proofErr w:type="spellEnd"/>
      <w:r w:rsidRPr="00FF2D56">
        <w:rPr>
          <w:rFonts w:ascii="Times New Roman" w:hAnsi="Times New Roman" w:cs="Times New Roman"/>
          <w:b/>
          <w:sz w:val="32"/>
          <w:szCs w:val="32"/>
        </w:rPr>
        <w:t xml:space="preserve"> работ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FF2D56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D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B7B64" w:rsidRPr="002B7B64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2B7B64" w:rsidRPr="002B7B6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2B7B64" w:rsidRDefault="002B7B64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FF2D56" w:rsidRPr="000108B9" w:rsidRDefault="00F5611E" w:rsidP="0075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FF2D56" w:rsidRPr="00FF2D56">
        <w:rPr>
          <w:rFonts w:ascii="Times New Roman" w:hAnsi="Times New Roman" w:cs="Times New Roman"/>
          <w:sz w:val="28"/>
          <w:szCs w:val="28"/>
        </w:rPr>
        <w:t xml:space="preserve">Маркировка цветных сплавов. Применение цветных металлов и сплавов на их основе. </w:t>
      </w:r>
    </w:p>
    <w:p w:rsidR="002B7B64" w:rsidRDefault="002B7B64" w:rsidP="0075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</w:t>
      </w: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уроку: </w:t>
      </w:r>
      <w:r w:rsidR="007541D9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541D9">
        <w:rPr>
          <w:rFonts w:ascii="Times New Roman" w:hAnsi="Times New Roman" w:cs="Times New Roman"/>
          <w:sz w:val="28"/>
          <w:szCs w:val="28"/>
        </w:rPr>
        <w:t>лекционным материалом урок</w:t>
      </w:r>
      <w:proofErr w:type="gramStart"/>
      <w:r w:rsidR="007541D9">
        <w:rPr>
          <w:rFonts w:ascii="Times New Roman" w:hAnsi="Times New Roman" w:cs="Times New Roman"/>
          <w:sz w:val="28"/>
          <w:szCs w:val="28"/>
        </w:rPr>
        <w:t>а</w:t>
      </w:r>
      <w:r w:rsidR="005A45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4504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5A4504" w:rsidRPr="002B7B64">
        <w:rPr>
          <w:rFonts w:ascii="Times New Roman" w:hAnsi="Times New Roman" w:cs="Times New Roman"/>
          <w:sz w:val="28"/>
          <w:szCs w:val="28"/>
        </w:rPr>
        <w:t>презентацию)</w:t>
      </w:r>
      <w:r w:rsidR="007541D9" w:rsidRPr="002B7B64">
        <w:rPr>
          <w:rFonts w:ascii="Times New Roman" w:hAnsi="Times New Roman" w:cs="Times New Roman"/>
          <w:sz w:val="28"/>
          <w:szCs w:val="28"/>
        </w:rPr>
        <w:t>,</w:t>
      </w:r>
      <w:r w:rsidR="007541D9">
        <w:rPr>
          <w:rFonts w:ascii="Times New Roman" w:hAnsi="Times New Roman" w:cs="Times New Roman"/>
          <w:sz w:val="28"/>
          <w:szCs w:val="28"/>
        </w:rPr>
        <w:t xml:space="preserve"> </w:t>
      </w:r>
      <w:r w:rsidR="007541D9" w:rsidRPr="00202425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604649">
        <w:rPr>
          <w:rFonts w:ascii="Times New Roman" w:hAnsi="Times New Roman" w:cs="Times New Roman"/>
          <w:sz w:val="28"/>
          <w:szCs w:val="28"/>
        </w:rPr>
        <w:t>(</w:t>
      </w:r>
      <w:r w:rsidR="00003E47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5A4504">
        <w:rPr>
          <w:rFonts w:ascii="Times New Roman" w:hAnsi="Times New Roman" w:cs="Times New Roman"/>
          <w:sz w:val="28"/>
          <w:szCs w:val="28"/>
        </w:rPr>
        <w:t xml:space="preserve"> в конце презентации</w:t>
      </w:r>
      <w:r w:rsidR="00F03A5C">
        <w:rPr>
          <w:rFonts w:ascii="Times New Roman" w:hAnsi="Times New Roman" w:cs="Times New Roman"/>
          <w:sz w:val="28"/>
          <w:szCs w:val="28"/>
        </w:rPr>
        <w:t>, заполнить там же таблицу</w:t>
      </w:r>
      <w:r w:rsidR="006046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B64" w:rsidRDefault="002B7B64" w:rsidP="002B7B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</w:p>
    <w:p w:rsidR="002B7B64" w:rsidRPr="002B7B64" w:rsidRDefault="002B7B64" w:rsidP="002B7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Pr="002B7B64">
        <w:rPr>
          <w:rFonts w:ascii="Times New Roman" w:hAnsi="Times New Roman" w:cs="Times New Roman"/>
          <w:sz w:val="28"/>
          <w:szCs w:val="28"/>
        </w:rPr>
        <w:t>Абразивные материалы, пластмассы, прокладочные и обивочные материалы</w:t>
      </w:r>
    </w:p>
    <w:p w:rsidR="002B7B64" w:rsidRDefault="002B7B64" w:rsidP="002B7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к 2</w:t>
      </w: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2B7B64">
        <w:rPr>
          <w:rFonts w:ascii="Times New Roman" w:hAnsi="Times New Roman" w:cs="Times New Roman"/>
          <w:sz w:val="28"/>
          <w:szCs w:val="28"/>
        </w:rPr>
        <w:t>презентацию),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25">
        <w:rPr>
          <w:rFonts w:ascii="Times New Roman" w:hAnsi="Times New Roman" w:cs="Times New Roman"/>
          <w:sz w:val="28"/>
          <w:szCs w:val="28"/>
        </w:rPr>
        <w:t>выполнить задания</w:t>
      </w:r>
      <w:r>
        <w:rPr>
          <w:rFonts w:ascii="Times New Roman" w:hAnsi="Times New Roman" w:cs="Times New Roman"/>
          <w:sz w:val="28"/>
          <w:szCs w:val="28"/>
        </w:rPr>
        <w:t xml:space="preserve">(ответить на вопросы в конце презентации). </w:t>
      </w:r>
    </w:p>
    <w:p w:rsidR="002B7B64" w:rsidRDefault="002B7B64" w:rsidP="0075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1D9" w:rsidRDefault="005A4504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7541D9" w:rsidRPr="00202425">
        <w:rPr>
          <w:rFonts w:ascii="Times New Roman" w:hAnsi="Times New Roman" w:cs="Times New Roman"/>
          <w:sz w:val="28"/>
          <w:szCs w:val="28"/>
        </w:rPr>
        <w:t>.</w:t>
      </w:r>
      <w:r w:rsidR="007541D9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ормить задани</w:t>
      </w:r>
      <w:proofErr w:type="gramStart"/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003E47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в электро</w:t>
      </w:r>
      <w:r w:rsidR="00F03A5C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20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7541D9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4649" w:rsidRPr="00604649" w:rsidRDefault="0060464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03A5C">
        <w:rPr>
          <w:rFonts w:ascii="Times New Roman" w:hAnsi="Times New Roman" w:cs="Times New Roman"/>
          <w:b/>
          <w:sz w:val="28"/>
          <w:szCs w:val="28"/>
          <w:u w:val="single"/>
        </w:rPr>
        <w:t>Пример оформления (обязательно в тетради и сохраняем до предъявления преподавателю)</w:t>
      </w:r>
    </w:p>
    <w:p w:rsidR="00FF2D56" w:rsidRPr="00F03A5C" w:rsidRDefault="00F03A5C" w:rsidP="005A45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Петров Иван Иванович</w:t>
      </w:r>
      <w:r w:rsidR="000108B9">
        <w:rPr>
          <w:sz w:val="28"/>
          <w:szCs w:val="28"/>
        </w:rPr>
        <w:t>, группа 1-21БФ</w:t>
      </w:r>
    </w:p>
    <w:p w:rsidR="00F03A5C" w:rsidRPr="00F03A5C" w:rsidRDefault="00F03A5C" w:rsidP="005A45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Задание за 17.11.2020</w:t>
      </w:r>
      <w:r>
        <w:rPr>
          <w:sz w:val="28"/>
          <w:szCs w:val="28"/>
        </w:rPr>
        <w:t xml:space="preserve"> материаловедение</w:t>
      </w:r>
    </w:p>
    <w:p w:rsidR="00F03A5C" w:rsidRPr="00F03A5C" w:rsidRDefault="00F03A5C" w:rsidP="005A45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Тема урока:</w:t>
      </w:r>
    </w:p>
    <w:p w:rsidR="00F03A5C" w:rsidRPr="00F03A5C" w:rsidRDefault="00F03A5C" w:rsidP="00F03A5C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Маркировка цветных сплавов. Применение цветных металлов и сплавов на их основе.</w:t>
      </w:r>
    </w:p>
    <w:p w:rsidR="00F03A5C" w:rsidRDefault="00F03A5C" w:rsidP="00F03A5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Тест: 1-6,2-9,3-5 и т.д.</w:t>
      </w:r>
    </w:p>
    <w:p w:rsidR="00F03A5C" w:rsidRPr="00F03A5C" w:rsidRDefault="00F03A5C" w:rsidP="00F03A5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Таблица выполняем…</w:t>
      </w: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CA3518" w:rsidRPr="00527E5C" w:rsidRDefault="00CA3518" w:rsidP="005A4504">
      <w:pPr>
        <w:pStyle w:val="a3"/>
        <w:spacing w:before="0" w:beforeAutospacing="0" w:after="0" w:afterAutospacing="0"/>
        <w:ind w:left="720"/>
        <w:jc w:val="both"/>
      </w:pPr>
    </w:p>
    <w:sectPr w:rsidR="00CA3518" w:rsidRPr="00527E5C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31724"/>
    <w:multiLevelType w:val="hybridMultilevel"/>
    <w:tmpl w:val="5B9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15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8F6"/>
    <w:rsid w:val="00003E47"/>
    <w:rsid w:val="000108B9"/>
    <w:rsid w:val="00015463"/>
    <w:rsid w:val="00026291"/>
    <w:rsid w:val="00092148"/>
    <w:rsid w:val="000B0D4B"/>
    <w:rsid w:val="00152C0A"/>
    <w:rsid w:val="001A4663"/>
    <w:rsid w:val="001E00EC"/>
    <w:rsid w:val="00202425"/>
    <w:rsid w:val="00217216"/>
    <w:rsid w:val="002202A7"/>
    <w:rsid w:val="0023208D"/>
    <w:rsid w:val="002B7B64"/>
    <w:rsid w:val="00404285"/>
    <w:rsid w:val="00416367"/>
    <w:rsid w:val="00430ABC"/>
    <w:rsid w:val="00476FB9"/>
    <w:rsid w:val="004A3648"/>
    <w:rsid w:val="004F75E5"/>
    <w:rsid w:val="00527E5C"/>
    <w:rsid w:val="005348F6"/>
    <w:rsid w:val="005359AB"/>
    <w:rsid w:val="005A4504"/>
    <w:rsid w:val="005F0320"/>
    <w:rsid w:val="00604649"/>
    <w:rsid w:val="0061101B"/>
    <w:rsid w:val="00620680"/>
    <w:rsid w:val="006351B9"/>
    <w:rsid w:val="00701651"/>
    <w:rsid w:val="007541D9"/>
    <w:rsid w:val="007C56F5"/>
    <w:rsid w:val="008371CC"/>
    <w:rsid w:val="00853404"/>
    <w:rsid w:val="008622B7"/>
    <w:rsid w:val="00874E56"/>
    <w:rsid w:val="008A37C4"/>
    <w:rsid w:val="008D5530"/>
    <w:rsid w:val="00945D37"/>
    <w:rsid w:val="00963970"/>
    <w:rsid w:val="009C1D0C"/>
    <w:rsid w:val="009F0941"/>
    <w:rsid w:val="00A25E19"/>
    <w:rsid w:val="00A60B30"/>
    <w:rsid w:val="00A66881"/>
    <w:rsid w:val="00A73DCD"/>
    <w:rsid w:val="00A9230E"/>
    <w:rsid w:val="00B07E12"/>
    <w:rsid w:val="00BC2E72"/>
    <w:rsid w:val="00C23AB4"/>
    <w:rsid w:val="00C3668B"/>
    <w:rsid w:val="00C47637"/>
    <w:rsid w:val="00C53A28"/>
    <w:rsid w:val="00C74E04"/>
    <w:rsid w:val="00C82E62"/>
    <w:rsid w:val="00CA3518"/>
    <w:rsid w:val="00CF0E9A"/>
    <w:rsid w:val="00D5422C"/>
    <w:rsid w:val="00D63D8D"/>
    <w:rsid w:val="00D85FC3"/>
    <w:rsid w:val="00DC3DFC"/>
    <w:rsid w:val="00DD35FE"/>
    <w:rsid w:val="00DE7920"/>
    <w:rsid w:val="00E51903"/>
    <w:rsid w:val="00EC5F64"/>
    <w:rsid w:val="00EF5F76"/>
    <w:rsid w:val="00F03A5C"/>
    <w:rsid w:val="00F07456"/>
    <w:rsid w:val="00F5611E"/>
    <w:rsid w:val="00F649B0"/>
    <w:rsid w:val="00F87F90"/>
    <w:rsid w:val="00FD77F5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2020-03-17T07:00:00Z</dcterms:created>
  <dcterms:modified xsi:type="dcterms:W3CDTF">2020-11-15T11:27:00Z</dcterms:modified>
</cp:coreProperties>
</file>