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F4" w:rsidRPr="00F0241A" w:rsidRDefault="007212F4" w:rsidP="004B7692">
      <w:pPr>
        <w:pStyle w:val="a3"/>
        <w:spacing w:before="0" w:beforeAutospacing="0" w:after="0" w:afterAutospacing="0"/>
      </w:pPr>
    </w:p>
    <w:p w:rsidR="00146E4C" w:rsidRPr="00AD6C1C" w:rsidRDefault="00146E4C" w:rsidP="00146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1C">
        <w:rPr>
          <w:rFonts w:ascii="Times New Roman" w:hAnsi="Times New Roman" w:cs="Times New Roman"/>
          <w:b/>
          <w:sz w:val="24"/>
          <w:szCs w:val="24"/>
        </w:rPr>
        <w:t>Дифференцированный зачет по дисциплине ОУД.04 История</w:t>
      </w:r>
    </w:p>
    <w:p w:rsidR="00146E4C" w:rsidRPr="00AD6C1C" w:rsidRDefault="00146E4C" w:rsidP="00146E4C">
      <w:pPr>
        <w:rPr>
          <w:rFonts w:ascii="Times New Roman" w:hAnsi="Times New Roman" w:cs="Times New Roman"/>
          <w:b/>
          <w:sz w:val="24"/>
          <w:szCs w:val="24"/>
        </w:rPr>
      </w:pPr>
      <w:r w:rsidRPr="00AD6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Вариант </w:t>
      </w:r>
      <w:r w:rsidRPr="00AD6C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D44FA" w:rsidRPr="00AD6C1C" w:rsidRDefault="00CD44FA" w:rsidP="003209B9">
      <w:pPr>
        <w:rPr>
          <w:rFonts w:ascii="Times New Roman" w:hAnsi="Times New Roman" w:cs="Times New Roman"/>
          <w:b/>
          <w:sz w:val="24"/>
          <w:szCs w:val="24"/>
        </w:rPr>
      </w:pPr>
      <w:r w:rsidRPr="00AD6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D6C1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D6C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4FDA" w:rsidRPr="00F0241A" w:rsidRDefault="003209B9" w:rsidP="003209B9">
      <w:p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1.</w:t>
      </w:r>
      <w:r w:rsidR="005B4FDA" w:rsidRPr="00F0241A">
        <w:rPr>
          <w:rFonts w:ascii="Times New Roman" w:hAnsi="Times New Roman" w:cs="Times New Roman"/>
          <w:sz w:val="24"/>
          <w:szCs w:val="24"/>
        </w:rPr>
        <w:t>Всеобщая (всемирная) истор</w:t>
      </w:r>
      <w:r w:rsidR="00146E4C" w:rsidRPr="00F0241A">
        <w:rPr>
          <w:rFonts w:ascii="Times New Roman" w:hAnsi="Times New Roman" w:cs="Times New Roman"/>
          <w:sz w:val="24"/>
          <w:szCs w:val="24"/>
        </w:rPr>
        <w:t>ия – это история человечества:</w:t>
      </w:r>
      <w:r w:rsidR="00146E4C" w:rsidRPr="00F0241A">
        <w:rPr>
          <w:rFonts w:ascii="Times New Roman" w:hAnsi="Times New Roman" w:cs="Times New Roman"/>
          <w:sz w:val="24"/>
          <w:szCs w:val="24"/>
        </w:rPr>
        <w:br/>
        <w:t>А</w:t>
      </w:r>
      <w:r w:rsidR="005B4FDA" w:rsidRPr="00F0241A">
        <w:rPr>
          <w:rFonts w:ascii="Times New Roman" w:hAnsi="Times New Roman" w:cs="Times New Roman"/>
          <w:sz w:val="24"/>
          <w:szCs w:val="24"/>
        </w:rPr>
        <w:t xml:space="preserve">)с древнейших времен до новейшего времени; 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46E4C" w:rsidRPr="00F0241A">
        <w:rPr>
          <w:rFonts w:ascii="Times New Roman" w:hAnsi="Times New Roman" w:cs="Times New Roman"/>
          <w:sz w:val="24"/>
          <w:szCs w:val="24"/>
        </w:rPr>
        <w:t>Б</w:t>
      </w:r>
      <w:r w:rsidR="005B4FDA" w:rsidRPr="00F0241A">
        <w:rPr>
          <w:rFonts w:ascii="Times New Roman" w:hAnsi="Times New Roman" w:cs="Times New Roman"/>
          <w:sz w:val="24"/>
          <w:szCs w:val="24"/>
        </w:rPr>
        <w:t xml:space="preserve">)от первобытного общества до средних веков; 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46E4C" w:rsidRPr="00F0241A">
        <w:rPr>
          <w:rFonts w:ascii="Times New Roman" w:hAnsi="Times New Roman" w:cs="Times New Roman"/>
          <w:sz w:val="24"/>
          <w:szCs w:val="24"/>
        </w:rPr>
        <w:t>В</w:t>
      </w:r>
      <w:r w:rsidR="005B4FDA" w:rsidRPr="00F0241A">
        <w:rPr>
          <w:rFonts w:ascii="Times New Roman" w:hAnsi="Times New Roman" w:cs="Times New Roman"/>
          <w:sz w:val="24"/>
          <w:szCs w:val="24"/>
        </w:rPr>
        <w:t>)с древнейших времен до наших дней.</w:t>
      </w:r>
    </w:p>
    <w:p w:rsidR="003209B9" w:rsidRPr="00F0241A" w:rsidRDefault="00146E4C" w:rsidP="003209B9">
      <w:p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2</w:t>
      </w:r>
      <w:r w:rsidR="003209B9" w:rsidRPr="00F0241A">
        <w:rPr>
          <w:rFonts w:ascii="Times New Roman" w:hAnsi="Times New Roman" w:cs="Times New Roman"/>
          <w:sz w:val="24"/>
          <w:szCs w:val="24"/>
        </w:rPr>
        <w:t>.Лидер степной империи, объединив</w:t>
      </w:r>
      <w:r w:rsidR="00CD44FA" w:rsidRPr="00F0241A">
        <w:rPr>
          <w:rFonts w:ascii="Times New Roman" w:hAnsi="Times New Roman" w:cs="Times New Roman"/>
          <w:sz w:val="24"/>
          <w:szCs w:val="24"/>
        </w:rPr>
        <w:t xml:space="preserve">шей монгольские кочевые </w:t>
      </w:r>
      <w:proofErr w:type="gramStart"/>
      <w:r w:rsidR="00CD44FA" w:rsidRPr="00F0241A">
        <w:rPr>
          <w:rFonts w:ascii="Times New Roman" w:hAnsi="Times New Roman" w:cs="Times New Roman"/>
          <w:sz w:val="24"/>
          <w:szCs w:val="24"/>
        </w:rPr>
        <w:t>племена</w:t>
      </w:r>
      <w:r w:rsidR="003209B9" w:rsidRPr="00F0241A">
        <w:rPr>
          <w:rFonts w:ascii="Times New Roman" w:hAnsi="Times New Roman" w:cs="Times New Roman"/>
          <w:sz w:val="24"/>
          <w:szCs w:val="24"/>
        </w:rPr>
        <w:t>: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А</w:t>
      </w:r>
      <w:r w:rsidR="003209B9" w:rsidRPr="00F0241A">
        <w:rPr>
          <w:rFonts w:ascii="Times New Roman" w:hAnsi="Times New Roman" w:cs="Times New Roman"/>
          <w:sz w:val="24"/>
          <w:szCs w:val="24"/>
        </w:rPr>
        <w:t xml:space="preserve">) Батый          </w:t>
      </w:r>
      <w:r w:rsidRPr="00F0241A">
        <w:rPr>
          <w:rFonts w:ascii="Times New Roman" w:hAnsi="Times New Roman" w:cs="Times New Roman"/>
          <w:sz w:val="24"/>
          <w:szCs w:val="24"/>
        </w:rPr>
        <w:t>Б</w:t>
      </w:r>
      <w:r w:rsidR="003209B9" w:rsidRPr="00F0241A">
        <w:rPr>
          <w:rFonts w:ascii="Times New Roman" w:hAnsi="Times New Roman" w:cs="Times New Roman"/>
          <w:sz w:val="24"/>
          <w:szCs w:val="24"/>
        </w:rPr>
        <w:t xml:space="preserve">) Чингисхан         </w:t>
      </w:r>
      <w:r w:rsidRPr="00F0241A">
        <w:rPr>
          <w:rFonts w:ascii="Times New Roman" w:hAnsi="Times New Roman" w:cs="Times New Roman"/>
          <w:sz w:val="24"/>
          <w:szCs w:val="24"/>
        </w:rPr>
        <w:t>В</w:t>
      </w:r>
      <w:r w:rsidR="003209B9" w:rsidRPr="00F0241A">
        <w:rPr>
          <w:rFonts w:ascii="Times New Roman" w:hAnsi="Times New Roman" w:cs="Times New Roman"/>
          <w:sz w:val="24"/>
          <w:szCs w:val="24"/>
        </w:rPr>
        <w:t>) Тамерлан</w:t>
      </w:r>
    </w:p>
    <w:p w:rsidR="003209B9" w:rsidRPr="00F0241A" w:rsidRDefault="00146E4C" w:rsidP="003209B9">
      <w:pPr>
        <w:pStyle w:val="c0"/>
        <w:shd w:val="clear" w:color="auto" w:fill="FFFFFF"/>
        <w:spacing w:before="0" w:beforeAutospacing="0" w:after="0" w:afterAutospacing="0"/>
        <w:jc w:val="both"/>
      </w:pPr>
      <w:r w:rsidRPr="00F0241A">
        <w:rPr>
          <w:rStyle w:val="c2"/>
          <w:iCs/>
        </w:rPr>
        <w:t>3</w:t>
      </w:r>
      <w:r w:rsidR="003209B9" w:rsidRPr="00F0241A">
        <w:rPr>
          <w:rStyle w:val="c2"/>
          <w:iCs/>
        </w:rPr>
        <w:t>.Укажите хронологические рамки периода «дворцовых переворотов» в России:</w:t>
      </w:r>
    </w:p>
    <w:p w:rsidR="003209B9" w:rsidRPr="00F0241A" w:rsidRDefault="00146E4C" w:rsidP="003209B9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F0241A">
        <w:rPr>
          <w:rStyle w:val="c2"/>
        </w:rPr>
        <w:t>А</w:t>
      </w:r>
      <w:r w:rsidR="003209B9" w:rsidRPr="00F0241A">
        <w:rPr>
          <w:rStyle w:val="c2"/>
        </w:rPr>
        <w:t>) 1721–1741 гг.;</w:t>
      </w:r>
      <w:r w:rsidR="003209B9" w:rsidRPr="00F0241A">
        <w:t xml:space="preserve">    </w:t>
      </w:r>
      <w:r w:rsidRPr="00F0241A">
        <w:rPr>
          <w:rStyle w:val="c2"/>
        </w:rPr>
        <w:t>Б</w:t>
      </w:r>
      <w:r w:rsidR="003209B9" w:rsidRPr="00F0241A">
        <w:rPr>
          <w:rStyle w:val="c2"/>
        </w:rPr>
        <w:t>) 1725–1741 гг.;</w:t>
      </w:r>
    </w:p>
    <w:p w:rsidR="003209B9" w:rsidRPr="00F0241A" w:rsidRDefault="00146E4C" w:rsidP="003209B9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F0241A">
        <w:rPr>
          <w:rStyle w:val="c2"/>
        </w:rPr>
        <w:t>В</w:t>
      </w:r>
      <w:r w:rsidR="003209B9" w:rsidRPr="00F0241A">
        <w:rPr>
          <w:rStyle w:val="c2"/>
        </w:rPr>
        <w:t>) 1725–1762 гг.;</w:t>
      </w:r>
      <w:r w:rsidR="003209B9" w:rsidRPr="00F0241A">
        <w:t xml:space="preserve">    </w:t>
      </w:r>
      <w:r w:rsidRPr="00F0241A">
        <w:rPr>
          <w:rStyle w:val="c2"/>
        </w:rPr>
        <w:t>Г</w:t>
      </w:r>
      <w:r w:rsidR="003209B9" w:rsidRPr="00F0241A">
        <w:rPr>
          <w:rStyle w:val="c2"/>
        </w:rPr>
        <w:t>) 1741–1762 гг.</w:t>
      </w:r>
    </w:p>
    <w:p w:rsidR="00146E4C" w:rsidRPr="00F0241A" w:rsidRDefault="00146E4C" w:rsidP="004B7692">
      <w:pPr>
        <w:pStyle w:val="a3"/>
        <w:spacing w:before="0" w:beforeAutospacing="0" w:after="0" w:afterAutospacing="0"/>
      </w:pPr>
    </w:p>
    <w:p w:rsidR="004B7692" w:rsidRPr="00F0241A" w:rsidRDefault="00146E4C" w:rsidP="004B7692">
      <w:pPr>
        <w:pStyle w:val="a3"/>
        <w:spacing w:before="0" w:beforeAutospacing="0" w:after="0" w:afterAutospacing="0"/>
      </w:pPr>
      <w:r w:rsidRPr="00F0241A">
        <w:t>4</w:t>
      </w:r>
      <w:r w:rsidR="004B7692" w:rsidRPr="00F0241A">
        <w:t>.</w:t>
      </w:r>
      <w:r w:rsidR="004B7692" w:rsidRPr="00F0241A">
        <w:rPr>
          <w:shd w:val="clear" w:color="auto" w:fill="FFFFFF"/>
        </w:rPr>
        <w:t> Уста</w:t>
      </w:r>
      <w:r w:rsidR="004B7692" w:rsidRPr="00F0241A">
        <w:rPr>
          <w:shd w:val="clear" w:color="auto" w:fill="FFFFFF"/>
        </w:rPr>
        <w:softHyphen/>
        <w:t>но</w:t>
      </w:r>
      <w:r w:rsidR="004B7692" w:rsidRPr="00F0241A">
        <w:rPr>
          <w:shd w:val="clear" w:color="auto" w:fill="FFFFFF"/>
        </w:rPr>
        <w:softHyphen/>
        <w:t>ви</w:t>
      </w:r>
      <w:r w:rsidR="004B7692" w:rsidRPr="00F0241A">
        <w:rPr>
          <w:shd w:val="clear" w:color="auto" w:fill="FFFFFF"/>
        </w:rPr>
        <w:softHyphen/>
        <w:t>те со</w:t>
      </w:r>
      <w:r w:rsidR="004B7692" w:rsidRPr="00F0241A">
        <w:rPr>
          <w:shd w:val="clear" w:color="auto" w:fill="FFFFFF"/>
        </w:rPr>
        <w:softHyphen/>
        <w:t>от</w:t>
      </w:r>
      <w:r w:rsidR="004B7692" w:rsidRPr="00F0241A">
        <w:rPr>
          <w:shd w:val="clear" w:color="auto" w:fill="FFFFFF"/>
        </w:rPr>
        <w:softHyphen/>
        <w:t>вет</w:t>
      </w:r>
      <w:r w:rsidR="004B7692" w:rsidRPr="00F0241A">
        <w:rPr>
          <w:shd w:val="clear" w:color="auto" w:fill="FFFFFF"/>
        </w:rPr>
        <w:softHyphen/>
        <w:t>стви</w:t>
      </w:r>
      <w:r w:rsidRPr="00F0241A">
        <w:rPr>
          <w:shd w:val="clear" w:color="auto" w:fill="FFFFFF"/>
        </w:rPr>
        <w:t>е между со</w:t>
      </w:r>
      <w:r w:rsidRPr="00F0241A">
        <w:rPr>
          <w:shd w:val="clear" w:color="auto" w:fill="FFFFFF"/>
        </w:rPr>
        <w:softHyphen/>
        <w:t>бы</w:t>
      </w:r>
      <w:r w:rsidRPr="00F0241A">
        <w:rPr>
          <w:shd w:val="clear" w:color="auto" w:fill="FFFFFF"/>
        </w:rPr>
        <w:softHyphen/>
        <w:t>ти</w:t>
      </w:r>
      <w:r w:rsidRPr="00F0241A">
        <w:rPr>
          <w:shd w:val="clear" w:color="auto" w:fill="FFFFFF"/>
        </w:rPr>
        <w:softHyphen/>
        <w:t xml:space="preserve">ем и датой                                                                              </w:t>
      </w:r>
      <w:r w:rsidRPr="00F0241A">
        <w:t>А</w:t>
      </w:r>
      <w:r w:rsidR="004B7692" w:rsidRPr="00F0241A">
        <w:t>) Отмена крепостного права</w:t>
      </w:r>
      <w:r w:rsidR="00F0241A" w:rsidRPr="00F0241A">
        <w:t xml:space="preserve">    </w:t>
      </w:r>
      <w:r w:rsidR="004B7692" w:rsidRPr="00F0241A">
        <w:t xml:space="preserve"> 1) 1853 г.</w:t>
      </w:r>
    </w:p>
    <w:p w:rsidR="004B7692" w:rsidRPr="00F0241A" w:rsidRDefault="00146E4C" w:rsidP="004B7692">
      <w:pPr>
        <w:pStyle w:val="a3"/>
        <w:spacing w:before="0" w:beforeAutospacing="0" w:after="0" w:afterAutospacing="0"/>
      </w:pPr>
      <w:r w:rsidRPr="00F0241A">
        <w:t>Б</w:t>
      </w:r>
      <w:r w:rsidR="004B7692" w:rsidRPr="00F0241A">
        <w:t>) Па</w:t>
      </w:r>
      <w:r w:rsidR="004B7692" w:rsidRPr="00F0241A">
        <w:softHyphen/>
        <w:t>риж</w:t>
      </w:r>
      <w:r w:rsidR="004B7692" w:rsidRPr="00F0241A">
        <w:softHyphen/>
        <w:t>ский мир                        2) 1856 г.</w:t>
      </w:r>
    </w:p>
    <w:p w:rsidR="004B7692" w:rsidRPr="00F0241A" w:rsidRDefault="00146E4C" w:rsidP="004B7692">
      <w:pPr>
        <w:pStyle w:val="a3"/>
        <w:spacing w:before="0" w:beforeAutospacing="0" w:after="0" w:afterAutospacing="0"/>
      </w:pPr>
      <w:r w:rsidRPr="00F0241A">
        <w:t>В</w:t>
      </w:r>
      <w:r w:rsidR="004B7692" w:rsidRPr="00F0241A">
        <w:t>) Бо</w:t>
      </w:r>
      <w:r w:rsidR="004B7692" w:rsidRPr="00F0241A">
        <w:softHyphen/>
        <w:t>ро</w:t>
      </w:r>
      <w:r w:rsidR="004B7692" w:rsidRPr="00F0241A">
        <w:softHyphen/>
        <w:t>дин</w:t>
      </w:r>
      <w:r w:rsidR="004B7692" w:rsidRPr="00F0241A">
        <w:softHyphen/>
        <w:t>ское сра</w:t>
      </w:r>
      <w:r w:rsidR="004B7692" w:rsidRPr="00F0241A">
        <w:softHyphen/>
        <w:t>же</w:t>
      </w:r>
      <w:r w:rsidR="004B7692" w:rsidRPr="00F0241A">
        <w:softHyphen/>
        <w:t>ние            3) 1812 г.</w:t>
      </w:r>
    </w:p>
    <w:p w:rsidR="004B7692" w:rsidRPr="00F0241A" w:rsidRDefault="00146E4C" w:rsidP="004B7692">
      <w:pPr>
        <w:pStyle w:val="a3"/>
        <w:spacing w:before="0" w:beforeAutospacing="0" w:after="0" w:afterAutospacing="0"/>
      </w:pPr>
      <w:r w:rsidRPr="00F0241A">
        <w:t>Г</w:t>
      </w:r>
      <w:r w:rsidR="004B7692" w:rsidRPr="00F0241A">
        <w:t xml:space="preserve">) </w:t>
      </w:r>
      <w:proofErr w:type="spellStart"/>
      <w:r w:rsidR="004B7692" w:rsidRPr="00F0241A">
        <w:t>Си</w:t>
      </w:r>
      <w:r w:rsidR="004B7692" w:rsidRPr="00F0241A">
        <w:softHyphen/>
        <w:t>ноп</w:t>
      </w:r>
      <w:r w:rsidR="004B7692" w:rsidRPr="00F0241A">
        <w:softHyphen/>
        <w:t>ское</w:t>
      </w:r>
      <w:proofErr w:type="spellEnd"/>
      <w:r w:rsidR="004B7692" w:rsidRPr="00F0241A">
        <w:t xml:space="preserve"> сра</w:t>
      </w:r>
      <w:r w:rsidR="004B7692" w:rsidRPr="00F0241A">
        <w:softHyphen/>
        <w:t>же</w:t>
      </w:r>
      <w:r w:rsidR="004B7692" w:rsidRPr="00F0241A">
        <w:softHyphen/>
        <w:t>ние</w:t>
      </w:r>
      <w:r w:rsidR="00F0241A" w:rsidRPr="00F0241A">
        <w:t xml:space="preserve">             </w:t>
      </w:r>
      <w:r w:rsidR="004B7692" w:rsidRPr="00F0241A">
        <w:t xml:space="preserve">   4) 1861 г.</w:t>
      </w:r>
    </w:p>
    <w:p w:rsidR="00146E4C" w:rsidRPr="00F0241A" w:rsidRDefault="00146E4C" w:rsidP="004B7692">
      <w:pPr>
        <w:pStyle w:val="c4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4B7692" w:rsidRPr="00F0241A" w:rsidRDefault="00146E4C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  <w:bCs/>
        </w:rPr>
        <w:t>5</w:t>
      </w:r>
      <w:r w:rsidR="004B7692" w:rsidRPr="00F0241A">
        <w:rPr>
          <w:rStyle w:val="c1"/>
          <w:bCs/>
        </w:rPr>
        <w:t>.</w:t>
      </w:r>
      <w:r w:rsidRPr="00F0241A">
        <w:rPr>
          <w:rStyle w:val="c1"/>
          <w:bCs/>
        </w:rPr>
        <w:t xml:space="preserve"> </w:t>
      </w:r>
      <w:r w:rsidR="004B7692" w:rsidRPr="00F0241A">
        <w:rPr>
          <w:rStyle w:val="c1"/>
          <w:bCs/>
        </w:rPr>
        <w:t>В XIX в. сохранение круговой поруки в крестьянской поземельной общине</w:t>
      </w:r>
    </w:p>
    <w:p w:rsidR="004B7692" w:rsidRPr="00F0241A" w:rsidRDefault="00146E4C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</w:rPr>
        <w:t xml:space="preserve">            А</w:t>
      </w:r>
      <w:r w:rsidR="004B7692" w:rsidRPr="00F0241A">
        <w:rPr>
          <w:rStyle w:val="c1"/>
        </w:rPr>
        <w:t>) препятствовало проведению рекрутских наборов</w:t>
      </w:r>
    </w:p>
    <w:p w:rsidR="004B7692" w:rsidRPr="00F0241A" w:rsidRDefault="00146E4C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</w:rPr>
        <w:t xml:space="preserve">            Б</w:t>
      </w:r>
      <w:r w:rsidR="004B7692" w:rsidRPr="00F0241A">
        <w:rPr>
          <w:rStyle w:val="c1"/>
        </w:rPr>
        <w:t>) облегчало сбор податей</w:t>
      </w:r>
    </w:p>
    <w:p w:rsidR="004B7692" w:rsidRPr="00F0241A" w:rsidRDefault="00146E4C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</w:rPr>
        <w:t xml:space="preserve">            В</w:t>
      </w:r>
      <w:r w:rsidR="004B7692" w:rsidRPr="00F0241A">
        <w:rPr>
          <w:rStyle w:val="c1"/>
        </w:rPr>
        <w:t>) способствовало обнищанию и пролетаризации крестьянства</w:t>
      </w:r>
    </w:p>
    <w:p w:rsidR="004B7692" w:rsidRPr="00F0241A" w:rsidRDefault="004B7692" w:rsidP="004B7692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F0241A">
        <w:rPr>
          <w:rStyle w:val="c1"/>
        </w:rPr>
        <w:t xml:space="preserve">            Г) подрывало власть помещика над крепостными крестьянами</w:t>
      </w:r>
    </w:p>
    <w:p w:rsidR="00146E4C" w:rsidRPr="00F0241A" w:rsidRDefault="00146E4C" w:rsidP="004B7692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</w:p>
    <w:p w:rsidR="004B7692" w:rsidRPr="00F0241A" w:rsidRDefault="004B7692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  <w:bCs/>
        </w:rPr>
        <w:t>6.В 1861 г. в результате проведения Крестьянской реформы помещичьи крестьяне получили</w:t>
      </w:r>
    </w:p>
    <w:p w:rsidR="004B7692" w:rsidRPr="00F0241A" w:rsidRDefault="00AD6C1C" w:rsidP="004B7692">
      <w:pPr>
        <w:pStyle w:val="c4"/>
        <w:shd w:val="clear" w:color="auto" w:fill="FFFFFF"/>
        <w:spacing w:before="0" w:beforeAutospacing="0" w:after="0" w:afterAutospacing="0"/>
      </w:pPr>
      <w:r>
        <w:rPr>
          <w:rStyle w:val="c1"/>
        </w:rPr>
        <w:t xml:space="preserve">         </w:t>
      </w:r>
      <w:r w:rsidR="004B7692" w:rsidRPr="00F0241A">
        <w:rPr>
          <w:rStyle w:val="c1"/>
        </w:rPr>
        <w:t>А) право свободного выхода из общины с наделами земли    </w:t>
      </w:r>
    </w:p>
    <w:p w:rsidR="004B7692" w:rsidRPr="00F0241A" w:rsidRDefault="004B7692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</w:rPr>
        <w:t xml:space="preserve">         Б) полное освобождение от барщины и оброка</w:t>
      </w:r>
    </w:p>
    <w:p w:rsidR="004B7692" w:rsidRPr="00F0241A" w:rsidRDefault="004B7692" w:rsidP="004B7692">
      <w:pPr>
        <w:pStyle w:val="c4"/>
        <w:shd w:val="clear" w:color="auto" w:fill="FFFFFF"/>
        <w:spacing w:before="0" w:beforeAutospacing="0" w:after="0" w:afterAutospacing="0"/>
      </w:pPr>
      <w:r w:rsidRPr="00F0241A">
        <w:rPr>
          <w:rStyle w:val="c1"/>
        </w:rPr>
        <w:t xml:space="preserve">         В) землю бесплатно</w:t>
      </w:r>
    </w:p>
    <w:p w:rsidR="004B7692" w:rsidRPr="00F0241A" w:rsidRDefault="004B7692" w:rsidP="004B7692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F0241A">
        <w:rPr>
          <w:rStyle w:val="c1"/>
        </w:rPr>
        <w:t xml:space="preserve">         Г) свободу от крепостной зависимости</w:t>
      </w:r>
    </w:p>
    <w:p w:rsidR="00146E4C" w:rsidRPr="00F0241A" w:rsidRDefault="00146E4C" w:rsidP="004B7692">
      <w:pPr>
        <w:pStyle w:val="c4"/>
        <w:shd w:val="clear" w:color="auto" w:fill="FFFFFF"/>
        <w:spacing w:before="0" w:beforeAutospacing="0" w:after="0" w:afterAutospacing="0"/>
      </w:pPr>
    </w:p>
    <w:p w:rsidR="004B7692" w:rsidRPr="00F0241A" w:rsidRDefault="00146E4C" w:rsidP="00146E4C">
      <w:p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7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. Диктатура пролетариата в форме власти советов рабочих и солдатских депутатов была установлена в результате: 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А) Февральской революции     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4B7692" w:rsidRPr="00F0241A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4B7692" w:rsidRPr="00F0241A">
        <w:rPr>
          <w:rFonts w:ascii="Times New Roman" w:hAnsi="Times New Roman" w:cs="Times New Roman"/>
          <w:sz w:val="24"/>
          <w:szCs w:val="24"/>
        </w:rPr>
        <w:t xml:space="preserve"> мятежа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 </w:t>
      </w:r>
      <w:r w:rsidRPr="00F0241A">
        <w:rPr>
          <w:rFonts w:ascii="Times New Roman" w:hAnsi="Times New Roman" w:cs="Times New Roman"/>
          <w:sz w:val="24"/>
          <w:szCs w:val="24"/>
        </w:rPr>
        <w:t>В) Октябрьской революции                                                                                                                                            Г) Кронштадтского восстания</w:t>
      </w:r>
    </w:p>
    <w:p w:rsidR="00AD6C1C" w:rsidRDefault="00AD6C1C" w:rsidP="004B7692">
      <w:pPr>
        <w:rPr>
          <w:rFonts w:ascii="Times New Roman" w:hAnsi="Times New Roman" w:cs="Times New Roman"/>
          <w:sz w:val="24"/>
          <w:szCs w:val="24"/>
        </w:rPr>
      </w:pPr>
    </w:p>
    <w:p w:rsidR="004B7692" w:rsidRPr="00F0241A" w:rsidRDefault="00146E4C" w:rsidP="004B7692">
      <w:p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8</w:t>
      </w:r>
      <w:r w:rsidR="004B7692" w:rsidRPr="00F0241A">
        <w:rPr>
          <w:rFonts w:ascii="Times New Roman" w:hAnsi="Times New Roman" w:cs="Times New Roman"/>
          <w:sz w:val="24"/>
          <w:szCs w:val="24"/>
        </w:rPr>
        <w:t>. Восстановлению народного хозяйства СССР после гражданской войны способствовал переход к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 А) НЭПу                                               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>Б) политике военного коммунизма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 В) политике коллективизации           </w:t>
      </w:r>
      <w:r w:rsidRPr="00F0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 Г) однопартийной диктатуре ВКП(б) </w:t>
      </w:r>
    </w:p>
    <w:p w:rsidR="007212F4" w:rsidRPr="00F0241A" w:rsidRDefault="007212F4" w:rsidP="005F12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lastRenderedPageBreak/>
        <w:t xml:space="preserve">Выберите дату начала Второй мировой войны </w:t>
      </w:r>
    </w:p>
    <w:p w:rsidR="007212F4" w:rsidRPr="00F0241A" w:rsidRDefault="007212F4" w:rsidP="007212F4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А) 23 марта 1939 г.         Б) 1 сентября 1939 г.</w:t>
      </w:r>
    </w:p>
    <w:p w:rsidR="007212F4" w:rsidRPr="00F0241A" w:rsidRDefault="007212F4" w:rsidP="007212F4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В) 30 ноября 1939 г.       Г) 22 июня 1941 г. </w:t>
      </w:r>
    </w:p>
    <w:p w:rsidR="007212F4" w:rsidRPr="00F0241A" w:rsidRDefault="007212F4" w:rsidP="004B7692">
      <w:pPr>
        <w:rPr>
          <w:rFonts w:ascii="Times New Roman" w:hAnsi="Times New Roman" w:cs="Times New Roman"/>
          <w:sz w:val="24"/>
          <w:szCs w:val="24"/>
        </w:rPr>
      </w:pPr>
    </w:p>
    <w:p w:rsidR="004B7692" w:rsidRPr="00F0241A" w:rsidRDefault="005F1213" w:rsidP="004B7692">
      <w:p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10</w:t>
      </w:r>
      <w:r w:rsidR="004B7692" w:rsidRPr="00F0241A">
        <w:rPr>
          <w:rFonts w:ascii="Times New Roman" w:hAnsi="Times New Roman" w:cs="Times New Roman"/>
          <w:sz w:val="24"/>
          <w:szCs w:val="24"/>
        </w:rPr>
        <w:t xml:space="preserve">. Название гитлеровского плана нападения на СССР </w:t>
      </w:r>
    </w:p>
    <w:p w:rsidR="004B7692" w:rsidRPr="00F0241A" w:rsidRDefault="004B7692" w:rsidP="004B7692">
      <w:p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 w:rsidRPr="00F0241A">
        <w:rPr>
          <w:rFonts w:ascii="Times New Roman" w:hAnsi="Times New Roman" w:cs="Times New Roman"/>
          <w:sz w:val="24"/>
          <w:szCs w:val="24"/>
        </w:rPr>
        <w:t>Вайс</w:t>
      </w:r>
      <w:proofErr w:type="spellEnd"/>
      <w:r w:rsidRPr="00F0241A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F0241A">
        <w:rPr>
          <w:rFonts w:ascii="Times New Roman" w:hAnsi="Times New Roman" w:cs="Times New Roman"/>
          <w:sz w:val="24"/>
          <w:szCs w:val="24"/>
        </w:rPr>
        <w:t>Марита</w:t>
      </w:r>
      <w:proofErr w:type="spellEnd"/>
      <w:r w:rsidRPr="00F0241A">
        <w:rPr>
          <w:rFonts w:ascii="Times New Roman" w:hAnsi="Times New Roman" w:cs="Times New Roman"/>
          <w:sz w:val="24"/>
          <w:szCs w:val="24"/>
        </w:rPr>
        <w:t xml:space="preserve">     В) Тайфун    Г) Барбаросса </w:t>
      </w:r>
    </w:p>
    <w:p w:rsidR="007212F4" w:rsidRPr="00F0241A" w:rsidRDefault="005F1213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="007212F4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Соотнесите даты и битвы Второй мировой войны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А) Московская битва                        1) 16 апреля – 2 мая 1945 г.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Б) </w:t>
      </w:r>
      <w:proofErr w:type="spellStart"/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Оверлорд</w:t>
      </w:r>
      <w:proofErr w:type="spellEnd"/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2) 30 сентября 1941 г. – 7 января 1942 г.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В) Берлинская операция                   3) 9 августа – 2 сентября 1945 г. 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Г) Маньчжурская операция              4) 6 июня – 24 июля 1944 г. </w:t>
      </w:r>
    </w:p>
    <w:p w:rsidR="007212F4" w:rsidRPr="00F0241A" w:rsidRDefault="007212F4" w:rsidP="004B7692">
      <w:pPr>
        <w:rPr>
          <w:rFonts w:ascii="Times New Roman" w:hAnsi="Times New Roman" w:cs="Times New Roman"/>
          <w:sz w:val="24"/>
          <w:szCs w:val="24"/>
        </w:rPr>
      </w:pPr>
    </w:p>
    <w:p w:rsidR="004B7692" w:rsidRPr="00F0241A" w:rsidRDefault="005F1213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</w:t>
      </w:r>
      <w:r w:rsidR="004B7692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рамках какой конференции произошла первая встреча лидеров “Большой тройки”?</w:t>
      </w:r>
    </w:p>
    <w:p w:rsidR="004B7692" w:rsidRPr="00F0241A" w:rsidRDefault="004B7692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А) Касабланкская конференция </w:t>
      </w:r>
    </w:p>
    <w:p w:rsidR="004B7692" w:rsidRPr="00F0241A" w:rsidRDefault="004B7692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Б) Тегеранская конференция</w:t>
      </w:r>
    </w:p>
    <w:p w:rsidR="004B7692" w:rsidRPr="00F0241A" w:rsidRDefault="004B7692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В) Ялтинская конференция </w:t>
      </w:r>
    </w:p>
    <w:p w:rsidR="005F1213" w:rsidRPr="00F0241A" w:rsidRDefault="005F1213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12F4" w:rsidRPr="00F0241A" w:rsidRDefault="005F1213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</w:t>
      </w:r>
      <w:r w:rsidR="007212F4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Расположите в хронологической </w:t>
      </w:r>
      <w:r w:rsidR="00AD6C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последовательности события </w:t>
      </w:r>
      <w:r w:rsidR="007212F4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1952-1955 гг.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А) начало “дела врачей”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Б) арест Л. П. Берии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В) смерть Сталина 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Г) начало освоения целины </w:t>
      </w:r>
    </w:p>
    <w:p w:rsidR="004B7692" w:rsidRPr="00F0241A" w:rsidRDefault="004B7692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Г) Потсдамская конференция </w:t>
      </w:r>
    </w:p>
    <w:p w:rsidR="007212F4" w:rsidRPr="00F0241A" w:rsidRDefault="007212F4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B7692" w:rsidRPr="00F0241A" w:rsidRDefault="005F1213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</w:t>
      </w:r>
      <w:r w:rsidR="004B7692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Понятие «оттепель» характеризует в первую очередь                                                                                 А) реформы в области сельского хозяйства.  Б) децентрализацию управления экономикой. В) перемены в духовной жизни.                      Г) развитие науки и техники.</w:t>
      </w:r>
    </w:p>
    <w:p w:rsidR="004B7692" w:rsidRPr="00F0241A" w:rsidRDefault="004B7692" w:rsidP="004B7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12F4" w:rsidRPr="00F0241A" w:rsidRDefault="005F1213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="007212F4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Кто был первой женщиной, совершившей полет в космос в 1963 г.?</w:t>
      </w:r>
    </w:p>
    <w:p w:rsidR="007212F4" w:rsidRPr="00F0241A" w:rsidRDefault="007212F4" w:rsidP="00721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А) С. Савицкая.  Б) В. Терешкова.  В) В. </w:t>
      </w:r>
      <w:proofErr w:type="spellStart"/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Гризодубова</w:t>
      </w:r>
      <w:proofErr w:type="spellEnd"/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 Г) Е. Фурцева.</w:t>
      </w:r>
    </w:p>
    <w:p w:rsidR="005B4FDA" w:rsidRPr="00F0241A" w:rsidRDefault="005F1213" w:rsidP="005B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5B4FDA"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Карибский кризис имел место в</w:t>
      </w:r>
    </w:p>
    <w:p w:rsidR="00B3631B" w:rsidRPr="00F0241A" w:rsidRDefault="005B4FDA" w:rsidP="005B4FD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А) 1960 г.     Б) 1961 г.   В) 1962 г.   Г) 1964 г.</w:t>
      </w:r>
    </w:p>
    <w:p w:rsidR="005B4FDA" w:rsidRPr="00F0241A" w:rsidRDefault="005F1213" w:rsidP="005B4FDA">
      <w:pPr>
        <w:shd w:val="clear" w:color="auto" w:fill="FFFFFF"/>
        <w:tabs>
          <w:tab w:val="left" w:pos="-180"/>
          <w:tab w:val="left" w:pos="497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17.</w:t>
      </w:r>
      <w:r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FDA" w:rsidRPr="00F024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Когда М. С. Горбачев был избран генеральным секретарем ЦК </w:t>
      </w:r>
      <w:r w:rsidR="005B4FDA"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КПСС?</w:t>
      </w:r>
    </w:p>
    <w:p w:rsidR="005B4FDA" w:rsidRPr="00F0241A" w:rsidRDefault="005F1213" w:rsidP="005B4FDA">
      <w:pPr>
        <w:shd w:val="clear" w:color="auto" w:fill="FFFFFF"/>
        <w:tabs>
          <w:tab w:val="left" w:pos="-180"/>
          <w:tab w:val="left" w:pos="2923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марте 1984 г.;</w:t>
      </w:r>
      <w:r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 w:rsidR="005B4FDA"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марте 1985 г.;</w:t>
      </w:r>
    </w:p>
    <w:p w:rsidR="005B4FDA" w:rsidRPr="00F0241A" w:rsidRDefault="005F1213" w:rsidP="005B4FDA">
      <w:pPr>
        <w:shd w:val="clear" w:color="auto" w:fill="FFFFFF"/>
        <w:tabs>
          <w:tab w:val="left" w:pos="-180"/>
          <w:tab w:val="left" w:pos="293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5B4FDA" w:rsidRPr="00F024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 в апреле 1985 г.;</w:t>
      </w:r>
      <w:r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5B4FDA" w:rsidRPr="00F024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мае 1985 г.</w:t>
      </w:r>
    </w:p>
    <w:p w:rsidR="005B4FDA" w:rsidRPr="00F0241A" w:rsidRDefault="005B4FDA" w:rsidP="005B4FD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4FDA" w:rsidRPr="00F0241A" w:rsidRDefault="005F1213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18</w:t>
      </w:r>
      <w:r w:rsidR="005B4FDA" w:rsidRPr="00F0241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Когда начался вывод советских войск из Афганистана? </w:t>
      </w:r>
    </w:p>
    <w:p w:rsidR="005B4FDA" w:rsidRPr="00F0241A" w:rsidRDefault="00225E25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в 1986 г.;     Б) в 1987 г.;     В) в 1988 г.;     Г</w:t>
      </w:r>
      <w:r w:rsidR="005B4FDA" w:rsidRPr="00F024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 в 1989 г.</w:t>
      </w:r>
    </w:p>
    <w:p w:rsidR="005F1213" w:rsidRPr="00F0241A" w:rsidRDefault="005F1213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D6C1C" w:rsidRDefault="00AD6C1C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F1213" w:rsidRPr="00F0241A" w:rsidRDefault="005F1213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024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19. Первый президент Российской Федерации                                                                                 А)М.С. Горбачев                                                                                                                            Б)Д.А. Медведев                                                                                                                                                           В) Б.Н. Ельцин                                                                                                                                          Г) В.В. Путин</w:t>
      </w:r>
    </w:p>
    <w:p w:rsidR="005F1213" w:rsidRPr="00F0241A" w:rsidRDefault="005F1213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F1213" w:rsidRPr="00F0241A" w:rsidRDefault="005F1213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20.</w:t>
      </w:r>
      <w:r w:rsidR="004701E2" w:rsidRPr="00F0241A">
        <w:rPr>
          <w:rFonts w:ascii="Times New Roman" w:hAnsi="Times New Roman" w:cs="Times New Roman"/>
          <w:sz w:val="24"/>
          <w:szCs w:val="24"/>
        </w:rPr>
        <w:t xml:space="preserve"> Когда состоялся исторический референдум по вопросу вхождения Крыма в состав Российской Федерации?</w:t>
      </w:r>
    </w:p>
    <w:p w:rsidR="00CD44FA" w:rsidRPr="00F0241A" w:rsidRDefault="00CD44FA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А) 2004 г.;</w:t>
      </w:r>
    </w:p>
    <w:p w:rsidR="00CD44FA" w:rsidRPr="00AD6C1C" w:rsidRDefault="00CD44FA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Б) 2013 г.</w:t>
      </w:r>
      <w:r w:rsidRPr="00AD6C1C">
        <w:rPr>
          <w:rFonts w:ascii="Times New Roman" w:hAnsi="Times New Roman" w:cs="Times New Roman"/>
          <w:sz w:val="24"/>
          <w:szCs w:val="24"/>
        </w:rPr>
        <w:t>;</w:t>
      </w:r>
    </w:p>
    <w:p w:rsidR="00CD44FA" w:rsidRPr="00AD6C1C" w:rsidRDefault="00CD44FA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В) 2014</w:t>
      </w:r>
      <w:r w:rsidRPr="00AD6C1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CD44FA" w:rsidRPr="00F0241A" w:rsidRDefault="00CD44FA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Г) 2018 г. </w:t>
      </w:r>
    </w:p>
    <w:p w:rsidR="00AD6C1C" w:rsidRDefault="00AD6C1C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</w:p>
    <w:p w:rsidR="00CD44FA" w:rsidRPr="00AD6C1C" w:rsidRDefault="00CD44FA" w:rsidP="005B4FDA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D6C1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D6C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4FDA" w:rsidRPr="00F0241A" w:rsidRDefault="00CD44FA" w:rsidP="00CD44F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>Установите соответствие между событием и датой</w:t>
      </w:r>
    </w:p>
    <w:p w:rsidR="00CD44FA" w:rsidRPr="00F0241A" w:rsidRDefault="00CD44FA" w:rsidP="00CD4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А) Потсдамская конференция                         1. 1973 г. </w:t>
      </w:r>
    </w:p>
    <w:p w:rsidR="00CD44FA" w:rsidRPr="00F0241A" w:rsidRDefault="00CD44FA" w:rsidP="00CD4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Б) Вывод ВС США из Вьетнама                     2. 1991 г. </w:t>
      </w:r>
    </w:p>
    <w:p w:rsidR="00CD44FA" w:rsidRPr="00F0241A" w:rsidRDefault="00CD44FA" w:rsidP="00CD4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В) Распад Советского Союза                           3. 1949 г. </w:t>
      </w:r>
    </w:p>
    <w:p w:rsidR="00CD44FA" w:rsidRPr="00F0241A" w:rsidRDefault="00CD44FA" w:rsidP="00CD4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41A">
        <w:rPr>
          <w:rFonts w:ascii="Times New Roman" w:hAnsi="Times New Roman" w:cs="Times New Roman"/>
          <w:sz w:val="24"/>
          <w:szCs w:val="24"/>
        </w:rPr>
        <w:t xml:space="preserve">Г) Создание НАТО            </w:t>
      </w:r>
      <w:r w:rsidR="00AD6C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0241A">
        <w:rPr>
          <w:rFonts w:ascii="Times New Roman" w:hAnsi="Times New Roman" w:cs="Times New Roman"/>
          <w:sz w:val="24"/>
          <w:szCs w:val="24"/>
        </w:rPr>
        <w:t xml:space="preserve">4. 1945 г. </w:t>
      </w:r>
    </w:p>
    <w:p w:rsidR="00CD44FA" w:rsidRPr="00F0241A" w:rsidRDefault="00CD44FA" w:rsidP="00CD44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41A">
        <w:t xml:space="preserve">2. </w:t>
      </w:r>
      <w:r w:rsidRPr="00F0241A">
        <w:rPr>
          <w:color w:val="000000"/>
        </w:rPr>
        <w:t>Расположите в хронологической последовательности исторические события. </w:t>
      </w:r>
    </w:p>
    <w:p w:rsidR="00CD44FA" w:rsidRPr="00F0241A" w:rsidRDefault="00AD6C1C" w:rsidP="00CD44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А</w:t>
      </w:r>
      <w:r w:rsidR="00CD44FA" w:rsidRPr="00F0241A">
        <w:rPr>
          <w:color w:val="000000"/>
        </w:rPr>
        <w:t xml:space="preserve">) </w:t>
      </w:r>
      <w:proofErr w:type="spellStart"/>
      <w:r w:rsidR="00CD44FA" w:rsidRPr="00F0241A">
        <w:rPr>
          <w:color w:val="000000"/>
        </w:rPr>
        <w:t>Чесменское</w:t>
      </w:r>
      <w:proofErr w:type="spellEnd"/>
      <w:r w:rsidR="00CD44FA" w:rsidRPr="00F0241A">
        <w:rPr>
          <w:color w:val="000000"/>
        </w:rPr>
        <w:t xml:space="preserve"> сражение</w:t>
      </w:r>
    </w:p>
    <w:p w:rsidR="00CD44FA" w:rsidRPr="00F0241A" w:rsidRDefault="00AD6C1C" w:rsidP="00CD44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Б</w:t>
      </w:r>
      <w:r w:rsidR="00CD44FA" w:rsidRPr="00F0241A">
        <w:rPr>
          <w:color w:val="000000"/>
        </w:rPr>
        <w:t>) создание Устава Владимира Мономаха</w:t>
      </w:r>
      <w:r w:rsidR="00304A17" w:rsidRPr="00F0241A">
        <w:rPr>
          <w:color w:val="000000"/>
        </w:rPr>
        <w:t>;</w:t>
      </w:r>
    </w:p>
    <w:p w:rsidR="00CD44FA" w:rsidRPr="00F0241A" w:rsidRDefault="00AD6C1C" w:rsidP="00CD44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В</w:t>
      </w:r>
      <w:r w:rsidR="00CD44FA" w:rsidRPr="00F0241A">
        <w:rPr>
          <w:color w:val="000000"/>
        </w:rPr>
        <w:t>) убийство наследника австро-венгерского престола эрцгерцога Франца Фердинанда</w:t>
      </w:r>
      <w:r w:rsidR="00304A17" w:rsidRPr="00F0241A">
        <w:rPr>
          <w:color w:val="000000"/>
        </w:rPr>
        <w:t>;</w:t>
      </w:r>
    </w:p>
    <w:p w:rsidR="00AD6C1C" w:rsidRDefault="00AD6C1C" w:rsidP="00CD44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CD44FA" w:rsidRPr="00F0241A" w:rsidRDefault="00AD6C1C" w:rsidP="00CD44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3. До</w:t>
      </w:r>
      <w:r w:rsidR="00CD44FA" w:rsidRPr="00F0241A">
        <w:rPr>
          <w:color w:val="000000"/>
        </w:rPr>
        <w:t>пишите пропущенное понятие.</w:t>
      </w:r>
    </w:p>
    <w:p w:rsidR="00CD44FA" w:rsidRPr="00F0241A" w:rsidRDefault="00CD44FA" w:rsidP="00AD6C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41A">
        <w:rPr>
          <w:color w:val="000000"/>
        </w:rPr>
        <w:t> Процесс форсированного наращивания промышленного потенциала СССР, осуществлявшийся в 1930-е гг., называется ___________________.</w:t>
      </w:r>
    </w:p>
    <w:p w:rsidR="00AD6C1C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32BAB" w:rsidRPr="00F0241A" w:rsidRDefault="00E32BAB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41A">
        <w:rPr>
          <w:color w:val="000000"/>
        </w:rPr>
        <w:t xml:space="preserve">4. Какие государственные лидеры входили в «Большую тройку» (вопрос предполагает несколько вариантов ответа) </w:t>
      </w:r>
    </w:p>
    <w:p w:rsidR="00E32BAB" w:rsidRPr="00F0241A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А</w:t>
      </w:r>
      <w:r w:rsidR="00E32BAB" w:rsidRPr="00F0241A">
        <w:rPr>
          <w:color w:val="000000"/>
        </w:rPr>
        <w:t>) Иосиф Сталин</w:t>
      </w:r>
      <w:r w:rsidR="00304A17" w:rsidRPr="00AD6C1C">
        <w:rPr>
          <w:color w:val="000000"/>
        </w:rPr>
        <w:t>;</w:t>
      </w:r>
      <w:r w:rsidR="00E32BAB" w:rsidRPr="00F0241A">
        <w:rPr>
          <w:color w:val="000000"/>
        </w:rPr>
        <w:t xml:space="preserve"> </w:t>
      </w:r>
    </w:p>
    <w:p w:rsidR="00E32BAB" w:rsidRPr="00F0241A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Б</w:t>
      </w:r>
      <w:r w:rsidR="00E32BAB" w:rsidRPr="00F0241A">
        <w:rPr>
          <w:color w:val="000000"/>
        </w:rPr>
        <w:t>) Шарль де Голль</w:t>
      </w:r>
      <w:r w:rsidR="00304A17" w:rsidRPr="00F0241A">
        <w:rPr>
          <w:color w:val="000000"/>
        </w:rPr>
        <w:t>;</w:t>
      </w:r>
      <w:r w:rsidR="00E32BAB" w:rsidRPr="00F0241A">
        <w:rPr>
          <w:color w:val="000000"/>
        </w:rPr>
        <w:t xml:space="preserve"> </w:t>
      </w:r>
    </w:p>
    <w:p w:rsidR="00E32BAB" w:rsidRPr="00F0241A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В</w:t>
      </w:r>
      <w:r w:rsidR="00E32BAB" w:rsidRPr="00F0241A">
        <w:rPr>
          <w:color w:val="000000"/>
        </w:rPr>
        <w:t>) Уинстон Черчилль</w:t>
      </w:r>
      <w:r w:rsidR="00304A17" w:rsidRPr="00F0241A">
        <w:rPr>
          <w:color w:val="000000"/>
        </w:rPr>
        <w:t>;</w:t>
      </w:r>
    </w:p>
    <w:p w:rsidR="00E32BAB" w:rsidRPr="00F0241A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Г</w:t>
      </w:r>
      <w:r w:rsidR="00E32BAB" w:rsidRPr="00F0241A">
        <w:rPr>
          <w:color w:val="000000"/>
        </w:rPr>
        <w:t>) Гарри Трумэн</w:t>
      </w:r>
      <w:r w:rsidR="00304A17" w:rsidRPr="00F0241A">
        <w:rPr>
          <w:color w:val="000000"/>
        </w:rPr>
        <w:t>;</w:t>
      </w:r>
      <w:r w:rsidR="00E32BAB" w:rsidRPr="00F0241A">
        <w:rPr>
          <w:color w:val="000000"/>
        </w:rPr>
        <w:t xml:space="preserve"> </w:t>
      </w:r>
    </w:p>
    <w:p w:rsidR="00E32BAB" w:rsidRPr="00F0241A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Д</w:t>
      </w:r>
      <w:r w:rsidR="00E32BAB" w:rsidRPr="00F0241A">
        <w:rPr>
          <w:color w:val="000000"/>
        </w:rPr>
        <w:t>) Франклин Рузвельт</w:t>
      </w:r>
      <w:r w:rsidR="00304A17" w:rsidRPr="00F0241A">
        <w:rPr>
          <w:color w:val="000000"/>
        </w:rPr>
        <w:t>;</w:t>
      </w:r>
      <w:r w:rsidR="00E32BAB" w:rsidRPr="00F0241A">
        <w:rPr>
          <w:color w:val="000000"/>
        </w:rPr>
        <w:t xml:space="preserve"> </w:t>
      </w:r>
    </w:p>
    <w:p w:rsidR="00E32BAB" w:rsidRPr="00F0241A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Е</w:t>
      </w:r>
      <w:r w:rsidR="00E32BAB" w:rsidRPr="00F0241A">
        <w:rPr>
          <w:color w:val="000000"/>
        </w:rPr>
        <w:t xml:space="preserve">) </w:t>
      </w:r>
      <w:r w:rsidR="00860306" w:rsidRPr="00F0241A">
        <w:rPr>
          <w:color w:val="000000"/>
        </w:rPr>
        <w:t>Франсиско Франко</w:t>
      </w:r>
      <w:r w:rsidR="00304A17" w:rsidRPr="00F0241A">
        <w:rPr>
          <w:color w:val="000000"/>
        </w:rPr>
        <w:t>.</w:t>
      </w:r>
      <w:r w:rsidR="00860306" w:rsidRPr="00F0241A">
        <w:rPr>
          <w:color w:val="000000"/>
        </w:rPr>
        <w:t xml:space="preserve"> </w:t>
      </w:r>
    </w:p>
    <w:p w:rsidR="00AD6C1C" w:rsidRDefault="00AD6C1C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860306" w:rsidRPr="00F0241A" w:rsidRDefault="00E32BAB" w:rsidP="00E32B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241A">
        <w:rPr>
          <w:color w:val="000000"/>
        </w:rPr>
        <w:t xml:space="preserve">5. </w:t>
      </w:r>
      <w:r w:rsidR="00860306" w:rsidRPr="00F0241A">
        <w:rPr>
          <w:color w:val="000000"/>
        </w:rPr>
        <w:t>Выберете характерные черты международных отношений времен Холодной войны:</w:t>
      </w:r>
    </w:p>
    <w:p w:rsidR="00860306" w:rsidRPr="00F0241A" w:rsidRDefault="00AD6C1C" w:rsidP="008603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А</w:t>
      </w:r>
      <w:r w:rsidR="00860306" w:rsidRPr="00F0241A">
        <w:rPr>
          <w:color w:val="000000"/>
        </w:rPr>
        <w:t>) раскол мира на социалистический и капиталистический блоки, развитие движения неприсоединения</w:t>
      </w:r>
      <w:r w:rsidR="00304A17" w:rsidRPr="00F0241A">
        <w:rPr>
          <w:color w:val="000000"/>
        </w:rPr>
        <w:t>;</w:t>
      </w:r>
      <w:r w:rsidR="00860306" w:rsidRPr="00F0241A">
        <w:rPr>
          <w:color w:val="000000"/>
        </w:rPr>
        <w:t xml:space="preserve"> </w:t>
      </w:r>
    </w:p>
    <w:p w:rsidR="00860306" w:rsidRPr="00F0241A" w:rsidRDefault="00AD6C1C" w:rsidP="008603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Б</w:t>
      </w:r>
      <w:r w:rsidR="00860306" w:rsidRPr="00F0241A">
        <w:rPr>
          <w:color w:val="000000"/>
        </w:rPr>
        <w:t>) ж</w:t>
      </w:r>
      <w:r w:rsidR="00304A17" w:rsidRPr="00F0241A">
        <w:rPr>
          <w:color w:val="000000"/>
        </w:rPr>
        <w:t xml:space="preserve">елезный занавес и </w:t>
      </w:r>
      <w:r w:rsidR="00860306" w:rsidRPr="00F0241A">
        <w:rPr>
          <w:color w:val="000000"/>
        </w:rPr>
        <w:t>информационная изоляция социалистического и капиталистического блоков</w:t>
      </w:r>
      <w:r w:rsidR="00304A17" w:rsidRPr="00F0241A">
        <w:rPr>
          <w:color w:val="000000"/>
        </w:rPr>
        <w:t>;</w:t>
      </w:r>
      <w:r w:rsidR="00860306" w:rsidRPr="00F0241A">
        <w:rPr>
          <w:color w:val="000000"/>
        </w:rPr>
        <w:t xml:space="preserve"> </w:t>
      </w:r>
    </w:p>
    <w:p w:rsidR="00860306" w:rsidRPr="00F0241A" w:rsidRDefault="00AD6C1C" w:rsidP="008603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В</w:t>
      </w:r>
      <w:r w:rsidR="00860306" w:rsidRPr="00F0241A">
        <w:rPr>
          <w:color w:val="000000"/>
        </w:rPr>
        <w:t xml:space="preserve">) </w:t>
      </w:r>
      <w:r w:rsidR="00304A17" w:rsidRPr="00F0241A">
        <w:rPr>
          <w:color w:val="000000"/>
        </w:rPr>
        <w:t xml:space="preserve">сближение СССР и стран Западной Европы; </w:t>
      </w:r>
    </w:p>
    <w:p w:rsidR="00860306" w:rsidRPr="00F0241A" w:rsidRDefault="00AD6C1C" w:rsidP="008603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Г</w:t>
      </w:r>
      <w:r w:rsidR="00304A17" w:rsidRPr="00F0241A">
        <w:rPr>
          <w:color w:val="000000"/>
        </w:rPr>
        <w:t>) гонка вооружений;</w:t>
      </w:r>
    </w:p>
    <w:p w:rsidR="00CD44FA" w:rsidRPr="00F0241A" w:rsidRDefault="00AD6C1C" w:rsidP="00304A1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Д</w:t>
      </w:r>
      <w:r w:rsidR="00304A17" w:rsidRPr="00F0241A">
        <w:rPr>
          <w:color w:val="000000"/>
        </w:rPr>
        <w:t xml:space="preserve">) поддержка США мирового рабочего движения; </w:t>
      </w:r>
    </w:p>
    <w:p w:rsidR="00304A17" w:rsidRPr="00F0241A" w:rsidRDefault="00AD6C1C" w:rsidP="00304A1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rPr>
          <w:color w:val="000000"/>
        </w:rPr>
        <w:t>Е</w:t>
      </w:r>
      <w:r w:rsidR="00304A17" w:rsidRPr="00F0241A">
        <w:rPr>
          <w:color w:val="000000"/>
        </w:rPr>
        <w:t>) отказ СССР и США от участия в локальных конфликтах.</w:t>
      </w:r>
    </w:p>
    <w:sectPr w:rsidR="00304A17" w:rsidRPr="00F0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CE8"/>
    <w:multiLevelType w:val="hybridMultilevel"/>
    <w:tmpl w:val="3C52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5D82"/>
    <w:multiLevelType w:val="hybridMultilevel"/>
    <w:tmpl w:val="C6B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04E8"/>
    <w:multiLevelType w:val="hybridMultilevel"/>
    <w:tmpl w:val="79B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0DF"/>
    <w:multiLevelType w:val="hybridMultilevel"/>
    <w:tmpl w:val="05B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1E50"/>
    <w:multiLevelType w:val="hybridMultilevel"/>
    <w:tmpl w:val="E0A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00C95"/>
    <w:multiLevelType w:val="hybridMultilevel"/>
    <w:tmpl w:val="3D401D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4F"/>
    <w:rsid w:val="00146E4C"/>
    <w:rsid w:val="00163B4F"/>
    <w:rsid w:val="00225E25"/>
    <w:rsid w:val="00304A17"/>
    <w:rsid w:val="003209B9"/>
    <w:rsid w:val="004701E2"/>
    <w:rsid w:val="004B7692"/>
    <w:rsid w:val="005B4FDA"/>
    <w:rsid w:val="005F1213"/>
    <w:rsid w:val="007212F4"/>
    <w:rsid w:val="00860306"/>
    <w:rsid w:val="00AD6C1C"/>
    <w:rsid w:val="00AD6E80"/>
    <w:rsid w:val="00CD44FA"/>
    <w:rsid w:val="00D12D4A"/>
    <w:rsid w:val="00E32BAB"/>
    <w:rsid w:val="00F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8300"/>
  <w15:chartTrackingRefBased/>
  <w15:docId w15:val="{49B677AD-3CDC-4B83-9DB7-D3692BB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B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692"/>
  </w:style>
  <w:style w:type="paragraph" w:styleId="a4">
    <w:name w:val="List Paragraph"/>
    <w:basedOn w:val="a"/>
    <w:uiPriority w:val="34"/>
    <w:qFormat/>
    <w:rsid w:val="007212F4"/>
    <w:pPr>
      <w:ind w:left="720"/>
      <w:contextualSpacing/>
    </w:pPr>
  </w:style>
  <w:style w:type="paragraph" w:customStyle="1" w:styleId="c0">
    <w:name w:val="c0"/>
    <w:basedOn w:val="a"/>
    <w:rsid w:val="0032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9B9"/>
  </w:style>
  <w:style w:type="paragraph" w:customStyle="1" w:styleId="leftmargin">
    <w:name w:val="left_margin"/>
    <w:basedOn w:val="a"/>
    <w:rsid w:val="00CD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2020-06-07T13:21:00Z</dcterms:created>
  <dcterms:modified xsi:type="dcterms:W3CDTF">2020-06-08T15:22:00Z</dcterms:modified>
</cp:coreProperties>
</file>